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E661" w14:textId="77777777" w:rsidR="005D057D" w:rsidRPr="00DD2647" w:rsidRDefault="005D057D" w:rsidP="00603D53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0D9206E" w14:textId="538A7F23" w:rsidR="005D057D" w:rsidRPr="00DD2647" w:rsidRDefault="00DD2647" w:rsidP="00603D53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sz w:val="24"/>
          <w:szCs w:val="24"/>
        </w:rPr>
        <w:t>EDUCATION</w:t>
      </w:r>
    </w:p>
    <w:p w14:paraId="1E818ADA" w14:textId="719798CF" w:rsidR="008F0F0D" w:rsidRPr="001F567E" w:rsidRDefault="008F0F0D" w:rsidP="008F0F0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>Aug 2020–Present</w:t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University at Buffalo</w:t>
      </w:r>
      <w:r w:rsidR="00AE6D79" w:rsidRPr="001F567E">
        <w:rPr>
          <w:rFonts w:ascii="Times New Roman" w:hAnsi="Times New Roman"/>
          <w:color w:val="000000" w:themeColor="text1"/>
          <w:sz w:val="24"/>
          <w:szCs w:val="24"/>
        </w:rPr>
        <w:t>, Clinical Psychology Doctoral Program</w:t>
      </w:r>
    </w:p>
    <w:p w14:paraId="71D2B8A1" w14:textId="52C651DB" w:rsidR="008F0F0D" w:rsidRPr="001F567E" w:rsidRDefault="008F0F0D" w:rsidP="008F0F0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>PhD</w:t>
      </w:r>
      <w:r w:rsidR="00AE6D79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Candidate</w:t>
      </w:r>
      <w:r w:rsidRPr="001F567E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</w:p>
    <w:p w14:paraId="3D6EC5EB" w14:textId="77777777" w:rsidR="008F0F0D" w:rsidRPr="001F567E" w:rsidRDefault="008F0F0D" w:rsidP="008F0F0D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0403024" w14:textId="04ECB96B" w:rsidR="002A4CD8" w:rsidRPr="001F567E" w:rsidRDefault="00BC3C5A" w:rsidP="00BC3C5A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>May 2020</w:t>
      </w:r>
      <w:r w:rsidRPr="001F567E">
        <w:rPr>
          <w:rFonts w:ascii="Times New Roman" w:hAnsi="Times New Roman"/>
          <w:sz w:val="24"/>
          <w:szCs w:val="24"/>
        </w:rPr>
        <w:tab/>
      </w:r>
      <w:r w:rsidR="008F0F0D" w:rsidRPr="001F567E">
        <w:rPr>
          <w:rFonts w:ascii="Times New Roman" w:hAnsi="Times New Roman"/>
          <w:sz w:val="24"/>
          <w:szCs w:val="24"/>
        </w:rPr>
        <w:tab/>
      </w:r>
      <w:r w:rsidR="005D057D" w:rsidRPr="001F567E">
        <w:rPr>
          <w:rFonts w:ascii="Times New Roman" w:hAnsi="Times New Roman"/>
          <w:color w:val="000000" w:themeColor="text1"/>
          <w:sz w:val="24"/>
          <w:szCs w:val="24"/>
        </w:rPr>
        <w:t>University of Pennsylvania, College of Arts and Sciences</w:t>
      </w:r>
    </w:p>
    <w:p w14:paraId="5E10C3DA" w14:textId="323A4BB3" w:rsidR="00BC3C5A" w:rsidRPr="001F567E" w:rsidRDefault="000350FA" w:rsidP="000B1373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F0F0D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Summa Cum Laude</w:t>
      </w:r>
      <w:r w:rsidR="000B1373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5D057D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B.A. Psychology, Creative Writing minor </w:t>
      </w:r>
      <w:r w:rsidR="005D057D"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5D057D" w:rsidRPr="001F567E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  <w:r w:rsidR="005D057D" w:rsidRPr="001F567E">
        <w:rPr>
          <w:rFonts w:ascii="Times New Roman" w:hAnsi="Times New Roman"/>
          <w:iCs/>
          <w:color w:val="000000" w:themeColor="text1"/>
          <w:sz w:val="24"/>
          <w:szCs w:val="24"/>
        </w:rPr>
        <w:tab/>
      </w:r>
    </w:p>
    <w:p w14:paraId="7BC108BC" w14:textId="78C487A8" w:rsidR="000745AE" w:rsidRPr="001F567E" w:rsidRDefault="005D057D" w:rsidP="0045359D">
      <w:pPr>
        <w:pStyle w:val="Body1"/>
        <w:spacing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</w:p>
    <w:p w14:paraId="17BB16A0" w14:textId="2C45ACF6" w:rsidR="009731B3" w:rsidRPr="00DD2647" w:rsidRDefault="00DD2647" w:rsidP="009731B3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SCHOLARLY AWARDS &amp; HONORS</w:t>
      </w:r>
    </w:p>
    <w:p w14:paraId="2B68568E" w14:textId="77777777" w:rsidR="0053199C" w:rsidRDefault="0053199C" w:rsidP="0053199C">
      <w:pPr>
        <w:pStyle w:val="Body1"/>
        <w:spacing w:line="240" w:lineRule="auto"/>
        <w:ind w:right="43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Jan 2023</w:t>
      </w:r>
      <w:r w:rsidRPr="005319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University at Buffalo Psychology Department Graduate Travel Award </w:t>
      </w:r>
    </w:p>
    <w:p w14:paraId="03D75126" w14:textId="631C22E7" w:rsidR="0053199C" w:rsidRDefault="0053199C" w:rsidP="0053199C">
      <w:pPr>
        <w:pStyle w:val="Body1"/>
        <w:spacing w:line="240" w:lineRule="auto"/>
        <w:ind w:right="43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Jan 2023</w:t>
      </w:r>
      <w:r w:rsidRPr="005319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University at Buffalo Psychology Graduate Student Association Travel Award </w:t>
      </w:r>
    </w:p>
    <w:p w14:paraId="39654091" w14:textId="0B1D7327" w:rsidR="001F567E" w:rsidRDefault="00E92AD2" w:rsidP="00345C4F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May</w:t>
      </w:r>
      <w:r w:rsidR="009731B3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9731B3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45C4F" w:rsidRPr="001F567E">
        <w:rPr>
          <w:rFonts w:ascii="Times New Roman" w:hAnsi="Times New Roman"/>
          <w:sz w:val="24"/>
          <w:szCs w:val="24"/>
        </w:rPr>
        <w:t xml:space="preserve">John P. </w:t>
      </w:r>
      <w:proofErr w:type="spellStart"/>
      <w:r w:rsidR="00345C4F" w:rsidRPr="001F567E">
        <w:rPr>
          <w:rFonts w:ascii="Times New Roman" w:hAnsi="Times New Roman"/>
          <w:sz w:val="24"/>
          <w:szCs w:val="24"/>
        </w:rPr>
        <w:t>Sabini</w:t>
      </w:r>
      <w:proofErr w:type="spellEnd"/>
      <w:r w:rsidR="00345C4F" w:rsidRPr="001F567E">
        <w:rPr>
          <w:rFonts w:ascii="Times New Roman" w:hAnsi="Times New Roman"/>
          <w:sz w:val="24"/>
          <w:szCs w:val="24"/>
        </w:rPr>
        <w:t xml:space="preserve"> Undergraduate Award for the Study of Emotion, Character, and</w:t>
      </w:r>
    </w:p>
    <w:p w14:paraId="45EBCDC8" w14:textId="37602003" w:rsidR="0013492F" w:rsidRDefault="00345C4F" w:rsidP="001F567E">
      <w:pPr>
        <w:pStyle w:val="Body1"/>
        <w:spacing w:line="240" w:lineRule="auto"/>
        <w:ind w:left="720" w:firstLine="720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>Responsibility</w:t>
      </w:r>
    </w:p>
    <w:p w14:paraId="7DB8D28D" w14:textId="4D3A2DE4" w:rsidR="00006BF7" w:rsidRDefault="00006BF7" w:rsidP="00006BF7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 </w:t>
      </w:r>
      <w:r w:rsidRPr="001F567E">
        <w:rPr>
          <w:rFonts w:ascii="Times New Roman" w:hAnsi="Times New Roman"/>
          <w:sz w:val="24"/>
          <w:szCs w:val="24"/>
        </w:rPr>
        <w:t xml:space="preserve">2019 </w:t>
      </w:r>
      <w:r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>The Millstein Family Undergraduate Research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567E">
        <w:rPr>
          <w:rFonts w:ascii="Times New Roman" w:hAnsi="Times New Roman"/>
          <w:sz w:val="24"/>
          <w:szCs w:val="24"/>
        </w:rPr>
        <w:t>Grant from the College Alumni Society</w:t>
      </w:r>
    </w:p>
    <w:p w14:paraId="0E40909C" w14:textId="38104589" w:rsidR="0053199C" w:rsidRDefault="0053199C" w:rsidP="0053199C">
      <w:pPr>
        <w:pStyle w:val="Body1"/>
        <w:spacing w:line="240" w:lineRule="auto"/>
        <w:contextualSpacing/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Nov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/>
          <w:color w:val="000000" w:themeColor="text1"/>
          <w:sz w:val="24"/>
          <w:szCs w:val="24"/>
        </w:rPr>
        <w:t>19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>Penn Center for Undergraduate Research &amp; Fellowships Travel Grant</w:t>
      </w:r>
    </w:p>
    <w:p w14:paraId="543001C2" w14:textId="1520BEAC" w:rsidR="009731B3" w:rsidRPr="001F567E" w:rsidRDefault="009731B3" w:rsidP="009731B3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May 2019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Phi Beta Kappa </w:t>
      </w:r>
    </w:p>
    <w:p w14:paraId="5323F11A" w14:textId="05AD113B" w:rsidR="009731B3" w:rsidRPr="001F567E" w:rsidRDefault="009731B3" w:rsidP="009731B3">
      <w:pPr>
        <w:pStyle w:val="Body1"/>
        <w:spacing w:line="240" w:lineRule="auto"/>
        <w:contextualSpacing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May 2018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ab/>
        <w:t>John R. Z. Abela Undergraduate Award for the Study of Positive Psychology</w:t>
      </w:r>
    </w:p>
    <w:p w14:paraId="6993BF86" w14:textId="311635EF" w:rsidR="0083532E" w:rsidRPr="001F567E" w:rsidRDefault="009731B3" w:rsidP="00DF324A">
      <w:pPr>
        <w:pStyle w:val="Body1"/>
        <w:spacing w:line="240" w:lineRule="auto"/>
        <w:contextualSpacing/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Apr 2018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>Psi Chi, The International Honor Society in Psychology</w:t>
      </w:r>
      <w:r w:rsidR="005D057D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057D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057D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057D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057D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057D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D057D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02FB9DF" w14:textId="262E98B4" w:rsidR="005936F7" w:rsidRPr="00DD2647" w:rsidRDefault="00DD2647" w:rsidP="00720D24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sz w:val="24"/>
          <w:szCs w:val="24"/>
        </w:rPr>
        <w:t>RESEARCH EXPERIENCE: UNIVERSITY AT BUFFALO</w:t>
      </w:r>
    </w:p>
    <w:p w14:paraId="3E92CE15" w14:textId="11A51D0D" w:rsidR="005936F7" w:rsidRPr="001F567E" w:rsidRDefault="005936F7" w:rsidP="005936F7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June 2022–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Present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ab/>
        <w:t>Third</w:t>
      </w:r>
      <w:r w:rsidR="007F1BB4"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-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Year Project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| Dr. Julie Bowker</w:t>
      </w:r>
      <w:r w:rsidR="00AB2B64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, Dr. Robert </w:t>
      </w:r>
      <w:proofErr w:type="spellStart"/>
      <w:r w:rsidR="00AB2B64" w:rsidRPr="001F567E">
        <w:rPr>
          <w:rFonts w:ascii="Times New Roman" w:hAnsi="Times New Roman"/>
          <w:color w:val="000000" w:themeColor="text1"/>
          <w:sz w:val="24"/>
          <w:szCs w:val="24"/>
        </w:rPr>
        <w:t>Coplan</w:t>
      </w:r>
      <w:proofErr w:type="spellEnd"/>
      <w:r w:rsidR="00AB2B64" w:rsidRPr="001F567E">
        <w:rPr>
          <w:rFonts w:ascii="Times New Roman" w:hAnsi="Times New Roman"/>
          <w:color w:val="000000" w:themeColor="text1"/>
          <w:sz w:val="24"/>
          <w:szCs w:val="24"/>
        </w:rPr>
        <w:t>, Dr. Leonard Simms</w:t>
      </w:r>
    </w:p>
    <w:p w14:paraId="4EBDBB21" w14:textId="4116DB06" w:rsidR="00CF0B6E" w:rsidRDefault="005936F7" w:rsidP="00A8021F">
      <w:pPr>
        <w:pStyle w:val="Body1"/>
        <w:spacing w:line="240" w:lineRule="auto"/>
        <w:contextualSpacing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>Proposed Title: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1B91" w:rsidRPr="001F567E">
        <w:rPr>
          <w:rFonts w:ascii="Times New Roman" w:hAnsi="Times New Roman"/>
          <w:iCs/>
          <w:color w:val="000000" w:themeColor="text1"/>
          <w:sz w:val="24"/>
          <w:szCs w:val="24"/>
        </w:rPr>
        <w:t>Clarifying Motivations for Solitude</w:t>
      </w:r>
    </w:p>
    <w:p w14:paraId="24DD479A" w14:textId="0B7A4C14" w:rsidR="00720D58" w:rsidRPr="001F567E" w:rsidRDefault="00720D58" w:rsidP="00A8021F">
      <w:pPr>
        <w:pStyle w:val="Body1"/>
        <w:spacing w:line="240" w:lineRule="auto"/>
        <w:ind w:left="2160"/>
        <w:contextualSpacing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i/>
          <w:iCs/>
          <w:sz w:val="24"/>
          <w:szCs w:val="24"/>
        </w:rPr>
        <w:t>D</w:t>
      </w:r>
      <w:r w:rsidR="00977337">
        <w:rPr>
          <w:rFonts w:ascii="Times New Roman" w:hAnsi="Times New Roman"/>
          <w:i/>
          <w:iCs/>
          <w:sz w:val="24"/>
          <w:szCs w:val="24"/>
        </w:rPr>
        <w:t>ata</w:t>
      </w:r>
      <w:r w:rsidRPr="001F567E">
        <w:rPr>
          <w:rFonts w:ascii="Times New Roman" w:hAnsi="Times New Roman"/>
          <w:i/>
          <w:iCs/>
          <w:sz w:val="24"/>
          <w:szCs w:val="24"/>
        </w:rPr>
        <w:t xml:space="preserve"> Analysis:</w:t>
      </w:r>
      <w:r w:rsidRPr="001F567E">
        <w:rPr>
          <w:rFonts w:ascii="Times New Roman" w:hAnsi="Times New Roman"/>
          <w:sz w:val="24"/>
          <w:szCs w:val="24"/>
        </w:rPr>
        <w:t xml:space="preserve"> </w:t>
      </w:r>
      <w:r w:rsidR="00535200">
        <w:rPr>
          <w:rFonts w:ascii="Times New Roman" w:hAnsi="Times New Roman"/>
          <w:iCs/>
          <w:sz w:val="24"/>
          <w:szCs w:val="24"/>
        </w:rPr>
        <w:t>e</w:t>
      </w:r>
      <w:r w:rsidR="00977337">
        <w:rPr>
          <w:rFonts w:ascii="Times New Roman" w:hAnsi="Times New Roman"/>
          <w:iCs/>
          <w:sz w:val="24"/>
          <w:szCs w:val="24"/>
        </w:rPr>
        <w:t>xploratory factor analysis (R</w:t>
      </w:r>
      <w:r w:rsidR="00FC7F56">
        <w:rPr>
          <w:rFonts w:ascii="Times New Roman" w:hAnsi="Times New Roman"/>
          <w:iCs/>
          <w:sz w:val="24"/>
          <w:szCs w:val="24"/>
        </w:rPr>
        <w:t>, Excel</w:t>
      </w:r>
      <w:r w:rsidR="00977337">
        <w:rPr>
          <w:rFonts w:ascii="Times New Roman" w:hAnsi="Times New Roman"/>
          <w:iCs/>
          <w:sz w:val="24"/>
          <w:szCs w:val="24"/>
        </w:rPr>
        <w:t xml:space="preserve">), correlation and moderation analyses (SPSS) </w:t>
      </w:r>
    </w:p>
    <w:p w14:paraId="2A9435F3" w14:textId="77777777" w:rsidR="0082077A" w:rsidRPr="001F567E" w:rsidRDefault="0082077A" w:rsidP="00CF0B6E">
      <w:pPr>
        <w:pStyle w:val="Body1"/>
        <w:contextualSpacing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3DEFC72" w14:textId="77777777" w:rsidR="00A22D9B" w:rsidRDefault="00720D24" w:rsidP="00A22D9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Aug 2020–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Present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Child and Adolescent Relationships Laboratory | Dr. Julie Bowker</w:t>
      </w:r>
    </w:p>
    <w:p w14:paraId="401B6561" w14:textId="3FC2565A" w:rsidR="00720D24" w:rsidRDefault="00DB349A" w:rsidP="00A22D9B">
      <w:pPr>
        <w:pStyle w:val="Body1"/>
        <w:spacing w:line="240" w:lineRule="auto"/>
        <w:ind w:left="216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>Research Focus</w:t>
      </w:r>
      <w:r w:rsidR="001F567E">
        <w:rPr>
          <w:rFonts w:ascii="Times New Roman" w:hAnsi="Times New Roman"/>
          <w:i/>
          <w:color w:val="000000" w:themeColor="text1"/>
          <w:sz w:val="24"/>
          <w:szCs w:val="24"/>
        </w:rPr>
        <w:t xml:space="preserve">: </w:t>
      </w:r>
      <w:r w:rsidR="00027EA0" w:rsidRPr="001F567E">
        <w:rPr>
          <w:rFonts w:ascii="Times New Roman" w:hAnsi="Times New Roman"/>
          <w:color w:val="000000" w:themeColor="text1"/>
          <w:sz w:val="24"/>
          <w:szCs w:val="24"/>
        </w:rPr>
        <w:t>F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riend and peer relationships as concomitants, predictors,</w:t>
      </w:r>
      <w:r w:rsidR="006E4F2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and outcomes of child and adolescent development</w:t>
      </w:r>
      <w:r w:rsidR="003B3AF9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and well-being </w:t>
      </w:r>
    </w:p>
    <w:p w14:paraId="41A6B342" w14:textId="21A4C41B" w:rsidR="00A22D9B" w:rsidRPr="006E4F2E" w:rsidRDefault="00A22D9B" w:rsidP="00A22D9B">
      <w:pPr>
        <w:pStyle w:val="Body1"/>
        <w:spacing w:line="240" w:lineRule="auto"/>
        <w:ind w:left="2160"/>
        <w:contextualSpacing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163C8">
        <w:rPr>
          <w:rFonts w:ascii="Times New Roman" w:hAnsi="Times New Roman"/>
          <w:i/>
          <w:color w:val="000000" w:themeColor="text1"/>
          <w:sz w:val="24"/>
          <w:szCs w:val="24"/>
        </w:rPr>
        <w:t>Research Assistant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="006E4F2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DF5BDF">
        <w:rPr>
          <w:rFonts w:ascii="Times New Roman" w:hAnsi="Times New Roman"/>
          <w:iCs/>
          <w:color w:val="000000" w:themeColor="text1"/>
          <w:sz w:val="24"/>
          <w:szCs w:val="24"/>
        </w:rPr>
        <w:t>supervise undergraduates, oversee data collection</w:t>
      </w:r>
      <w:r w:rsidR="007424A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(Qualtrics, REDCap)</w:t>
      </w:r>
      <w:r w:rsidR="00DF5BDF">
        <w:rPr>
          <w:rFonts w:ascii="Times New Roman" w:hAnsi="Times New Roman"/>
          <w:iCs/>
          <w:color w:val="000000" w:themeColor="text1"/>
          <w:sz w:val="24"/>
          <w:szCs w:val="24"/>
        </w:rPr>
        <w:t>, data cleaning</w:t>
      </w:r>
      <w:r w:rsidR="00C223F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r w:rsidR="00103FE5">
        <w:rPr>
          <w:rFonts w:ascii="Times New Roman" w:hAnsi="Times New Roman"/>
          <w:iCs/>
          <w:color w:val="000000" w:themeColor="text1"/>
          <w:sz w:val="24"/>
          <w:szCs w:val="24"/>
        </w:rPr>
        <w:t>contribute to manuscript</w:t>
      </w:r>
      <w:r w:rsidR="00280B15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writing and data analysis (SPSS)</w:t>
      </w:r>
    </w:p>
    <w:p w14:paraId="28375AE7" w14:textId="6EA711DA" w:rsidR="00AB2B64" w:rsidRPr="001F567E" w:rsidRDefault="00AB2B64" w:rsidP="00720D24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28E89D26" w14:textId="34FF6BDE" w:rsidR="00AB2B64" w:rsidRPr="001F567E" w:rsidRDefault="00AB2B64" w:rsidP="00AB2B64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May 2022–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Aug 2022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Research Assistant | Dr. Julie Bowker</w:t>
      </w:r>
      <w:r w:rsidR="007F1BB4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Dr. Robert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Coplan</w:t>
      </w:r>
      <w:proofErr w:type="spellEnd"/>
    </w:p>
    <w:p w14:paraId="1A64D268" w14:textId="58A79213" w:rsidR="00AB2B64" w:rsidRPr="001F567E" w:rsidRDefault="00AB2B64" w:rsidP="000C76B2">
      <w:pPr>
        <w:pStyle w:val="Body1"/>
        <w:spacing w:line="240" w:lineRule="auto"/>
        <w:contextualSpacing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>Research Focus</w:t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: </w:t>
      </w:r>
      <w:r w:rsidR="00A22D9B">
        <w:rPr>
          <w:rFonts w:ascii="Times New Roman" w:hAnsi="Times New Roman"/>
          <w:iCs/>
          <w:color w:val="000000" w:themeColor="text1"/>
          <w:sz w:val="24"/>
          <w:szCs w:val="24"/>
        </w:rPr>
        <w:t>solitude and friendship</w:t>
      </w:r>
      <w:r w:rsidR="00C22740" w:rsidRPr="001F567E">
        <w:rPr>
          <w:rFonts w:ascii="Times New Roman" w:hAnsi="Times New Roman"/>
          <w:iCs/>
          <w:color w:val="000000" w:themeColor="text1"/>
          <w:sz w:val="24"/>
          <w:szCs w:val="24"/>
        </w:rPr>
        <w:t>,</w:t>
      </w:r>
      <w:r w:rsidR="00CF0B6E"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solitude in older adults </w:t>
      </w:r>
    </w:p>
    <w:p w14:paraId="74E20E17" w14:textId="36A741E6" w:rsidR="00CB623E" w:rsidRDefault="00DE7A12" w:rsidP="000F5D48">
      <w:pPr>
        <w:pStyle w:val="Body1"/>
        <w:spacing w:line="240" w:lineRule="auto"/>
        <w:ind w:left="2160"/>
        <w:contextualSpacing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Study Preparation</w:t>
      </w:r>
      <w:r w:rsidR="00A22D9B" w:rsidRPr="001F567E">
        <w:rPr>
          <w:rFonts w:ascii="Times New Roman" w:hAnsi="Times New Roman"/>
          <w:i/>
          <w:iCs/>
          <w:sz w:val="24"/>
          <w:szCs w:val="24"/>
        </w:rPr>
        <w:t>:</w:t>
      </w:r>
      <w:r w:rsidR="006E4F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B3415">
        <w:rPr>
          <w:rFonts w:ascii="Times New Roman" w:hAnsi="Times New Roman"/>
          <w:sz w:val="24"/>
          <w:szCs w:val="24"/>
        </w:rPr>
        <w:t xml:space="preserve">literature reviews, </w:t>
      </w:r>
      <w:r w:rsidR="000F5D48">
        <w:rPr>
          <w:rFonts w:ascii="Times New Roman" w:hAnsi="Times New Roman"/>
          <w:sz w:val="24"/>
          <w:szCs w:val="24"/>
        </w:rPr>
        <w:t>IRB submissions, participant outreach</w:t>
      </w:r>
      <w:r w:rsidR="00C9398F">
        <w:rPr>
          <w:rFonts w:ascii="Times New Roman" w:hAnsi="Times New Roman"/>
          <w:sz w:val="24"/>
          <w:szCs w:val="24"/>
        </w:rPr>
        <w:t xml:space="preserve"> research</w:t>
      </w:r>
      <w:r w:rsidR="000F5D48">
        <w:rPr>
          <w:rFonts w:ascii="Times New Roman" w:hAnsi="Times New Roman"/>
          <w:sz w:val="24"/>
          <w:szCs w:val="24"/>
        </w:rPr>
        <w:t>,</w:t>
      </w:r>
      <w:r w:rsidR="00C93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data collection preparation</w:t>
      </w:r>
      <w:r w:rsidR="00BC4B20">
        <w:rPr>
          <w:rFonts w:ascii="Times New Roman" w:hAnsi="Times New Roman"/>
          <w:sz w:val="24"/>
          <w:szCs w:val="24"/>
        </w:rPr>
        <w:t xml:space="preserve"> (REDCap)</w:t>
      </w:r>
      <w:r w:rsidR="000F5D48">
        <w:rPr>
          <w:rFonts w:ascii="Times New Roman" w:hAnsi="Times New Roman"/>
          <w:sz w:val="24"/>
          <w:szCs w:val="24"/>
        </w:rPr>
        <w:t xml:space="preserve"> </w:t>
      </w:r>
      <w:r w:rsidR="00A22D9B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569A7F2" w14:textId="77777777" w:rsidR="00A22D9B" w:rsidRPr="001F567E" w:rsidRDefault="00A22D9B" w:rsidP="00A22D9B">
      <w:pPr>
        <w:pStyle w:val="Body1"/>
        <w:spacing w:line="240" w:lineRule="auto"/>
        <w:ind w:left="1440" w:firstLine="720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3ADB0992" w14:textId="08745BD6" w:rsidR="00CB623E" w:rsidRPr="001F567E" w:rsidRDefault="00CB623E" w:rsidP="00CB623E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Aug 2020–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May 2022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ab/>
      </w:r>
      <w:r w:rsidR="00426348"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Second</w:t>
      </w:r>
      <w:r w:rsidR="007F1BB4"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-</w:t>
      </w:r>
      <w:r w:rsidR="00426348"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Year Project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| </w:t>
      </w:r>
      <w:r w:rsidR="00426348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Committee: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Dr. Julie Bowker, Dr. Craig Colder</w:t>
      </w:r>
    </w:p>
    <w:p w14:paraId="789658D6" w14:textId="2CE0D476" w:rsidR="00CB623E" w:rsidRDefault="00CB623E" w:rsidP="00A8021F">
      <w:pPr>
        <w:pStyle w:val="Body1"/>
        <w:spacing w:line="240" w:lineRule="auto"/>
        <w:contextualSpacing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1383C"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>Title:</w:t>
      </w:r>
      <w:r w:rsidR="00B1383C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383C" w:rsidRPr="001F567E">
        <w:rPr>
          <w:rFonts w:ascii="Times New Roman" w:hAnsi="Times New Roman"/>
          <w:iCs/>
          <w:color w:val="000000" w:themeColor="text1"/>
          <w:sz w:val="24"/>
          <w:szCs w:val="24"/>
        </w:rPr>
        <w:t>Maternal beliefs about the benefits and costs of child and adolescent friendship</w:t>
      </w:r>
    </w:p>
    <w:p w14:paraId="6A4950E4" w14:textId="6D9F8126" w:rsidR="00BC5442" w:rsidRDefault="00BC5442" w:rsidP="00A8021F">
      <w:pPr>
        <w:pStyle w:val="Body1"/>
        <w:spacing w:line="240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ata</w:t>
      </w:r>
      <w:r w:rsidRPr="001F567E">
        <w:rPr>
          <w:rFonts w:ascii="Times New Roman" w:hAnsi="Times New Roman"/>
          <w:i/>
          <w:iCs/>
          <w:sz w:val="24"/>
          <w:szCs w:val="24"/>
        </w:rPr>
        <w:t xml:space="preserve"> Analysis:</w:t>
      </w:r>
      <w:r w:rsidRPr="001F56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develop</w:t>
      </w:r>
      <w:r w:rsidR="00E1582C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coding scheme</w:t>
      </w:r>
      <w:r w:rsidR="00E1582C">
        <w:rPr>
          <w:rFonts w:ascii="Times New Roman" w:hAnsi="Times New Roman"/>
          <w:sz w:val="24"/>
          <w:szCs w:val="24"/>
        </w:rPr>
        <w:t xml:space="preserve"> of maternal beliefs</w:t>
      </w:r>
      <w:r w:rsidR="00E94041">
        <w:rPr>
          <w:rFonts w:ascii="Times New Roman" w:hAnsi="Times New Roman"/>
          <w:sz w:val="24"/>
          <w:szCs w:val="24"/>
        </w:rPr>
        <w:t>, binary logistic regressions (SPSS)</w:t>
      </w:r>
    </w:p>
    <w:p w14:paraId="65555265" w14:textId="77777777" w:rsidR="00CB623E" w:rsidRPr="001F567E" w:rsidRDefault="00CB623E" w:rsidP="00720D24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55BE5D09" w14:textId="77777777" w:rsidR="00CB623E" w:rsidRPr="001F567E" w:rsidRDefault="00CB623E" w:rsidP="00CB623E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May 2021–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Aug 2021</w:t>
      </w:r>
      <w:r w:rsidRPr="001F567E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Research Assistant | Dr. Leonard Simms and Dr. Julie Bowker</w:t>
      </w:r>
    </w:p>
    <w:p w14:paraId="6D75A817" w14:textId="09BF9BD5" w:rsidR="00CB623E" w:rsidRDefault="00CB623E" w:rsidP="00720D24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>Research Focus</w:t>
      </w:r>
      <w:r w:rsidR="001F567E">
        <w:rPr>
          <w:rFonts w:ascii="Times New Roman" w:hAnsi="Times New Roman"/>
          <w:i/>
          <w:color w:val="000000" w:themeColor="text1"/>
          <w:sz w:val="24"/>
          <w:szCs w:val="24"/>
        </w:rPr>
        <w:t xml:space="preserve">: </w:t>
      </w:r>
      <w:r w:rsidR="00AB2B64" w:rsidRPr="001F567E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aladaptive personality traits (CAT-PD) and peer outcomes in early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adolescence </w:t>
      </w:r>
    </w:p>
    <w:p w14:paraId="16C9E803" w14:textId="214DBCDA" w:rsidR="00825242" w:rsidRPr="00825242" w:rsidRDefault="00825242" w:rsidP="00825242">
      <w:pPr>
        <w:pStyle w:val="Body1"/>
        <w:spacing w:line="240" w:lineRule="auto"/>
        <w:ind w:left="1440" w:firstLine="72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ata</w:t>
      </w:r>
      <w:r w:rsidRPr="001F567E">
        <w:rPr>
          <w:rFonts w:ascii="Times New Roman" w:hAnsi="Times New Roman"/>
          <w:i/>
          <w:iCs/>
          <w:sz w:val="24"/>
          <w:szCs w:val="24"/>
        </w:rPr>
        <w:t xml:space="preserve"> Analysis:</w:t>
      </w:r>
      <w:r>
        <w:rPr>
          <w:rFonts w:ascii="Times New Roman" w:hAnsi="Times New Roman"/>
          <w:sz w:val="24"/>
          <w:szCs w:val="24"/>
        </w:rPr>
        <w:t xml:space="preserve"> correlation and regression analyses (SPSS, Excel)</w:t>
      </w:r>
    </w:p>
    <w:p w14:paraId="6B8A06C9" w14:textId="05397FD0" w:rsidR="00720D24" w:rsidRPr="00DD2647" w:rsidRDefault="00F96838" w:rsidP="00720D24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4C28E556" w14:textId="70BDF750" w:rsidR="00440BFA" w:rsidRPr="00DD2647" w:rsidRDefault="00DD2647" w:rsidP="002849F8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sz w:val="24"/>
          <w:szCs w:val="24"/>
        </w:rPr>
        <w:t xml:space="preserve">RESEARCH EXPERIENCE: </w:t>
      </w:r>
      <w:r w:rsidR="00B536D4">
        <w:rPr>
          <w:rFonts w:ascii="Times New Roman" w:hAnsi="Times New Roman"/>
          <w:b/>
          <w:bCs/>
          <w:iCs/>
          <w:sz w:val="24"/>
          <w:szCs w:val="24"/>
        </w:rPr>
        <w:t xml:space="preserve">UNIVERSITY OF </w:t>
      </w:r>
      <w:r w:rsidRPr="00DD2647">
        <w:rPr>
          <w:rFonts w:ascii="Times New Roman" w:hAnsi="Times New Roman"/>
          <w:b/>
          <w:bCs/>
          <w:iCs/>
          <w:sz w:val="24"/>
          <w:szCs w:val="24"/>
        </w:rPr>
        <w:t>PENN</w:t>
      </w:r>
      <w:r w:rsidR="00B536D4">
        <w:rPr>
          <w:rFonts w:ascii="Times New Roman" w:hAnsi="Times New Roman"/>
          <w:b/>
          <w:bCs/>
          <w:iCs/>
          <w:sz w:val="24"/>
          <w:szCs w:val="24"/>
        </w:rPr>
        <w:t>SYLVANIA</w:t>
      </w:r>
    </w:p>
    <w:p w14:paraId="28902FFA" w14:textId="2679A126" w:rsidR="002849F8" w:rsidRPr="001F567E" w:rsidRDefault="002849F8" w:rsidP="002849F8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>Mar 2019–</w:t>
      </w:r>
      <w:r w:rsidR="00E92AD2" w:rsidRPr="001F567E">
        <w:rPr>
          <w:rFonts w:ascii="Times New Roman" w:eastAsia="Times New Roman" w:hAnsi="Times New Roman"/>
          <w:iCs/>
          <w:sz w:val="24"/>
          <w:szCs w:val="24"/>
        </w:rPr>
        <w:t>May 2020</w:t>
      </w:r>
      <w:r w:rsidRPr="001F567E">
        <w:rPr>
          <w:rFonts w:ascii="Times New Roman" w:eastAsia="Times New Roman" w:hAnsi="Times New Roman"/>
          <w:iCs/>
          <w:sz w:val="24"/>
          <w:szCs w:val="24"/>
        </w:rPr>
        <w:tab/>
      </w:r>
      <w:r w:rsidR="00552529" w:rsidRPr="001F567E">
        <w:rPr>
          <w:rFonts w:ascii="Times New Roman" w:hAnsi="Times New Roman"/>
          <w:sz w:val="24"/>
          <w:szCs w:val="24"/>
        </w:rPr>
        <w:t>Senior</w:t>
      </w:r>
      <w:r w:rsidR="00CF584B" w:rsidRPr="001F567E">
        <w:rPr>
          <w:rFonts w:ascii="Times New Roman" w:hAnsi="Times New Roman"/>
          <w:sz w:val="24"/>
          <w:szCs w:val="24"/>
        </w:rPr>
        <w:t xml:space="preserve"> Honors </w:t>
      </w:r>
      <w:r w:rsidR="002A2E00" w:rsidRPr="001F567E">
        <w:rPr>
          <w:rFonts w:ascii="Times New Roman" w:hAnsi="Times New Roman"/>
          <w:sz w:val="24"/>
          <w:szCs w:val="24"/>
        </w:rPr>
        <w:t xml:space="preserve">Research </w:t>
      </w:r>
      <w:r w:rsidR="00CF584B" w:rsidRPr="001F567E">
        <w:rPr>
          <w:rFonts w:ascii="Times New Roman" w:hAnsi="Times New Roman"/>
          <w:sz w:val="24"/>
          <w:szCs w:val="24"/>
        </w:rPr>
        <w:t>Thesis</w:t>
      </w:r>
      <w:r w:rsidR="00E91959" w:rsidRPr="001F567E">
        <w:rPr>
          <w:rFonts w:ascii="Times New Roman" w:hAnsi="Times New Roman"/>
          <w:sz w:val="24"/>
          <w:szCs w:val="24"/>
        </w:rPr>
        <w:t xml:space="preserve"> | Dr. </w:t>
      </w:r>
      <w:proofErr w:type="spellStart"/>
      <w:r w:rsidR="00E91959" w:rsidRPr="001F567E">
        <w:rPr>
          <w:rFonts w:ascii="Times New Roman" w:hAnsi="Times New Roman"/>
          <w:sz w:val="24"/>
          <w:szCs w:val="24"/>
        </w:rPr>
        <w:t>Coren</w:t>
      </w:r>
      <w:proofErr w:type="spellEnd"/>
      <w:r w:rsidR="00E91959" w:rsidRPr="001F56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959" w:rsidRPr="001F567E">
        <w:rPr>
          <w:rFonts w:ascii="Times New Roman" w:hAnsi="Times New Roman"/>
          <w:sz w:val="24"/>
          <w:szCs w:val="24"/>
        </w:rPr>
        <w:t>Apicella</w:t>
      </w:r>
      <w:proofErr w:type="spellEnd"/>
      <w:r w:rsidR="00C40C22" w:rsidRPr="001F567E">
        <w:rPr>
          <w:rFonts w:ascii="Times New Roman" w:hAnsi="Times New Roman"/>
          <w:sz w:val="24"/>
          <w:szCs w:val="24"/>
        </w:rPr>
        <w:tab/>
      </w:r>
      <w:r w:rsidR="00C40C22" w:rsidRPr="001F567E">
        <w:rPr>
          <w:rFonts w:ascii="Times New Roman" w:hAnsi="Times New Roman"/>
          <w:sz w:val="24"/>
          <w:szCs w:val="24"/>
        </w:rPr>
        <w:tab/>
      </w:r>
      <w:r w:rsidR="007E090D" w:rsidRPr="001F567E">
        <w:rPr>
          <w:rFonts w:ascii="Times New Roman" w:hAnsi="Times New Roman"/>
          <w:sz w:val="24"/>
          <w:szCs w:val="24"/>
        </w:rPr>
        <w:tab/>
      </w:r>
      <w:r w:rsidR="007E090D" w:rsidRPr="001F567E">
        <w:rPr>
          <w:rFonts w:ascii="Times New Roman" w:hAnsi="Times New Roman"/>
          <w:sz w:val="24"/>
          <w:szCs w:val="24"/>
        </w:rPr>
        <w:tab/>
      </w:r>
    </w:p>
    <w:p w14:paraId="1FB648D7" w14:textId="4F7CD697" w:rsidR="002849F8" w:rsidRPr="001F567E" w:rsidRDefault="002849F8" w:rsidP="002849F8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="00D64888" w:rsidRPr="001F567E">
        <w:rPr>
          <w:rFonts w:ascii="Times New Roman" w:hAnsi="Times New Roman"/>
          <w:i/>
          <w:sz w:val="24"/>
          <w:szCs w:val="24"/>
        </w:rPr>
        <w:t>Title</w:t>
      </w:r>
      <w:r w:rsidR="00E2441B" w:rsidRPr="001F567E">
        <w:rPr>
          <w:rFonts w:ascii="Times New Roman" w:hAnsi="Times New Roman"/>
          <w:i/>
          <w:sz w:val="24"/>
          <w:szCs w:val="24"/>
        </w:rPr>
        <w:t>:</w:t>
      </w:r>
      <w:r w:rsidR="00E2441B" w:rsidRPr="001F567E">
        <w:rPr>
          <w:rFonts w:ascii="Times New Roman" w:hAnsi="Times New Roman"/>
          <w:iCs/>
          <w:sz w:val="24"/>
          <w:szCs w:val="24"/>
        </w:rPr>
        <w:t xml:space="preserve"> </w:t>
      </w:r>
      <w:r w:rsidR="0033334E" w:rsidRPr="001F567E">
        <w:rPr>
          <w:rFonts w:ascii="Times New Roman" w:hAnsi="Times New Roman"/>
          <w:iCs/>
          <w:sz w:val="24"/>
          <w:szCs w:val="24"/>
        </w:rPr>
        <w:t>Benevolent and Hostile Sexism</w:t>
      </w:r>
      <w:r w:rsidR="00684964" w:rsidRPr="001F567E">
        <w:rPr>
          <w:rFonts w:ascii="Times New Roman" w:hAnsi="Times New Roman"/>
          <w:iCs/>
          <w:sz w:val="24"/>
          <w:szCs w:val="24"/>
        </w:rPr>
        <w:t xml:space="preserve"> in a Competitive Setting</w:t>
      </w:r>
    </w:p>
    <w:p w14:paraId="379DB77F" w14:textId="5C31B71C" w:rsidR="00006BF7" w:rsidRPr="001F567E" w:rsidRDefault="002849F8" w:rsidP="00006BF7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lastRenderedPageBreak/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="009A7290" w:rsidRPr="001F567E">
        <w:rPr>
          <w:rFonts w:ascii="Times New Roman" w:hAnsi="Times New Roman"/>
          <w:i/>
          <w:iCs/>
          <w:sz w:val="24"/>
          <w:szCs w:val="24"/>
        </w:rPr>
        <w:t>Design and Analysis</w:t>
      </w:r>
      <w:r w:rsidR="006B6642" w:rsidRPr="001F567E">
        <w:rPr>
          <w:rFonts w:ascii="Times New Roman" w:hAnsi="Times New Roman"/>
          <w:i/>
          <w:iCs/>
          <w:sz w:val="24"/>
          <w:szCs w:val="24"/>
        </w:rPr>
        <w:t>:</w:t>
      </w:r>
      <w:r w:rsidR="006B6642" w:rsidRPr="001F567E">
        <w:rPr>
          <w:rFonts w:ascii="Times New Roman" w:hAnsi="Times New Roman"/>
          <w:sz w:val="24"/>
          <w:szCs w:val="24"/>
        </w:rPr>
        <w:t xml:space="preserve"> </w:t>
      </w:r>
      <w:r w:rsidR="006B6642" w:rsidRPr="001F567E">
        <w:rPr>
          <w:rFonts w:ascii="Times New Roman" w:hAnsi="Times New Roman"/>
          <w:iCs/>
          <w:sz w:val="24"/>
          <w:szCs w:val="24"/>
        </w:rPr>
        <w:t>s</w:t>
      </w:r>
      <w:r w:rsidR="00175543" w:rsidRPr="001F567E">
        <w:rPr>
          <w:rFonts w:ascii="Times New Roman" w:hAnsi="Times New Roman"/>
          <w:iCs/>
          <w:sz w:val="24"/>
          <w:szCs w:val="24"/>
        </w:rPr>
        <w:t xml:space="preserve">imulated </w:t>
      </w:r>
      <w:r w:rsidR="0066589D" w:rsidRPr="001F567E">
        <w:rPr>
          <w:rFonts w:ascii="Times New Roman" w:hAnsi="Times New Roman"/>
          <w:iCs/>
          <w:sz w:val="24"/>
          <w:szCs w:val="24"/>
        </w:rPr>
        <w:t xml:space="preserve">a </w:t>
      </w:r>
      <w:r w:rsidR="00175543" w:rsidRPr="001F567E">
        <w:rPr>
          <w:rFonts w:ascii="Times New Roman" w:hAnsi="Times New Roman"/>
          <w:iCs/>
          <w:sz w:val="24"/>
          <w:szCs w:val="24"/>
        </w:rPr>
        <w:t>competition</w:t>
      </w:r>
      <w:r w:rsidR="004E1CD0" w:rsidRPr="001F567E">
        <w:rPr>
          <w:rFonts w:ascii="Times New Roman" w:hAnsi="Times New Roman"/>
          <w:iCs/>
          <w:sz w:val="24"/>
          <w:szCs w:val="24"/>
        </w:rPr>
        <w:t xml:space="preserve"> (</w:t>
      </w:r>
      <w:r w:rsidR="0066589D" w:rsidRPr="001F567E">
        <w:rPr>
          <w:rFonts w:ascii="Times New Roman" w:hAnsi="Times New Roman"/>
          <w:iCs/>
          <w:sz w:val="24"/>
          <w:szCs w:val="24"/>
        </w:rPr>
        <w:t xml:space="preserve">on </w:t>
      </w:r>
      <w:r w:rsidR="00175543" w:rsidRPr="001F567E">
        <w:rPr>
          <w:rFonts w:ascii="Times New Roman" w:hAnsi="Times New Roman"/>
          <w:iCs/>
          <w:sz w:val="24"/>
          <w:szCs w:val="24"/>
        </w:rPr>
        <w:t>Qualtrics</w:t>
      </w:r>
      <w:r w:rsidR="004E1CD0" w:rsidRPr="001F567E">
        <w:rPr>
          <w:rFonts w:ascii="Times New Roman" w:hAnsi="Times New Roman"/>
          <w:iCs/>
          <w:sz w:val="24"/>
          <w:szCs w:val="24"/>
        </w:rPr>
        <w:t>)</w:t>
      </w:r>
      <w:r w:rsidR="00994CC2" w:rsidRPr="001F567E">
        <w:rPr>
          <w:rFonts w:ascii="Times New Roman" w:hAnsi="Times New Roman"/>
          <w:iCs/>
          <w:sz w:val="24"/>
          <w:szCs w:val="24"/>
        </w:rPr>
        <w:t>, d</w:t>
      </w:r>
      <w:r w:rsidR="00CF584B" w:rsidRPr="001F567E">
        <w:rPr>
          <w:rFonts w:ascii="Times New Roman" w:hAnsi="Times New Roman"/>
          <w:iCs/>
          <w:sz w:val="24"/>
          <w:szCs w:val="24"/>
        </w:rPr>
        <w:t xml:space="preserve">ata </w:t>
      </w:r>
      <w:r w:rsidR="00003736" w:rsidRPr="001F567E">
        <w:rPr>
          <w:rFonts w:ascii="Times New Roman" w:hAnsi="Times New Roman"/>
          <w:iCs/>
          <w:sz w:val="24"/>
          <w:szCs w:val="24"/>
        </w:rPr>
        <w:t>analysis</w:t>
      </w:r>
      <w:r w:rsidR="0021567E">
        <w:rPr>
          <w:rFonts w:ascii="Times New Roman" w:hAnsi="Times New Roman"/>
          <w:iCs/>
          <w:sz w:val="24"/>
          <w:szCs w:val="24"/>
        </w:rPr>
        <w:t xml:space="preserve"> </w:t>
      </w:r>
      <w:r w:rsidR="00003736" w:rsidRPr="001F567E">
        <w:rPr>
          <w:rFonts w:ascii="Times New Roman" w:hAnsi="Times New Roman"/>
          <w:iCs/>
          <w:sz w:val="24"/>
          <w:szCs w:val="24"/>
        </w:rPr>
        <w:t>(</w:t>
      </w:r>
      <w:r w:rsidR="00CF584B" w:rsidRPr="001F567E">
        <w:rPr>
          <w:rFonts w:ascii="Times New Roman" w:hAnsi="Times New Roman"/>
          <w:iCs/>
          <w:sz w:val="24"/>
          <w:szCs w:val="24"/>
        </w:rPr>
        <w:t>R</w:t>
      </w:r>
      <w:r w:rsidR="00003736" w:rsidRPr="001F567E">
        <w:rPr>
          <w:rFonts w:ascii="Times New Roman" w:hAnsi="Times New Roman"/>
          <w:iCs/>
          <w:sz w:val="24"/>
          <w:szCs w:val="24"/>
        </w:rPr>
        <w:t>)</w:t>
      </w:r>
    </w:p>
    <w:p w14:paraId="035F42F0" w14:textId="77777777" w:rsidR="00F422F9" w:rsidRPr="001F567E" w:rsidRDefault="00F422F9" w:rsidP="002849F8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C9B4FA4" w14:textId="0ABAFE40" w:rsidR="002849F8" w:rsidRPr="001F567E" w:rsidRDefault="002849F8" w:rsidP="002849F8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>Mar 2019–May 2019</w:t>
      </w:r>
      <w:r w:rsidRPr="001F567E">
        <w:rPr>
          <w:rFonts w:ascii="Times New Roman" w:hAnsi="Times New Roman"/>
          <w:sz w:val="24"/>
          <w:szCs w:val="24"/>
        </w:rPr>
        <w:tab/>
      </w:r>
      <w:r w:rsidR="00873AFC" w:rsidRPr="001F567E">
        <w:rPr>
          <w:rFonts w:ascii="Times New Roman" w:hAnsi="Times New Roman"/>
          <w:sz w:val="24"/>
          <w:szCs w:val="24"/>
        </w:rPr>
        <w:t>Risk and Resilience</w:t>
      </w:r>
      <w:r w:rsidR="00C854C8" w:rsidRPr="001F567E">
        <w:rPr>
          <w:rFonts w:ascii="Times New Roman" w:hAnsi="Times New Roman"/>
          <w:sz w:val="24"/>
          <w:szCs w:val="24"/>
        </w:rPr>
        <w:t xml:space="preserve"> Laboratory</w:t>
      </w:r>
      <w:r w:rsidR="00E91959" w:rsidRPr="001F567E">
        <w:rPr>
          <w:rFonts w:ascii="Times New Roman" w:hAnsi="Times New Roman"/>
          <w:sz w:val="24"/>
          <w:szCs w:val="24"/>
        </w:rPr>
        <w:t xml:space="preserve"> | Dr. Sara Jaffee</w:t>
      </w:r>
      <w:r w:rsidR="00C40C22" w:rsidRPr="001F567E">
        <w:rPr>
          <w:rFonts w:ascii="Times New Roman" w:hAnsi="Times New Roman"/>
          <w:sz w:val="24"/>
          <w:szCs w:val="24"/>
        </w:rPr>
        <w:tab/>
      </w:r>
      <w:r w:rsidR="00C40C22" w:rsidRPr="001F567E">
        <w:rPr>
          <w:rFonts w:ascii="Times New Roman" w:hAnsi="Times New Roman"/>
          <w:sz w:val="24"/>
          <w:szCs w:val="24"/>
        </w:rPr>
        <w:tab/>
      </w:r>
      <w:r w:rsidR="00C40C22" w:rsidRPr="001F567E">
        <w:rPr>
          <w:rFonts w:ascii="Times New Roman" w:hAnsi="Times New Roman"/>
          <w:sz w:val="24"/>
          <w:szCs w:val="24"/>
        </w:rPr>
        <w:tab/>
      </w:r>
    </w:p>
    <w:p w14:paraId="5A656C7B" w14:textId="25A35F21" w:rsidR="00E30FB0" w:rsidRPr="001F567E" w:rsidRDefault="002849F8" w:rsidP="002849F8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ab/>
      </w:r>
      <w:r w:rsidR="00893848" w:rsidRPr="001F567E">
        <w:rPr>
          <w:rFonts w:ascii="Times New Roman" w:hAnsi="Times New Roman"/>
          <w:i/>
          <w:color w:val="000000" w:themeColor="text1"/>
          <w:sz w:val="24"/>
          <w:szCs w:val="24"/>
        </w:rPr>
        <w:t xml:space="preserve">Research </w:t>
      </w:r>
      <w:r w:rsidR="00B70CB9" w:rsidRPr="001F567E">
        <w:rPr>
          <w:rFonts w:ascii="Times New Roman" w:hAnsi="Times New Roman"/>
          <w:i/>
          <w:color w:val="000000" w:themeColor="text1"/>
          <w:sz w:val="24"/>
          <w:szCs w:val="24"/>
        </w:rPr>
        <w:t>f</w:t>
      </w:r>
      <w:r w:rsidR="00893848" w:rsidRPr="001F567E">
        <w:rPr>
          <w:rFonts w:ascii="Times New Roman" w:hAnsi="Times New Roman"/>
          <w:i/>
          <w:color w:val="000000" w:themeColor="text1"/>
          <w:sz w:val="24"/>
          <w:szCs w:val="24"/>
        </w:rPr>
        <w:t>ocus</w:t>
      </w:r>
      <w:r w:rsidR="00E30FB0" w:rsidRPr="001F567E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="00D64888"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trauma</w:t>
      </w:r>
      <w:r w:rsidR="00D64888" w:rsidRPr="001F567E">
        <w:rPr>
          <w:rFonts w:ascii="Times New Roman" w:hAnsi="Times New Roman"/>
          <w:iCs/>
          <w:sz w:val="24"/>
          <w:szCs w:val="24"/>
        </w:rPr>
        <w:t>-informed care in homeless shelters</w:t>
      </w:r>
    </w:p>
    <w:p w14:paraId="4C1FD780" w14:textId="317F0187" w:rsidR="000005AC" w:rsidRPr="001F567E" w:rsidRDefault="002849F8" w:rsidP="00E30FB0">
      <w:pPr>
        <w:pStyle w:val="Body1"/>
        <w:spacing w:line="240" w:lineRule="auto"/>
        <w:ind w:left="1080" w:right="1872" w:hanging="360"/>
        <w:contextualSpacing/>
        <w:rPr>
          <w:rFonts w:ascii="Times New Roman" w:hAnsi="Times New Roman"/>
          <w:iCs/>
          <w:sz w:val="24"/>
          <w:szCs w:val="24"/>
        </w:rPr>
      </w:pPr>
      <w:r w:rsidRPr="001F567E">
        <w:rPr>
          <w:rFonts w:ascii="Times New Roman" w:hAnsi="Times New Roman"/>
          <w:iCs/>
          <w:sz w:val="24"/>
          <w:szCs w:val="24"/>
        </w:rPr>
        <w:tab/>
      </w:r>
      <w:r w:rsidRPr="001F567E">
        <w:rPr>
          <w:rFonts w:ascii="Times New Roman" w:hAnsi="Times New Roman"/>
          <w:iCs/>
          <w:sz w:val="24"/>
          <w:szCs w:val="24"/>
        </w:rPr>
        <w:tab/>
      </w:r>
      <w:r w:rsidRPr="001F567E">
        <w:rPr>
          <w:rFonts w:ascii="Times New Roman" w:hAnsi="Times New Roman"/>
          <w:iCs/>
          <w:sz w:val="24"/>
          <w:szCs w:val="24"/>
        </w:rPr>
        <w:tab/>
      </w:r>
      <w:r w:rsidR="00C854C8" w:rsidRPr="001F567E">
        <w:rPr>
          <w:rFonts w:ascii="Times New Roman" w:hAnsi="Times New Roman"/>
          <w:i/>
          <w:sz w:val="24"/>
          <w:szCs w:val="24"/>
        </w:rPr>
        <w:t>Research assistant</w:t>
      </w:r>
      <w:r w:rsidR="006B6642" w:rsidRPr="001F567E">
        <w:rPr>
          <w:rFonts w:ascii="Times New Roman" w:hAnsi="Times New Roman"/>
          <w:i/>
          <w:sz w:val="24"/>
          <w:szCs w:val="24"/>
        </w:rPr>
        <w:t>:</w:t>
      </w:r>
      <w:r w:rsidR="006B6642" w:rsidRPr="001F567E">
        <w:rPr>
          <w:rFonts w:ascii="Times New Roman" w:hAnsi="Times New Roman"/>
          <w:iCs/>
          <w:sz w:val="24"/>
          <w:szCs w:val="24"/>
        </w:rPr>
        <w:t xml:space="preserve"> interview transcription </w:t>
      </w:r>
    </w:p>
    <w:p w14:paraId="440E2ACE" w14:textId="51D6F3CC" w:rsidR="00C905C4" w:rsidRPr="001F567E" w:rsidRDefault="00C905C4" w:rsidP="00C905C4">
      <w:pPr>
        <w:pStyle w:val="Body1"/>
        <w:spacing w:line="240" w:lineRule="auto"/>
        <w:ind w:left="360" w:right="1872" w:hanging="360"/>
        <w:contextualSpacing/>
        <w:rPr>
          <w:rFonts w:ascii="Times New Roman" w:hAnsi="Times New Roman"/>
          <w:sz w:val="24"/>
          <w:szCs w:val="24"/>
        </w:rPr>
      </w:pPr>
    </w:p>
    <w:p w14:paraId="6BADE4FF" w14:textId="237AA2C3" w:rsidR="00720D58" w:rsidRDefault="00E12685" w:rsidP="00720D58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>May 201</w:t>
      </w:r>
      <w:r w:rsidR="00515B5B" w:rsidRPr="001F567E">
        <w:rPr>
          <w:rFonts w:ascii="Times New Roman" w:hAnsi="Times New Roman"/>
          <w:sz w:val="24"/>
          <w:szCs w:val="24"/>
        </w:rPr>
        <w:t>8</w:t>
      </w:r>
      <w:r w:rsidRPr="001F567E">
        <w:rPr>
          <w:rFonts w:ascii="Times New Roman" w:hAnsi="Times New Roman"/>
          <w:sz w:val="24"/>
          <w:szCs w:val="24"/>
        </w:rPr>
        <w:t>–Dec 2018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>Boundaries of Anxiety and Depression Laboratory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sz w:val="24"/>
          <w:szCs w:val="24"/>
        </w:rPr>
        <w:t xml:space="preserve">| Dr. Ayelet Meron </w:t>
      </w:r>
      <w:proofErr w:type="spellStart"/>
      <w:r w:rsidRPr="001F567E">
        <w:rPr>
          <w:rFonts w:ascii="Times New Roman" w:hAnsi="Times New Roman"/>
          <w:sz w:val="24"/>
          <w:szCs w:val="24"/>
        </w:rPr>
        <w:t>Ruscio</w:t>
      </w:r>
      <w:proofErr w:type="spellEnd"/>
      <w:r w:rsidRPr="001F567E">
        <w:rPr>
          <w:rFonts w:ascii="Times New Roman" w:hAnsi="Times New Roman"/>
          <w:sz w:val="24"/>
          <w:szCs w:val="24"/>
        </w:rPr>
        <w:tab/>
      </w:r>
      <w:r w:rsidR="00720D58">
        <w:rPr>
          <w:rFonts w:ascii="Times New Roman" w:hAnsi="Times New Roman"/>
          <w:sz w:val="24"/>
          <w:szCs w:val="24"/>
        </w:rPr>
        <w:tab/>
      </w:r>
      <w:r w:rsidR="00720D58">
        <w:rPr>
          <w:rFonts w:ascii="Times New Roman" w:hAnsi="Times New Roman"/>
          <w:sz w:val="24"/>
          <w:szCs w:val="24"/>
        </w:rPr>
        <w:tab/>
      </w:r>
      <w:r w:rsidR="00720D58">
        <w:rPr>
          <w:rFonts w:ascii="Times New Roman" w:hAnsi="Times New Roman"/>
          <w:sz w:val="24"/>
          <w:szCs w:val="24"/>
        </w:rPr>
        <w:tab/>
      </w:r>
      <w:r w:rsidR="00720D58" w:rsidRPr="00720D58">
        <w:rPr>
          <w:rFonts w:ascii="Times New Roman" w:hAnsi="Times New Roman"/>
          <w:i/>
          <w:iCs/>
          <w:sz w:val="24"/>
          <w:szCs w:val="24"/>
        </w:rPr>
        <w:t>Research focus:</w:t>
      </w:r>
      <w:r w:rsidR="00720D58" w:rsidRPr="00720D58">
        <w:rPr>
          <w:rFonts w:ascii="Times New Roman" w:hAnsi="Times New Roman"/>
          <w:sz w:val="24"/>
          <w:szCs w:val="24"/>
        </w:rPr>
        <w:t xml:space="preserve"> reward responsivity, threat sensitivity, and perseverative tho</w:t>
      </w:r>
      <w:r w:rsidR="00720D58">
        <w:rPr>
          <w:rFonts w:ascii="Times New Roman" w:hAnsi="Times New Roman"/>
          <w:sz w:val="24"/>
          <w:szCs w:val="24"/>
        </w:rPr>
        <w:t>ught</w:t>
      </w:r>
    </w:p>
    <w:p w14:paraId="30F31B29" w14:textId="66089B1E" w:rsidR="00720D58" w:rsidRPr="00720D58" w:rsidRDefault="00720D58" w:rsidP="00720D58">
      <w:pPr>
        <w:pStyle w:val="Body1"/>
        <w:spacing w:line="240" w:lineRule="auto"/>
        <w:ind w:left="2160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20D58">
        <w:rPr>
          <w:rFonts w:ascii="Times New Roman" w:hAnsi="Times New Roman"/>
          <w:i/>
          <w:iCs/>
          <w:sz w:val="24"/>
          <w:szCs w:val="24"/>
        </w:rPr>
        <w:t>Research assistant:</w:t>
      </w:r>
      <w:r w:rsidRPr="00720D58">
        <w:rPr>
          <w:rFonts w:ascii="Times New Roman" w:hAnsi="Times New Roman"/>
          <w:sz w:val="24"/>
          <w:szCs w:val="24"/>
        </w:rPr>
        <w:t xml:space="preserve"> collected data from participants with GAD, MDD, and comorbid diagnoses</w:t>
      </w:r>
      <w:r w:rsidR="006E4F2E">
        <w:rPr>
          <w:rFonts w:ascii="Times New Roman" w:hAnsi="Times New Roman"/>
          <w:sz w:val="24"/>
          <w:szCs w:val="24"/>
        </w:rPr>
        <w:t>; measured</w:t>
      </w:r>
      <w:r w:rsidRPr="00720D58">
        <w:rPr>
          <w:rFonts w:ascii="Times New Roman" w:hAnsi="Times New Roman"/>
          <w:sz w:val="24"/>
          <w:szCs w:val="24"/>
        </w:rPr>
        <w:t xml:space="preserve"> </w:t>
      </w:r>
      <w:r w:rsidR="006E4F2E" w:rsidRPr="006E4F2E">
        <w:rPr>
          <w:rFonts w:ascii="Times New Roman" w:hAnsi="Times New Roman"/>
          <w:sz w:val="24"/>
          <w:szCs w:val="24"/>
        </w:rPr>
        <w:t xml:space="preserve">physiological </w:t>
      </w:r>
      <w:r w:rsidR="006E4F2E">
        <w:rPr>
          <w:rFonts w:ascii="Times New Roman" w:hAnsi="Times New Roman"/>
          <w:sz w:val="24"/>
          <w:szCs w:val="24"/>
        </w:rPr>
        <w:t xml:space="preserve">responses </w:t>
      </w:r>
      <w:r w:rsidRPr="00720D58">
        <w:rPr>
          <w:rFonts w:ascii="Times New Roman" w:hAnsi="Times New Roman"/>
          <w:sz w:val="24"/>
          <w:szCs w:val="24"/>
        </w:rPr>
        <w:t xml:space="preserve">(ECG and </w:t>
      </w:r>
      <w:proofErr w:type="spellStart"/>
      <w:r w:rsidRPr="00720D58">
        <w:rPr>
          <w:rFonts w:ascii="Times New Roman" w:hAnsi="Times New Roman"/>
          <w:sz w:val="24"/>
          <w:szCs w:val="24"/>
        </w:rPr>
        <w:t>actigraphs</w:t>
      </w:r>
      <w:proofErr w:type="spellEnd"/>
      <w:r w:rsidRPr="00720D58">
        <w:rPr>
          <w:rFonts w:ascii="Times New Roman" w:hAnsi="Times New Roman"/>
          <w:sz w:val="24"/>
          <w:szCs w:val="24"/>
        </w:rPr>
        <w:t>), data cleaning (SPSS</w:t>
      </w:r>
      <w:r w:rsidR="00FC7F56">
        <w:rPr>
          <w:rFonts w:ascii="Times New Roman" w:hAnsi="Times New Roman"/>
          <w:sz w:val="24"/>
          <w:szCs w:val="24"/>
        </w:rPr>
        <w:t xml:space="preserve">, </w:t>
      </w:r>
      <w:r w:rsidRPr="00720D58">
        <w:rPr>
          <w:rFonts w:ascii="Times New Roman" w:hAnsi="Times New Roman"/>
          <w:sz w:val="24"/>
          <w:szCs w:val="24"/>
        </w:rPr>
        <w:t>Excel)</w:t>
      </w:r>
    </w:p>
    <w:p w14:paraId="0F62E483" w14:textId="77777777" w:rsidR="00E12685" w:rsidRPr="001F567E" w:rsidRDefault="00E12685" w:rsidP="00E12685">
      <w:pPr>
        <w:pStyle w:val="Body1"/>
        <w:spacing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67A9EAC" w14:textId="741329A6" w:rsidR="00E12685" w:rsidRPr="001F567E" w:rsidRDefault="00E12685" w:rsidP="00E12685">
      <w:pPr>
        <w:pStyle w:val="Body1"/>
        <w:spacing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>Aug 2017–</w:t>
      </w:r>
      <w:r w:rsidRPr="001F567E">
        <w:rPr>
          <w:rFonts w:ascii="Times New Roman" w:eastAsia="Times New Roman" w:hAnsi="Times New Roman"/>
          <w:iCs/>
          <w:sz w:val="24"/>
          <w:szCs w:val="24"/>
        </w:rPr>
        <w:t>May 2018</w:t>
      </w:r>
      <w:r w:rsidR="00D9272A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 xml:space="preserve">Sophomore Research Thesis | Dr. Ayelet Meron </w:t>
      </w:r>
      <w:proofErr w:type="spellStart"/>
      <w:r w:rsidRPr="001F567E">
        <w:rPr>
          <w:rFonts w:ascii="Times New Roman" w:hAnsi="Times New Roman"/>
          <w:sz w:val="24"/>
          <w:szCs w:val="24"/>
        </w:rPr>
        <w:t>Ruscio</w:t>
      </w:r>
      <w:proofErr w:type="spellEnd"/>
      <w:r w:rsidRPr="001F567E">
        <w:rPr>
          <w:rFonts w:ascii="Times New Roman" w:hAnsi="Times New Roman"/>
          <w:sz w:val="24"/>
          <w:szCs w:val="24"/>
        </w:rPr>
        <w:tab/>
      </w:r>
    </w:p>
    <w:p w14:paraId="44F2218D" w14:textId="03413E2B" w:rsidR="00E12685" w:rsidRPr="001F567E" w:rsidRDefault="00E12685" w:rsidP="00E12685">
      <w:pPr>
        <w:pStyle w:val="Body1"/>
        <w:spacing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F567E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1F567E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1F567E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D64888" w:rsidRPr="001F567E">
        <w:rPr>
          <w:rFonts w:ascii="Times New Roman" w:hAnsi="Times New Roman"/>
          <w:i/>
          <w:color w:val="000000" w:themeColor="text1"/>
          <w:sz w:val="24"/>
          <w:szCs w:val="24"/>
        </w:rPr>
        <w:t>Title</w:t>
      </w:r>
      <w:r w:rsidR="00DC4FA0" w:rsidRPr="001F567E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="00DC4FA0"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6603B2" w:rsidRPr="001F567E">
        <w:rPr>
          <w:rFonts w:ascii="Times New Roman" w:hAnsi="Times New Roman"/>
          <w:iCs/>
          <w:color w:val="000000" w:themeColor="text1"/>
          <w:sz w:val="24"/>
          <w:szCs w:val="24"/>
        </w:rPr>
        <w:t>Distinguishing</w:t>
      </w:r>
      <w:r w:rsidR="00F810CA"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503D60" w:rsidRPr="001F567E">
        <w:rPr>
          <w:rFonts w:ascii="Times New Roman" w:hAnsi="Times New Roman"/>
          <w:iCs/>
          <w:color w:val="000000" w:themeColor="text1"/>
          <w:sz w:val="24"/>
          <w:szCs w:val="24"/>
        </w:rPr>
        <w:t>W</w:t>
      </w:r>
      <w:r w:rsidR="00F810CA"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orry and </w:t>
      </w:r>
      <w:r w:rsidR="00503D60" w:rsidRPr="001F567E">
        <w:rPr>
          <w:rFonts w:ascii="Times New Roman" w:hAnsi="Times New Roman"/>
          <w:iCs/>
          <w:color w:val="000000" w:themeColor="text1"/>
          <w:sz w:val="24"/>
          <w:szCs w:val="24"/>
        </w:rPr>
        <w:t>P</w:t>
      </w:r>
      <w:r w:rsidR="00F810CA" w:rsidRPr="001F567E">
        <w:rPr>
          <w:rFonts w:ascii="Times New Roman" w:hAnsi="Times New Roman"/>
          <w:iCs/>
          <w:color w:val="000000" w:themeColor="text1"/>
          <w:sz w:val="24"/>
          <w:szCs w:val="24"/>
        </w:rPr>
        <w:t>rospectio</w:t>
      </w:r>
      <w:r w:rsidR="00D5086A" w:rsidRPr="001F567E">
        <w:rPr>
          <w:rFonts w:ascii="Times New Roman" w:hAnsi="Times New Roman"/>
          <w:iCs/>
          <w:color w:val="000000" w:themeColor="text1"/>
          <w:sz w:val="24"/>
          <w:szCs w:val="24"/>
        </w:rPr>
        <w:t>n</w:t>
      </w:r>
    </w:p>
    <w:p w14:paraId="502C698D" w14:textId="2E62EB5D" w:rsidR="00D5086A" w:rsidRPr="001F567E" w:rsidRDefault="00E12685" w:rsidP="00E12685">
      <w:pPr>
        <w:pStyle w:val="Body1"/>
        <w:spacing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F567E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1F567E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1F567E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9A7290" w:rsidRPr="001F567E">
        <w:rPr>
          <w:rFonts w:ascii="Times New Roman" w:hAnsi="Times New Roman"/>
          <w:i/>
          <w:iCs/>
          <w:sz w:val="24"/>
          <w:szCs w:val="24"/>
        </w:rPr>
        <w:t xml:space="preserve">Design and Analysis: </w:t>
      </w:r>
      <w:r w:rsidR="009A7290" w:rsidRPr="001F567E">
        <w:rPr>
          <w:rFonts w:ascii="Times New Roman" w:eastAsia="Times New Roman" w:hAnsi="Times New Roman"/>
          <w:iCs/>
          <w:sz w:val="24"/>
          <w:szCs w:val="24"/>
        </w:rPr>
        <w:t>a</w:t>
      </w:r>
      <w:r w:rsidR="00085E9D" w:rsidRPr="001F567E">
        <w:rPr>
          <w:rFonts w:ascii="Times New Roman" w:eastAsia="Times New Roman" w:hAnsi="Times New Roman"/>
          <w:iCs/>
          <w:sz w:val="24"/>
          <w:szCs w:val="24"/>
        </w:rPr>
        <w:t>dministered</w:t>
      </w:r>
      <w:r w:rsidR="00344366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measures (</w:t>
      </w:r>
      <w:r w:rsidR="009A7290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on </w:t>
      </w:r>
      <w:r w:rsidR="00344366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Qualtrics), </w:t>
      </w:r>
      <w:r w:rsidR="00085E9D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designed </w:t>
      </w:r>
      <w:r w:rsidR="009A7290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085E9D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novel </w:t>
      </w:r>
      <w:r w:rsidR="009A7290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scale of </w:t>
      </w:r>
      <w:r w:rsidR="009A7290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A7290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A7290"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44366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prospection, </w:t>
      </w:r>
      <w:r w:rsidR="003A1354" w:rsidRPr="001F567E">
        <w:rPr>
          <w:rFonts w:ascii="Times New Roman" w:hAnsi="Times New Roman"/>
          <w:color w:val="000000" w:themeColor="text1"/>
          <w:sz w:val="24"/>
          <w:szCs w:val="24"/>
        </w:rPr>
        <w:t>assessed</w:t>
      </w:r>
      <w:r w:rsidR="00F05A4D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correlation</w:t>
      </w:r>
      <w:r w:rsidR="003C12A1" w:rsidRPr="001F567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44366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="00D5086A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A1354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performed </w:t>
      </w:r>
      <w:r w:rsidR="009A7290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344366" w:rsidRPr="001F567E">
        <w:rPr>
          <w:rFonts w:ascii="Times New Roman" w:hAnsi="Times New Roman"/>
          <w:color w:val="000000" w:themeColor="text1"/>
          <w:sz w:val="24"/>
          <w:szCs w:val="24"/>
        </w:rPr>
        <w:t>factor analysis (SPSS)</w:t>
      </w:r>
    </w:p>
    <w:p w14:paraId="075386FE" w14:textId="4B42CF81" w:rsidR="00CC747E" w:rsidRPr="001F567E" w:rsidRDefault="005E639A" w:rsidP="001F567E">
      <w:pPr>
        <w:pStyle w:val="Body1"/>
        <w:spacing w:line="240" w:lineRule="auto"/>
        <w:ind w:left="2160"/>
        <w:contextualSpacing/>
        <w:rPr>
          <w:rFonts w:ascii="Times New Roman" w:hAnsi="Times New Roman"/>
          <w:iCs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 xml:space="preserve">Attended Prospection Workshop </w:t>
      </w:r>
      <w:r w:rsidR="00BD61F6" w:rsidRPr="001F567E">
        <w:rPr>
          <w:rFonts w:ascii="Times New Roman" w:hAnsi="Times New Roman"/>
          <w:sz w:val="24"/>
          <w:szCs w:val="24"/>
        </w:rPr>
        <w:t xml:space="preserve">| </w:t>
      </w:r>
      <w:r w:rsidRPr="001F567E">
        <w:rPr>
          <w:rFonts w:ascii="Times New Roman" w:hAnsi="Times New Roman"/>
          <w:sz w:val="24"/>
          <w:szCs w:val="24"/>
        </w:rPr>
        <w:t>hosted by Dr. Martin Seligman</w:t>
      </w:r>
      <w:r w:rsidR="00BE4C37" w:rsidRPr="001F567E">
        <w:rPr>
          <w:rFonts w:ascii="Times New Roman" w:hAnsi="Times New Roman"/>
          <w:sz w:val="24"/>
          <w:szCs w:val="24"/>
        </w:rPr>
        <w:t xml:space="preserve">, </w:t>
      </w:r>
      <w:r w:rsidRPr="001F567E">
        <w:rPr>
          <w:rFonts w:ascii="Times New Roman" w:hAnsi="Times New Roman"/>
          <w:sz w:val="24"/>
          <w:szCs w:val="24"/>
        </w:rPr>
        <w:t xml:space="preserve">coordinated by </w:t>
      </w:r>
      <w:proofErr w:type="spellStart"/>
      <w:r w:rsidRPr="001F567E">
        <w:rPr>
          <w:rFonts w:ascii="Times New Roman" w:hAnsi="Times New Roman"/>
          <w:sz w:val="24"/>
          <w:szCs w:val="24"/>
        </w:rPr>
        <w:t>BetterUp</w:t>
      </w:r>
      <w:proofErr w:type="spellEnd"/>
      <w:r w:rsidR="001F567E">
        <w:rPr>
          <w:rFonts w:ascii="Times New Roman" w:eastAsia="Times New Roman" w:hAnsi="Times New Roman"/>
          <w:iCs/>
          <w:sz w:val="24"/>
          <w:szCs w:val="24"/>
        </w:rPr>
        <w:t xml:space="preserve">; </w:t>
      </w:r>
      <w:r w:rsidR="007E6C0D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Faculty talk </w:t>
      </w:r>
      <w:r w:rsidR="001B129A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and poster presentation to Penn </w:t>
      </w:r>
      <w:r w:rsidR="007E6C0D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Psychology </w:t>
      </w:r>
      <w:r w:rsidR="001B129A" w:rsidRPr="001F567E">
        <w:rPr>
          <w:rFonts w:ascii="Times New Roman" w:hAnsi="Times New Roman"/>
          <w:color w:val="000000" w:themeColor="text1"/>
          <w:sz w:val="24"/>
          <w:szCs w:val="24"/>
        </w:rPr>
        <w:t>community</w:t>
      </w:r>
      <w:r w:rsidR="005A45A9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60122A" w14:textId="77777777" w:rsidR="00CC747E" w:rsidRPr="001F567E" w:rsidRDefault="00CC747E" w:rsidP="00CC747E">
      <w:pPr>
        <w:pStyle w:val="Body1"/>
        <w:spacing w:line="240" w:lineRule="auto"/>
        <w:ind w:left="360" w:right="432" w:hanging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96A2787" w14:textId="33BF4252" w:rsidR="00CC747E" w:rsidRPr="001F567E" w:rsidRDefault="00CC747E" w:rsidP="00CC747E">
      <w:pPr>
        <w:pStyle w:val="Body1"/>
        <w:spacing w:line="240" w:lineRule="auto"/>
        <w:ind w:left="360" w:right="432" w:hanging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Jan 2017</w:t>
      </w:r>
      <w:r w:rsidRPr="001F567E">
        <w:rPr>
          <w:rFonts w:ascii="Times New Roman" w:hAnsi="Times New Roman"/>
          <w:sz w:val="24"/>
          <w:szCs w:val="24"/>
        </w:rPr>
        <w:t xml:space="preserve">–Feb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2018</w:t>
      </w:r>
      <w:r w:rsidRPr="001F567E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1F567E">
        <w:rPr>
          <w:rFonts w:ascii="Times New Roman" w:hAnsi="Times New Roman"/>
          <w:sz w:val="24"/>
          <w:szCs w:val="24"/>
        </w:rPr>
        <w:t xml:space="preserve"> </w:t>
      </w:r>
      <w:r w:rsidRPr="001F567E">
        <w:rPr>
          <w:rFonts w:ascii="Times New Roman" w:hAnsi="Times New Roman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Solomon Laboratories | Dr.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Xinyin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Chen</w:t>
      </w:r>
    </w:p>
    <w:p w14:paraId="7B75F5F6" w14:textId="3F1DE1C6" w:rsidR="00C8463B" w:rsidRPr="001F567E" w:rsidRDefault="00CC747E" w:rsidP="00C8463B">
      <w:pPr>
        <w:pStyle w:val="Body1"/>
        <w:spacing w:line="240" w:lineRule="auto"/>
        <w:ind w:left="360" w:right="432" w:hanging="360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93848" w:rsidRPr="001F567E">
        <w:rPr>
          <w:rFonts w:ascii="Times New Roman" w:hAnsi="Times New Roman"/>
          <w:i/>
          <w:color w:val="000000" w:themeColor="text1"/>
          <w:sz w:val="24"/>
          <w:szCs w:val="24"/>
        </w:rPr>
        <w:t xml:space="preserve">Research </w:t>
      </w:r>
      <w:r w:rsidR="00B70CB9" w:rsidRPr="001F567E">
        <w:rPr>
          <w:rFonts w:ascii="Times New Roman" w:hAnsi="Times New Roman"/>
          <w:i/>
          <w:color w:val="000000" w:themeColor="text1"/>
          <w:sz w:val="24"/>
          <w:szCs w:val="24"/>
        </w:rPr>
        <w:t>f</w:t>
      </w:r>
      <w:r w:rsidR="00893848" w:rsidRPr="001F567E">
        <w:rPr>
          <w:rFonts w:ascii="Times New Roman" w:hAnsi="Times New Roman"/>
          <w:i/>
          <w:color w:val="000000" w:themeColor="text1"/>
          <w:sz w:val="24"/>
          <w:szCs w:val="24"/>
        </w:rPr>
        <w:t>ocus:</w:t>
      </w:r>
      <w:r w:rsidR="00893848"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D64888" w:rsidRPr="001F567E">
        <w:rPr>
          <w:rFonts w:ascii="Times New Roman" w:hAnsi="Times New Roman"/>
          <w:iCs/>
          <w:color w:val="000000" w:themeColor="text1"/>
          <w:sz w:val="24"/>
          <w:szCs w:val="24"/>
        </w:rPr>
        <w:t>child and adolescent social interaction</w:t>
      </w:r>
    </w:p>
    <w:p w14:paraId="46955DD9" w14:textId="77777777" w:rsidR="001F567E" w:rsidRDefault="00C8463B" w:rsidP="00B75B54">
      <w:pPr>
        <w:pStyle w:val="Body1"/>
        <w:spacing w:line="240" w:lineRule="auto"/>
        <w:ind w:left="360" w:right="432" w:hanging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="008F2D26" w:rsidRPr="001F567E">
        <w:rPr>
          <w:rFonts w:ascii="Times New Roman" w:hAnsi="Times New Roman"/>
          <w:i/>
          <w:color w:val="000000" w:themeColor="text1"/>
          <w:sz w:val="24"/>
          <w:szCs w:val="24"/>
        </w:rPr>
        <w:t>Research assistant</w:t>
      </w:r>
      <w:r w:rsidR="007920F2" w:rsidRPr="001F567E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="007920F2"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="008C2B0A" w:rsidRPr="001F567E">
        <w:rPr>
          <w:rFonts w:ascii="Times New Roman" w:hAnsi="Times New Roman"/>
          <w:color w:val="000000" w:themeColor="text1"/>
          <w:sz w:val="24"/>
          <w:szCs w:val="24"/>
        </w:rPr>
        <w:t>developed</w:t>
      </w:r>
      <w:r w:rsidR="00104D2F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and used</w:t>
      </w:r>
      <w:r w:rsidR="008C2B0A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coding scheme to standardize</w:t>
      </w:r>
      <w:r w:rsidR="00CC747E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2B0A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recording of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C2B0A" w:rsidRPr="001F567E">
        <w:rPr>
          <w:rFonts w:ascii="Times New Roman" w:hAnsi="Times New Roman"/>
          <w:color w:val="000000" w:themeColor="text1"/>
          <w:sz w:val="24"/>
          <w:szCs w:val="24"/>
        </w:rPr>
        <w:t>speech and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2B0A" w:rsidRPr="001F567E">
        <w:rPr>
          <w:rFonts w:ascii="Times New Roman" w:hAnsi="Times New Roman"/>
          <w:color w:val="000000" w:themeColor="text1"/>
          <w:sz w:val="24"/>
          <w:szCs w:val="24"/>
        </w:rPr>
        <w:t>behavior of</w:t>
      </w:r>
      <w:r w:rsidR="00657A81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2B0A" w:rsidRPr="001F567E">
        <w:rPr>
          <w:rFonts w:ascii="Times New Roman" w:hAnsi="Times New Roman"/>
          <w:color w:val="000000" w:themeColor="text1"/>
          <w:sz w:val="24"/>
          <w:szCs w:val="24"/>
        </w:rPr>
        <w:t>children in play groups</w:t>
      </w:r>
      <w:r w:rsidR="00F86C0E" w:rsidRPr="001F567E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E52C93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86C0E" w:rsidRPr="001F567E">
        <w:rPr>
          <w:rFonts w:ascii="Times New Roman" w:hAnsi="Times New Roman"/>
          <w:color w:val="000000" w:themeColor="text1"/>
          <w:sz w:val="24"/>
          <w:szCs w:val="24"/>
        </w:rPr>
        <w:t>q</w:t>
      </w:r>
      <w:r w:rsidR="00E52C93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uantified aggression, prosocial </w:t>
      </w:r>
    </w:p>
    <w:p w14:paraId="654E7CA3" w14:textId="4A35DB16" w:rsidR="00806804" w:rsidRPr="001F567E" w:rsidRDefault="00E52C93" w:rsidP="001F567E">
      <w:pPr>
        <w:pStyle w:val="Body1"/>
        <w:spacing w:line="240" w:lineRule="auto"/>
        <w:ind w:left="1800" w:right="432" w:firstLine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behavior, direct commands, and other </w:t>
      </w:r>
      <w:r w:rsidR="00C7087B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social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behavior</w:t>
      </w:r>
    </w:p>
    <w:p w14:paraId="6C41FFB6" w14:textId="77777777" w:rsidR="00DD2647" w:rsidRDefault="00DD2647" w:rsidP="00150F7B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3060DBAA" w14:textId="0BC05322" w:rsidR="00150F7B" w:rsidRPr="00DD2647" w:rsidRDefault="00DD2647" w:rsidP="00150F7B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JOURNAL PUBLICATIONS</w:t>
      </w:r>
    </w:p>
    <w:p w14:paraId="6D5DDEAB" w14:textId="77777777" w:rsidR="00DD2647" w:rsidRDefault="00DD2647" w:rsidP="00B82F87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0AE63BB7" w14:textId="07739C30" w:rsidR="00150F7B" w:rsidRDefault="00150F7B" w:rsidP="00DD2647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Bowker, J.C. &amp; </w:t>
      </w:r>
      <w:r w:rsidRPr="00DA76F5">
        <w:rPr>
          <w:rFonts w:ascii="Times New Roman" w:hAnsi="Times New Roman"/>
          <w:b/>
          <w:color w:val="000000" w:themeColor="text1"/>
          <w:sz w:val="24"/>
          <w:szCs w:val="24"/>
        </w:rPr>
        <w:t>Weingarten, J.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(2022). Temporal approaches to the study of friendship: Understanding the developmental significance of friendship change during childhood and adolescence. In J.J. Lockman (Ed.), </w:t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>Advances in Child Development and Behavior, Volume 63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(pp. 249-267). Academic Press.</w:t>
      </w:r>
    </w:p>
    <w:p w14:paraId="67460F45" w14:textId="77777777" w:rsidR="00DD2647" w:rsidRDefault="00DD2647" w:rsidP="003D0F9A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4F2A99F3" w14:textId="49CD626F" w:rsidR="00150F7B" w:rsidRPr="00DD2647" w:rsidRDefault="00DD2647" w:rsidP="003D0F9A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PUBLICATIONS UNDER REVIEW AND IN PREPARATION</w:t>
      </w:r>
    </w:p>
    <w:p w14:paraId="51B065A6" w14:textId="5392738F" w:rsidR="00DA76F5" w:rsidRDefault="00DA76F5" w:rsidP="00DA76F5">
      <w:pPr>
        <w:rPr>
          <w:i/>
        </w:rPr>
      </w:pPr>
      <w:r w:rsidRPr="00DA76F5">
        <w:t>Bowker, J.C.</w:t>
      </w:r>
      <w:r>
        <w:rPr>
          <w:b/>
        </w:rPr>
        <w:t xml:space="preserve">  </w:t>
      </w:r>
      <w:proofErr w:type="spellStart"/>
      <w:r>
        <w:t>Etkin</w:t>
      </w:r>
      <w:proofErr w:type="spellEnd"/>
      <w:r>
        <w:t xml:space="preserve">, R.E., Dirks, M.A, &amp; </w:t>
      </w:r>
      <w:r w:rsidRPr="00DA76F5">
        <w:rPr>
          <w:b/>
        </w:rPr>
        <w:t>Weingarten, J.P</w:t>
      </w:r>
      <w:r>
        <w:t>.</w:t>
      </w:r>
      <w:r>
        <w:rPr>
          <w:b/>
        </w:rPr>
        <w:t xml:space="preserve"> </w:t>
      </w:r>
      <w:r>
        <w:t xml:space="preserve">(invited revision). When best friendships end: Young adolescents responses to best friendship dissolution. </w:t>
      </w:r>
    </w:p>
    <w:p w14:paraId="15CD61C3" w14:textId="77777777" w:rsidR="00DA76F5" w:rsidRDefault="00DA76F5" w:rsidP="00DA76F5">
      <w:pPr>
        <w:rPr>
          <w:rFonts w:eastAsia="Arial Unicode MS"/>
          <w:b/>
          <w:bCs/>
          <w:i/>
          <w:iCs/>
          <w:color w:val="000000" w:themeColor="text1"/>
          <w:u w:color="000000"/>
        </w:rPr>
      </w:pPr>
    </w:p>
    <w:p w14:paraId="15FA490C" w14:textId="31F1216B" w:rsidR="00DA76F5" w:rsidRDefault="00DA76F5" w:rsidP="00DA76F5">
      <w:r w:rsidRPr="00DA76F5">
        <w:t>Bowker, J.C.,</w:t>
      </w:r>
      <w:r>
        <w:t xml:space="preserve"> Richard, C.L., </w:t>
      </w:r>
      <w:proofErr w:type="spellStart"/>
      <w:r>
        <w:t>Stotsky</w:t>
      </w:r>
      <w:proofErr w:type="spellEnd"/>
      <w:r>
        <w:t xml:space="preserve">, M.V., </w:t>
      </w:r>
      <w:r w:rsidRPr="00DA76F5">
        <w:rPr>
          <w:b/>
        </w:rPr>
        <w:t>Weingarten, J.P</w:t>
      </w:r>
      <w:r>
        <w:t xml:space="preserve">., &amp; </w:t>
      </w:r>
      <w:proofErr w:type="spellStart"/>
      <w:r>
        <w:t>Shafik</w:t>
      </w:r>
      <w:proofErr w:type="spellEnd"/>
      <w:r>
        <w:t>, M.I. (under review). Understanding Shyness and Psychosocial Difficulties during Early Adolescence: The Role of Friend Shyness and Self-Silencing</w:t>
      </w:r>
    </w:p>
    <w:p w14:paraId="31076BF7" w14:textId="77777777" w:rsidR="00DA76F5" w:rsidRDefault="00DA76F5" w:rsidP="00DA76F5">
      <w:pPr>
        <w:rPr>
          <w:rFonts w:eastAsia="Arial Unicode MS"/>
          <w:b/>
          <w:bCs/>
          <w:i/>
          <w:iCs/>
          <w:color w:val="000000" w:themeColor="text1"/>
          <w:u w:color="000000"/>
        </w:rPr>
      </w:pPr>
    </w:p>
    <w:p w14:paraId="0D8691D2" w14:textId="431BD276" w:rsidR="00DA76F5" w:rsidRDefault="00DA76F5" w:rsidP="00DA76F5">
      <w:r w:rsidRPr="00DA76F5">
        <w:t>Bowker, J.C.</w:t>
      </w:r>
      <w:r>
        <w:t xml:space="preserve">, White, H.I., &amp; </w:t>
      </w:r>
      <w:r w:rsidRPr="00DA76F5">
        <w:rPr>
          <w:b/>
        </w:rPr>
        <w:t>Weingarten, J.P.</w:t>
      </w:r>
      <w:r>
        <w:t xml:space="preserve"> (invited revision). An exploratory study of emotional responses to friendship dissolution.</w:t>
      </w:r>
    </w:p>
    <w:p w14:paraId="1D65CF30" w14:textId="65CA2181" w:rsidR="00DA76F5" w:rsidRDefault="00DA76F5" w:rsidP="00DA76F5"/>
    <w:p w14:paraId="45DE613A" w14:textId="7F44BC11" w:rsidR="00DA76F5" w:rsidRDefault="00DA76F5" w:rsidP="00DA76F5">
      <w:pPr>
        <w:tabs>
          <w:tab w:val="left" w:pos="0"/>
        </w:tabs>
      </w:pPr>
      <w:proofErr w:type="spellStart"/>
      <w:r>
        <w:t>Coplan</w:t>
      </w:r>
      <w:proofErr w:type="spellEnd"/>
      <w:r>
        <w:t xml:space="preserve">, R.J., </w:t>
      </w:r>
      <w:r w:rsidRPr="00DA76F5">
        <w:rPr>
          <w:b/>
        </w:rPr>
        <w:t>Weingarten, J.P.</w:t>
      </w:r>
      <w:r>
        <w:t>,</w:t>
      </w:r>
      <w:r w:rsidRPr="00DA76F5">
        <w:t xml:space="preserve"> Bowker, J.C.,</w:t>
      </w:r>
      <w:r>
        <w:rPr>
          <w:b/>
        </w:rPr>
        <w:t xml:space="preserve"> </w:t>
      </w:r>
      <w:proofErr w:type="spellStart"/>
      <w:r>
        <w:t>Ooi</w:t>
      </w:r>
      <w:proofErr w:type="spellEnd"/>
      <w:r>
        <w:t xml:space="preserve">, L.L., &amp; </w:t>
      </w:r>
      <w:proofErr w:type="spellStart"/>
      <w:r>
        <w:t>Archbell</w:t>
      </w:r>
      <w:proofErr w:type="spellEnd"/>
      <w:r>
        <w:t>, K. (under review). Maternal beliefs about the costs and benefits of solitude in childhood and adolescence.</w:t>
      </w:r>
    </w:p>
    <w:p w14:paraId="43079B3A" w14:textId="15DACC46" w:rsidR="00DA76F5" w:rsidRDefault="00DA76F5" w:rsidP="00DA76F5">
      <w:pPr>
        <w:rPr>
          <w:i/>
        </w:rPr>
      </w:pPr>
    </w:p>
    <w:p w14:paraId="007D97CA" w14:textId="5011D9C7" w:rsidR="00DA76F5" w:rsidRDefault="00DA76F5" w:rsidP="00DA76F5">
      <w:pPr>
        <w:rPr>
          <w:i/>
        </w:rPr>
      </w:pPr>
      <w:r w:rsidRPr="00DA76F5">
        <w:rPr>
          <w:b/>
        </w:rPr>
        <w:t>Weingarten, J.</w:t>
      </w:r>
      <w:r>
        <w:t xml:space="preserve">, </w:t>
      </w:r>
      <w:r w:rsidRPr="00DA76F5">
        <w:t>Bowker, J.C.</w:t>
      </w:r>
      <w:r>
        <w:t xml:space="preserve">, &amp; Simms, L.S. (under review). Personality pathology traits and peer experiences during early adolescence. </w:t>
      </w:r>
    </w:p>
    <w:p w14:paraId="6D34E072" w14:textId="77777777" w:rsidR="00DA76F5" w:rsidRDefault="00DA76F5" w:rsidP="00DA76F5">
      <w:pPr>
        <w:rPr>
          <w:i/>
        </w:rPr>
      </w:pPr>
    </w:p>
    <w:p w14:paraId="05DB68DC" w14:textId="57DC8D0B" w:rsidR="00DA76F5" w:rsidRDefault="00DA76F5" w:rsidP="00DA76F5">
      <w:pPr>
        <w:rPr>
          <w:i/>
        </w:rPr>
      </w:pPr>
      <w:r w:rsidRPr="00DA76F5">
        <w:rPr>
          <w:b/>
        </w:rPr>
        <w:lastRenderedPageBreak/>
        <w:t>Weingarten, J.</w:t>
      </w:r>
      <w:r>
        <w:t xml:space="preserve">, </w:t>
      </w:r>
      <w:r>
        <w:rPr>
          <w:b/>
        </w:rPr>
        <w:t>Bowker, J.C.</w:t>
      </w:r>
      <w:r>
        <w:t xml:space="preserve">, </w:t>
      </w:r>
      <w:proofErr w:type="spellStart"/>
      <w:r>
        <w:t>Coplan</w:t>
      </w:r>
      <w:proofErr w:type="spellEnd"/>
      <w:r>
        <w:t>, R.J, &amp; Rubin, K.H. (under review). Maternal beliefs about the benefits and costs of spending time with friends.</w:t>
      </w:r>
    </w:p>
    <w:p w14:paraId="7AC12A0A" w14:textId="77777777" w:rsidR="00DA76F5" w:rsidRPr="00DD2647" w:rsidRDefault="00DA76F5" w:rsidP="003D0F9A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</w:p>
    <w:p w14:paraId="6541AAE6" w14:textId="5132EC33" w:rsidR="003D0F9A" w:rsidRPr="00DD2647" w:rsidRDefault="00DD2647" w:rsidP="003D0F9A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CONFERENCE PRESENTATIONS</w:t>
      </w:r>
    </w:p>
    <w:p w14:paraId="08819378" w14:textId="77777777" w:rsidR="0008214D" w:rsidRDefault="0008214D" w:rsidP="00B82F87">
      <w:pPr>
        <w:pStyle w:val="Body1"/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0A94AE2" w14:textId="3626C5DE" w:rsidR="00150F7B" w:rsidRPr="001F567E" w:rsidRDefault="00150F7B" w:rsidP="00B82F87">
      <w:pPr>
        <w:pStyle w:val="Body1"/>
        <w:spacing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DA76F5">
        <w:rPr>
          <w:rFonts w:ascii="Times New Roman" w:hAnsi="Times New Roman"/>
          <w:b/>
          <w:sz w:val="24"/>
          <w:szCs w:val="24"/>
        </w:rPr>
        <w:t>Weingarten, J. P</w:t>
      </w:r>
      <w:r w:rsidRPr="001F567E">
        <w:rPr>
          <w:rFonts w:ascii="Times New Roman" w:hAnsi="Times New Roman"/>
          <w:sz w:val="24"/>
          <w:szCs w:val="24"/>
        </w:rPr>
        <w:t xml:space="preserve">., Bowker, J. C., </w:t>
      </w:r>
      <w:proofErr w:type="spellStart"/>
      <w:r w:rsidRPr="001F567E">
        <w:rPr>
          <w:rFonts w:ascii="Times New Roman" w:hAnsi="Times New Roman"/>
          <w:sz w:val="24"/>
          <w:szCs w:val="24"/>
        </w:rPr>
        <w:t>Coplan</w:t>
      </w:r>
      <w:proofErr w:type="spellEnd"/>
      <w:r w:rsidRPr="001F567E">
        <w:rPr>
          <w:rFonts w:ascii="Times New Roman" w:hAnsi="Times New Roman"/>
          <w:sz w:val="24"/>
          <w:szCs w:val="24"/>
        </w:rPr>
        <w:t xml:space="preserve">, R. J., &amp; Rubin, K. H. (2023, April). </w:t>
      </w:r>
      <w:r w:rsidRPr="001F567E">
        <w:rPr>
          <w:rFonts w:ascii="Times New Roman" w:hAnsi="Times New Roman"/>
          <w:i/>
          <w:iCs/>
          <w:sz w:val="24"/>
          <w:szCs w:val="24"/>
        </w:rPr>
        <w:t xml:space="preserve">Maternal beliefs about the </w:t>
      </w:r>
    </w:p>
    <w:p w14:paraId="5B1B608F" w14:textId="56B8364E" w:rsidR="00150F7B" w:rsidRPr="001F567E" w:rsidRDefault="00150F7B" w:rsidP="00DD2647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1F567E">
        <w:rPr>
          <w:rFonts w:ascii="Times New Roman" w:hAnsi="Times New Roman"/>
          <w:i/>
          <w:iCs/>
          <w:sz w:val="24"/>
          <w:szCs w:val="24"/>
        </w:rPr>
        <w:t>benefits and costs of child and adolescent friendship.</w:t>
      </w:r>
      <w:r w:rsidRPr="001F567E">
        <w:rPr>
          <w:rFonts w:ascii="Times New Roman" w:hAnsi="Times New Roman"/>
          <w:sz w:val="24"/>
          <w:szCs w:val="24"/>
        </w:rPr>
        <w:t xml:space="preserve"> </w:t>
      </w:r>
      <w:r w:rsidR="00000AC7" w:rsidRPr="001F567E">
        <w:rPr>
          <w:rFonts w:ascii="Times New Roman" w:hAnsi="Times New Roman"/>
          <w:sz w:val="24"/>
          <w:szCs w:val="24"/>
        </w:rPr>
        <w:t xml:space="preserve">Poster to be presented </w:t>
      </w:r>
      <w:r w:rsidRPr="001F567E">
        <w:rPr>
          <w:rFonts w:ascii="Times New Roman" w:hAnsi="Times New Roman"/>
          <w:sz w:val="24"/>
          <w:szCs w:val="24"/>
        </w:rPr>
        <w:t xml:space="preserve">at </w:t>
      </w:r>
      <w:r w:rsidR="001027CA" w:rsidRPr="001F567E">
        <w:rPr>
          <w:rFonts w:ascii="Times New Roman" w:hAnsi="Times New Roman"/>
          <w:sz w:val="24"/>
          <w:szCs w:val="24"/>
        </w:rPr>
        <w:t>t</w:t>
      </w:r>
      <w:r w:rsidRPr="001F567E">
        <w:rPr>
          <w:rFonts w:ascii="Times New Roman" w:hAnsi="Times New Roman"/>
          <w:sz w:val="24"/>
          <w:szCs w:val="24"/>
        </w:rPr>
        <w:t>he</w:t>
      </w:r>
      <w:r w:rsidR="00DA76F5">
        <w:rPr>
          <w:rFonts w:ascii="Times New Roman" w:hAnsi="Times New Roman"/>
          <w:sz w:val="24"/>
          <w:szCs w:val="24"/>
        </w:rPr>
        <w:t xml:space="preserve"> annual meeting for the </w:t>
      </w:r>
      <w:r w:rsidRPr="00DA76F5">
        <w:rPr>
          <w:rFonts w:ascii="Times New Roman" w:hAnsi="Times New Roman"/>
          <w:i/>
          <w:sz w:val="24"/>
          <w:szCs w:val="24"/>
        </w:rPr>
        <w:t>Society for Research on Adolescence</w:t>
      </w:r>
      <w:r w:rsidR="00DA76F5">
        <w:rPr>
          <w:rFonts w:ascii="Times New Roman" w:hAnsi="Times New Roman"/>
          <w:sz w:val="24"/>
          <w:szCs w:val="24"/>
        </w:rPr>
        <w:t>, San Diego, CA.</w:t>
      </w:r>
      <w:r w:rsidRPr="001F567E">
        <w:rPr>
          <w:rFonts w:ascii="Times New Roman" w:hAnsi="Times New Roman"/>
          <w:sz w:val="24"/>
          <w:szCs w:val="24"/>
        </w:rPr>
        <w:t xml:space="preserve"> </w:t>
      </w:r>
    </w:p>
    <w:p w14:paraId="1E533839" w14:textId="79A0AD8F" w:rsidR="00900AF0" w:rsidRPr="001F567E" w:rsidRDefault="00900AF0" w:rsidP="00B661D7">
      <w:pPr>
        <w:pStyle w:val="Body1"/>
        <w:spacing w:line="240" w:lineRule="auto"/>
        <w:ind w:left="720" w:right="432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C39F56" w14:textId="77AEA053" w:rsidR="00150F7B" w:rsidRPr="00DA76F5" w:rsidRDefault="00900AF0" w:rsidP="00DA76F5">
      <w:pPr>
        <w:pStyle w:val="Body1"/>
        <w:spacing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1F567E">
        <w:rPr>
          <w:rFonts w:ascii="Times New Roman" w:hAnsi="Times New Roman"/>
          <w:sz w:val="24"/>
          <w:szCs w:val="24"/>
        </w:rPr>
        <w:t xml:space="preserve">Bowker, J. C., Richard, C. L., </w:t>
      </w:r>
      <w:r w:rsidRPr="00DA76F5">
        <w:rPr>
          <w:rFonts w:ascii="Times New Roman" w:hAnsi="Times New Roman"/>
          <w:b/>
          <w:sz w:val="24"/>
          <w:szCs w:val="24"/>
        </w:rPr>
        <w:t>Weingarten, J. P.</w:t>
      </w:r>
      <w:r w:rsidRPr="001F567E">
        <w:rPr>
          <w:rFonts w:ascii="Times New Roman" w:hAnsi="Times New Roman"/>
          <w:sz w:val="24"/>
          <w:szCs w:val="24"/>
        </w:rPr>
        <w:t xml:space="preserve">, &amp; </w:t>
      </w:r>
      <w:proofErr w:type="spellStart"/>
      <w:r w:rsidRPr="001F567E">
        <w:rPr>
          <w:rFonts w:ascii="Times New Roman" w:hAnsi="Times New Roman"/>
          <w:sz w:val="24"/>
          <w:szCs w:val="24"/>
        </w:rPr>
        <w:t>Shafik</w:t>
      </w:r>
      <w:proofErr w:type="spellEnd"/>
      <w:r w:rsidRPr="001F567E">
        <w:rPr>
          <w:rFonts w:ascii="Times New Roman" w:hAnsi="Times New Roman"/>
          <w:sz w:val="24"/>
          <w:szCs w:val="24"/>
        </w:rPr>
        <w:t xml:space="preserve">, M. I. (2023, April). </w:t>
      </w:r>
      <w:r w:rsidRPr="001F567E">
        <w:rPr>
          <w:rFonts w:ascii="Times New Roman" w:hAnsi="Times New Roman"/>
          <w:i/>
          <w:iCs/>
          <w:sz w:val="24"/>
          <w:szCs w:val="24"/>
        </w:rPr>
        <w:t>Understanding shyness and psychosocial difficulties during adolescence: The role of self-silencing and friend shyness</w:t>
      </w:r>
      <w:r w:rsidRPr="001F567E">
        <w:rPr>
          <w:rFonts w:ascii="Times New Roman" w:hAnsi="Times New Roman"/>
          <w:sz w:val="24"/>
          <w:szCs w:val="24"/>
        </w:rPr>
        <w:t xml:space="preserve">. Flash Talk </w:t>
      </w:r>
      <w:r w:rsidR="00DA76F5">
        <w:rPr>
          <w:rFonts w:ascii="Times New Roman" w:hAnsi="Times New Roman"/>
          <w:sz w:val="24"/>
          <w:szCs w:val="24"/>
        </w:rPr>
        <w:t xml:space="preserve">to be presented </w:t>
      </w:r>
      <w:r w:rsidRPr="001F567E">
        <w:rPr>
          <w:rFonts w:ascii="Times New Roman" w:hAnsi="Times New Roman"/>
          <w:sz w:val="24"/>
          <w:szCs w:val="24"/>
        </w:rPr>
        <w:t xml:space="preserve">at </w:t>
      </w:r>
      <w:r w:rsidR="001027CA" w:rsidRPr="001F567E">
        <w:rPr>
          <w:rFonts w:ascii="Times New Roman" w:hAnsi="Times New Roman"/>
          <w:sz w:val="24"/>
          <w:szCs w:val="24"/>
        </w:rPr>
        <w:t>t</w:t>
      </w:r>
      <w:r w:rsidRPr="001F567E">
        <w:rPr>
          <w:rFonts w:ascii="Times New Roman" w:hAnsi="Times New Roman"/>
          <w:sz w:val="24"/>
          <w:szCs w:val="24"/>
        </w:rPr>
        <w:t xml:space="preserve">he </w:t>
      </w:r>
      <w:r w:rsidR="00DA76F5">
        <w:rPr>
          <w:rFonts w:ascii="Times New Roman" w:hAnsi="Times New Roman"/>
          <w:sz w:val="24"/>
          <w:szCs w:val="24"/>
        </w:rPr>
        <w:t xml:space="preserve">annual meeting for the </w:t>
      </w:r>
      <w:r w:rsidRPr="00DA76F5">
        <w:rPr>
          <w:rFonts w:ascii="Times New Roman" w:hAnsi="Times New Roman"/>
          <w:i/>
          <w:sz w:val="24"/>
          <w:szCs w:val="24"/>
        </w:rPr>
        <w:t>Society for Research on Adolescence</w:t>
      </w:r>
      <w:r w:rsidR="00DA76F5">
        <w:rPr>
          <w:rFonts w:ascii="Times New Roman" w:hAnsi="Times New Roman"/>
          <w:sz w:val="24"/>
          <w:szCs w:val="24"/>
        </w:rPr>
        <w:t>, San Diego, CA.</w:t>
      </w:r>
    </w:p>
    <w:p w14:paraId="08E81BB6" w14:textId="77777777" w:rsidR="00900AF0" w:rsidRPr="001F567E" w:rsidRDefault="00900AF0" w:rsidP="00B82F87">
      <w:pPr>
        <w:pStyle w:val="Body1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9B9EB64" w14:textId="5AA15810" w:rsidR="006457DA" w:rsidRPr="00DA76F5" w:rsidRDefault="006457DA" w:rsidP="00DA76F5">
      <w:pPr>
        <w:pStyle w:val="Body1"/>
        <w:spacing w:line="240" w:lineRule="auto"/>
        <w:contextualSpacing/>
        <w:rPr>
          <w:rFonts w:ascii="Times New Roman" w:hAnsi="Times New Roman"/>
          <w:i/>
          <w:iCs/>
          <w:sz w:val="24"/>
          <w:szCs w:val="24"/>
        </w:rPr>
      </w:pPr>
      <w:r w:rsidRPr="00DA76F5">
        <w:rPr>
          <w:rFonts w:ascii="Times New Roman" w:hAnsi="Times New Roman"/>
          <w:b/>
          <w:sz w:val="24"/>
          <w:szCs w:val="24"/>
        </w:rPr>
        <w:t>Weingarten, J.</w:t>
      </w:r>
      <w:r w:rsidRPr="001F567E">
        <w:rPr>
          <w:rFonts w:ascii="Times New Roman" w:hAnsi="Times New Roman"/>
          <w:sz w:val="24"/>
          <w:szCs w:val="24"/>
        </w:rPr>
        <w:t xml:space="preserve">, Bowker, J. C., &amp; Simms, L. J. (2022, March). </w:t>
      </w:r>
      <w:r w:rsidRPr="001F567E">
        <w:rPr>
          <w:rFonts w:ascii="Times New Roman" w:hAnsi="Times New Roman"/>
          <w:i/>
          <w:iCs/>
          <w:sz w:val="24"/>
          <w:szCs w:val="24"/>
        </w:rPr>
        <w:t>Maladaptive CAT-PD Traits and Peer Outcomes in Early Adolescence</w:t>
      </w:r>
      <w:r w:rsidRPr="001F567E">
        <w:rPr>
          <w:rFonts w:ascii="Times New Roman" w:hAnsi="Times New Roman"/>
          <w:sz w:val="24"/>
          <w:szCs w:val="24"/>
        </w:rPr>
        <w:t xml:space="preserve">. Poster presented </w:t>
      </w:r>
      <w:r w:rsidR="00150F7B" w:rsidRPr="001F567E">
        <w:rPr>
          <w:rFonts w:ascii="Times New Roman" w:hAnsi="Times New Roman"/>
          <w:sz w:val="24"/>
          <w:szCs w:val="24"/>
        </w:rPr>
        <w:t xml:space="preserve">virtually </w:t>
      </w:r>
      <w:r w:rsidRPr="001F567E">
        <w:rPr>
          <w:rFonts w:ascii="Times New Roman" w:hAnsi="Times New Roman"/>
          <w:sz w:val="24"/>
          <w:szCs w:val="24"/>
        </w:rPr>
        <w:t xml:space="preserve">at </w:t>
      </w:r>
      <w:r w:rsidR="001027CA" w:rsidRPr="001F567E">
        <w:rPr>
          <w:rFonts w:ascii="Times New Roman" w:hAnsi="Times New Roman"/>
          <w:sz w:val="24"/>
          <w:szCs w:val="24"/>
        </w:rPr>
        <w:t>t</w:t>
      </w:r>
      <w:r w:rsidRPr="001F567E">
        <w:rPr>
          <w:rFonts w:ascii="Times New Roman" w:hAnsi="Times New Roman"/>
          <w:sz w:val="24"/>
          <w:szCs w:val="24"/>
        </w:rPr>
        <w:t xml:space="preserve">he </w:t>
      </w:r>
      <w:r w:rsidR="00DA76F5">
        <w:rPr>
          <w:rFonts w:ascii="Times New Roman" w:hAnsi="Times New Roman"/>
          <w:sz w:val="24"/>
          <w:szCs w:val="24"/>
        </w:rPr>
        <w:t xml:space="preserve">annual meeting for the </w:t>
      </w:r>
      <w:r w:rsidRPr="00DA76F5">
        <w:rPr>
          <w:rFonts w:ascii="Times New Roman" w:hAnsi="Times New Roman"/>
          <w:i/>
          <w:sz w:val="24"/>
          <w:szCs w:val="24"/>
        </w:rPr>
        <w:t>Society for Research on Adolescence</w:t>
      </w:r>
      <w:r w:rsidRPr="001F567E">
        <w:rPr>
          <w:rFonts w:ascii="Times New Roman" w:hAnsi="Times New Roman"/>
          <w:sz w:val="24"/>
          <w:szCs w:val="24"/>
        </w:rPr>
        <w:t>.</w:t>
      </w:r>
    </w:p>
    <w:p w14:paraId="6CA3CFE0" w14:textId="77777777" w:rsidR="006457DA" w:rsidRPr="001F567E" w:rsidRDefault="006457DA" w:rsidP="003D0F9A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1E2287B5" w14:textId="1D8F16DF" w:rsidR="00261BB2" w:rsidRPr="001F567E" w:rsidRDefault="00603D53" w:rsidP="003D0F9A">
      <w:pPr>
        <w:pStyle w:val="Body1"/>
        <w:spacing w:line="240" w:lineRule="auto"/>
        <w:contextualSpacing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Taylor, M.</w:t>
      </w:r>
      <w:r w:rsidR="00D64888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E., Tsao, V.,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Zoupou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>, E., Gibson, C.</w:t>
      </w:r>
      <w:r w:rsidR="00D64888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L., </w:t>
      </w:r>
      <w:r w:rsidRPr="00DA76F5">
        <w:rPr>
          <w:rFonts w:ascii="Times New Roman" w:hAnsi="Times New Roman"/>
          <w:b/>
          <w:color w:val="000000" w:themeColor="text1"/>
          <w:sz w:val="24"/>
          <w:szCs w:val="24"/>
        </w:rPr>
        <w:t>Weingarten, J.</w:t>
      </w:r>
      <w:r w:rsidR="00D64888" w:rsidRPr="00DA76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A76F5">
        <w:rPr>
          <w:rFonts w:ascii="Times New Roman" w:hAnsi="Times New Roman"/>
          <w:b/>
          <w:color w:val="000000" w:themeColor="text1"/>
          <w:sz w:val="24"/>
          <w:szCs w:val="24"/>
        </w:rPr>
        <w:t>P.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Coeztee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>, G.</w:t>
      </w:r>
      <w:r w:rsidR="00D64888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S., Cohen, D.</w:t>
      </w:r>
      <w:r w:rsidR="00D64888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E., Taylor, K.</w:t>
      </w:r>
      <w:r w:rsidR="00D64888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C. &amp;</w:t>
      </w:r>
      <w:r w:rsidR="00213292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Ruscio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>, A.</w:t>
      </w:r>
      <w:r w:rsidR="00D64888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M. (2019, November). </w:t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>Development of the Pragmatic Prospection Scale (PPS).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Poster </w:t>
      </w:r>
      <w:r w:rsidR="00AC19CC" w:rsidRPr="001F567E">
        <w:rPr>
          <w:rFonts w:ascii="Times New Roman" w:hAnsi="Times New Roman"/>
          <w:color w:val="000000" w:themeColor="text1"/>
          <w:sz w:val="24"/>
          <w:szCs w:val="24"/>
        </w:rPr>
        <w:t>presented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at the </w:t>
      </w:r>
      <w:r w:rsidR="00DA76F5">
        <w:rPr>
          <w:rFonts w:ascii="Times New Roman" w:hAnsi="Times New Roman"/>
          <w:color w:val="000000" w:themeColor="text1"/>
          <w:sz w:val="24"/>
          <w:szCs w:val="24"/>
        </w:rPr>
        <w:t xml:space="preserve">annual meeting for the </w:t>
      </w:r>
      <w:r w:rsidRPr="00DA76F5">
        <w:rPr>
          <w:rFonts w:ascii="Times New Roman" w:hAnsi="Times New Roman"/>
          <w:i/>
          <w:color w:val="000000" w:themeColor="text1"/>
          <w:sz w:val="24"/>
          <w:szCs w:val="24"/>
          <w:shd w:val="clear" w:color="auto" w:fill="FFFFFF"/>
        </w:rPr>
        <w:t>Association for Behavioral and Cognitive Therapies Conference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, Atlanta, GA. </w:t>
      </w:r>
    </w:p>
    <w:p w14:paraId="462234D5" w14:textId="77777777" w:rsidR="00DD2647" w:rsidRDefault="00DD2647" w:rsidP="00767BEA">
      <w:pPr>
        <w:pStyle w:val="Body1"/>
        <w:spacing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0E131CA" w14:textId="6A9DE334" w:rsidR="00767BEA" w:rsidRPr="00DD2647" w:rsidRDefault="00DD2647" w:rsidP="00767BEA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sz w:val="24"/>
          <w:szCs w:val="24"/>
        </w:rPr>
        <w:t>CLINICAL EXPERIENCE</w:t>
      </w:r>
    </w:p>
    <w:p w14:paraId="72E704DC" w14:textId="6915E482" w:rsidR="00767BEA" w:rsidRPr="001F567E" w:rsidRDefault="00767BEA" w:rsidP="00767BEA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Oct. 2021–Present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University at Buffalo Psychological Services Center </w:t>
      </w:r>
    </w:p>
    <w:p w14:paraId="47DFDBD7" w14:textId="2C4830CD" w:rsidR="00D61A17" w:rsidRPr="001F567E" w:rsidRDefault="00D61A17" w:rsidP="00767BEA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93284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Clinician </w:t>
      </w:r>
      <w:r w:rsidR="00D93284" w:rsidRPr="001F567E">
        <w:rPr>
          <w:rFonts w:ascii="Times New Roman" w:hAnsi="Times New Roman"/>
          <w:iCs/>
          <w:sz w:val="24"/>
          <w:szCs w:val="24"/>
        </w:rPr>
        <w:t xml:space="preserve">| </w:t>
      </w:r>
      <w:r w:rsidR="008B4780" w:rsidRPr="001F567E">
        <w:rPr>
          <w:rFonts w:ascii="Times New Roman" w:hAnsi="Times New Roman"/>
          <w:iCs/>
          <w:sz w:val="24"/>
          <w:szCs w:val="24"/>
        </w:rPr>
        <w:t>Conduct i</w:t>
      </w:r>
      <w:r w:rsidR="00ED0F88" w:rsidRPr="001F567E">
        <w:rPr>
          <w:rFonts w:ascii="Times New Roman" w:hAnsi="Times New Roman"/>
          <w:iCs/>
          <w:sz w:val="24"/>
          <w:szCs w:val="24"/>
        </w:rPr>
        <w:t xml:space="preserve">ndividual </w:t>
      </w:r>
      <w:r w:rsidR="004E0E3D">
        <w:rPr>
          <w:rFonts w:ascii="Times New Roman" w:hAnsi="Times New Roman"/>
          <w:iCs/>
          <w:sz w:val="24"/>
          <w:szCs w:val="24"/>
        </w:rPr>
        <w:t xml:space="preserve">and family </w:t>
      </w:r>
      <w:r w:rsidR="00ED0F88" w:rsidRPr="001F567E">
        <w:rPr>
          <w:rFonts w:ascii="Times New Roman" w:hAnsi="Times New Roman"/>
          <w:iCs/>
          <w:sz w:val="24"/>
          <w:szCs w:val="24"/>
        </w:rPr>
        <w:t xml:space="preserve">psychotherapy and ADHD/LD </w:t>
      </w:r>
      <w:r w:rsidR="00ED0F88" w:rsidRPr="001F567E">
        <w:rPr>
          <w:rFonts w:ascii="Times New Roman" w:hAnsi="Times New Roman"/>
          <w:color w:val="000000" w:themeColor="text1"/>
          <w:sz w:val="24"/>
          <w:szCs w:val="24"/>
        </w:rPr>
        <w:t>assessments</w:t>
      </w:r>
    </w:p>
    <w:p w14:paraId="52BAA08F" w14:textId="5CAE7C18" w:rsidR="00B315C8" w:rsidRPr="001F567E" w:rsidRDefault="00B315C8" w:rsidP="00767BEA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7BA444D7" w14:textId="46D80AF7" w:rsidR="00B315C8" w:rsidRPr="001F567E" w:rsidRDefault="00B315C8" w:rsidP="00B315C8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June 2022–Present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61A17" w:rsidRPr="001F567E">
        <w:rPr>
          <w:rFonts w:ascii="Times New Roman" w:hAnsi="Times New Roman"/>
          <w:color w:val="000000" w:themeColor="text1"/>
          <w:sz w:val="24"/>
          <w:szCs w:val="24"/>
        </w:rPr>
        <w:t>Erie County Medical Center</w:t>
      </w:r>
      <w:r w:rsidR="00D93284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: Adolescent Inpatient </w:t>
      </w:r>
      <w:r w:rsidR="00ED0F88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Psychiatric </w:t>
      </w:r>
      <w:r w:rsidR="00D93284" w:rsidRPr="001F567E">
        <w:rPr>
          <w:rFonts w:ascii="Times New Roman" w:hAnsi="Times New Roman"/>
          <w:color w:val="000000" w:themeColor="text1"/>
          <w:sz w:val="24"/>
          <w:szCs w:val="24"/>
        </w:rPr>
        <w:t>Unit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41AC543" w14:textId="50D955D9" w:rsidR="00D93284" w:rsidRPr="001F567E" w:rsidRDefault="00D93284" w:rsidP="00B315C8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B7ABF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Clinician </w:t>
      </w:r>
      <w:r w:rsidR="00BB7ABF" w:rsidRPr="001F567E">
        <w:rPr>
          <w:rFonts w:ascii="Times New Roman" w:hAnsi="Times New Roman"/>
          <w:iCs/>
          <w:sz w:val="24"/>
          <w:szCs w:val="24"/>
        </w:rPr>
        <w:t>|</w:t>
      </w:r>
      <w:r w:rsidR="00C370A2">
        <w:rPr>
          <w:rFonts w:ascii="Times New Roman" w:hAnsi="Times New Roman"/>
          <w:iCs/>
          <w:sz w:val="24"/>
          <w:szCs w:val="24"/>
        </w:rPr>
        <w:t xml:space="preserve"> </w:t>
      </w:r>
      <w:r w:rsidR="00BB7ABF" w:rsidRPr="001F567E">
        <w:rPr>
          <w:rFonts w:ascii="Times New Roman" w:hAnsi="Times New Roman"/>
          <w:iCs/>
          <w:sz w:val="24"/>
          <w:szCs w:val="24"/>
        </w:rPr>
        <w:t xml:space="preserve">Co-lead </w:t>
      </w:r>
      <w:r w:rsidR="00BB7ABF" w:rsidRPr="001F567E"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eekly</w:t>
      </w:r>
      <w:r w:rsidR="00BB7ABF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0F88" w:rsidRPr="001F567E">
        <w:rPr>
          <w:rFonts w:ascii="Times New Roman" w:hAnsi="Times New Roman"/>
          <w:color w:val="000000" w:themeColor="text1"/>
          <w:sz w:val="24"/>
          <w:szCs w:val="24"/>
        </w:rPr>
        <w:t>cognitive behavioral treatment</w:t>
      </w:r>
      <w:r w:rsidR="00BB7ABF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groups</w:t>
      </w:r>
    </w:p>
    <w:p w14:paraId="72F4FFCC" w14:textId="77777777" w:rsidR="00DD2647" w:rsidRDefault="00DD2647" w:rsidP="00AB48B6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14:paraId="2BCAD931" w14:textId="1F7BFF11" w:rsidR="00AB48B6" w:rsidRPr="00DD2647" w:rsidRDefault="00DD2647" w:rsidP="00AB48B6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sz w:val="24"/>
          <w:szCs w:val="24"/>
        </w:rPr>
        <w:t xml:space="preserve">TEACHING </w:t>
      </w:r>
    </w:p>
    <w:p w14:paraId="0AF762F2" w14:textId="1EEC6C2A" w:rsidR="00AE7E70" w:rsidRPr="001F567E" w:rsidRDefault="00AE7E70" w:rsidP="00AE7E70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Jan 2023–Present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Clinical Psychology, PSY324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Dr. Leonard Simms </w:t>
      </w:r>
      <w:r w:rsidRPr="001F567E">
        <w:rPr>
          <w:rFonts w:ascii="Times New Roman" w:hAnsi="Times New Roman"/>
          <w:iCs/>
          <w:sz w:val="24"/>
          <w:szCs w:val="24"/>
        </w:rPr>
        <w:t>| University at Buffalo</w:t>
      </w:r>
    </w:p>
    <w:p w14:paraId="3E0CC53C" w14:textId="1E0B9C2B" w:rsidR="00AE7E70" w:rsidRPr="001F567E" w:rsidRDefault="00AE7E70" w:rsidP="00AE7E70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Teaching assistant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Hold weekly office hours for undergraduate students</w:t>
      </w:r>
    </w:p>
    <w:p w14:paraId="3E72CF60" w14:textId="77777777" w:rsidR="00AE7E70" w:rsidRPr="001F567E" w:rsidRDefault="00AE7E70" w:rsidP="00AE7E70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3139A24C" w14:textId="75259688" w:rsidR="006C203B" w:rsidRPr="001F567E" w:rsidRDefault="006C203B" w:rsidP="006C203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Aug 2022–Dec 2022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Scientific Inquiry, PSY350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Dr. Christina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Perazio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iCs/>
          <w:sz w:val="24"/>
          <w:szCs w:val="24"/>
        </w:rPr>
        <w:t>| University at Buffalo</w:t>
      </w:r>
    </w:p>
    <w:p w14:paraId="65AD3781" w14:textId="1C2DBB74" w:rsidR="006C203B" w:rsidRPr="001F567E" w:rsidRDefault="006C203B" w:rsidP="006C203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Teaching assistant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Hold weekly office hours for undergraduate students</w:t>
      </w:r>
    </w:p>
    <w:p w14:paraId="0118D896" w14:textId="77777777" w:rsidR="006C203B" w:rsidRPr="001F567E" w:rsidRDefault="006C203B" w:rsidP="006C203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0BFA709E" w14:textId="413749D9" w:rsidR="006C203B" w:rsidRPr="001F567E" w:rsidRDefault="006C203B" w:rsidP="006C203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Jan 2022–May 2022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Introductory Psychology, PSY101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Dr. Ericka Nus </w:t>
      </w:r>
      <w:r w:rsidRPr="001F567E">
        <w:rPr>
          <w:rFonts w:ascii="Times New Roman" w:hAnsi="Times New Roman"/>
          <w:iCs/>
          <w:sz w:val="24"/>
          <w:szCs w:val="24"/>
        </w:rPr>
        <w:t>| University at Buffalo</w:t>
      </w:r>
    </w:p>
    <w:p w14:paraId="3CC28303" w14:textId="21FE1A96" w:rsidR="006C203B" w:rsidRPr="001F567E" w:rsidRDefault="006C203B" w:rsidP="009446F5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Teaching assistant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Hold weekly office hours for undergraduate students</w:t>
      </w:r>
    </w:p>
    <w:p w14:paraId="73EDFC71" w14:textId="77777777" w:rsidR="006C203B" w:rsidRPr="001F567E" w:rsidRDefault="006C203B" w:rsidP="009446F5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55786FCA" w14:textId="0D28DE8A" w:rsidR="009446F5" w:rsidRPr="001F567E" w:rsidRDefault="009446F5" w:rsidP="009446F5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Aug 2021–</w:t>
      </w:r>
      <w:r w:rsidR="006C203B" w:rsidRPr="001F567E">
        <w:rPr>
          <w:rFonts w:ascii="Times New Roman" w:hAnsi="Times New Roman"/>
          <w:color w:val="000000" w:themeColor="text1"/>
          <w:sz w:val="24"/>
          <w:szCs w:val="24"/>
        </w:rPr>
        <w:t>Dec 2021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Psychological Statistics, PSY207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Dr. Christopher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McNorgan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iCs/>
          <w:sz w:val="24"/>
          <w:szCs w:val="24"/>
        </w:rPr>
        <w:t>| University at Buffalo</w:t>
      </w:r>
    </w:p>
    <w:p w14:paraId="6628F5C0" w14:textId="7A78C390" w:rsidR="009446F5" w:rsidRPr="001F567E" w:rsidRDefault="009446F5" w:rsidP="000C4861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Teaching assistant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63BAB" w:rsidRPr="001F567E">
        <w:rPr>
          <w:rFonts w:ascii="Times New Roman" w:hAnsi="Times New Roman"/>
          <w:color w:val="000000" w:themeColor="text1"/>
          <w:sz w:val="24"/>
          <w:szCs w:val="24"/>
        </w:rPr>
        <w:t>Run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weekly lab sections and</w:t>
      </w:r>
      <w:r w:rsidR="00F82C2A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hold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office hours for undergraduate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>students</w:t>
      </w:r>
    </w:p>
    <w:p w14:paraId="6946A017" w14:textId="77777777" w:rsidR="009446F5" w:rsidRPr="001F567E" w:rsidRDefault="009446F5" w:rsidP="000C4861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1C8E5E67" w14:textId="4C68BDD0" w:rsidR="000C4861" w:rsidRPr="001F567E" w:rsidRDefault="000C4861" w:rsidP="000C4861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Jan 2021–</w:t>
      </w:r>
      <w:r w:rsidR="009446F5" w:rsidRPr="001F567E">
        <w:rPr>
          <w:rFonts w:ascii="Times New Roman" w:hAnsi="Times New Roman"/>
          <w:color w:val="000000" w:themeColor="text1"/>
          <w:sz w:val="24"/>
          <w:szCs w:val="24"/>
        </w:rPr>
        <w:t>May 2021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Abnormal Psychology, PSY322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Dr. Janine Boland </w:t>
      </w:r>
      <w:r w:rsidRPr="001F567E">
        <w:rPr>
          <w:rFonts w:ascii="Times New Roman" w:hAnsi="Times New Roman"/>
          <w:iCs/>
          <w:sz w:val="24"/>
          <w:szCs w:val="24"/>
        </w:rPr>
        <w:t>| University at Buffalo</w:t>
      </w:r>
    </w:p>
    <w:p w14:paraId="1CC856C2" w14:textId="77777777" w:rsidR="000C4861" w:rsidRPr="001F567E" w:rsidRDefault="000C4861" w:rsidP="000C4861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Teaching assistant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Hold weekly office hours for undergraduate students</w:t>
      </w:r>
    </w:p>
    <w:p w14:paraId="013D0250" w14:textId="77777777" w:rsidR="000C4861" w:rsidRPr="001F567E" w:rsidRDefault="000C4861" w:rsidP="00643EE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67015400" w14:textId="10CF715F" w:rsidR="00AB48B6" w:rsidRPr="001F567E" w:rsidRDefault="00AB48B6" w:rsidP="00643EE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Aug 2020–</w:t>
      </w:r>
      <w:r w:rsidR="00F77A55" w:rsidRPr="001F567E">
        <w:rPr>
          <w:rFonts w:ascii="Times New Roman" w:hAnsi="Times New Roman"/>
          <w:color w:val="000000" w:themeColor="text1"/>
          <w:sz w:val="24"/>
          <w:szCs w:val="24"/>
        </w:rPr>
        <w:t>Dec 2020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Introductory Psychology, PSY101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Dr. Alexis Thompson</w:t>
      </w:r>
      <w:r w:rsidR="00366272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66272" w:rsidRPr="001F567E">
        <w:rPr>
          <w:rFonts w:ascii="Times New Roman" w:hAnsi="Times New Roman"/>
          <w:iCs/>
          <w:sz w:val="24"/>
          <w:szCs w:val="24"/>
        </w:rPr>
        <w:t>| University at Buffalo</w:t>
      </w:r>
    </w:p>
    <w:p w14:paraId="459F3DAA" w14:textId="2655F030" w:rsidR="00AB48B6" w:rsidRPr="001F567E" w:rsidRDefault="00AB48B6" w:rsidP="00643EE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 xml:space="preserve">Teaching assistant </w:t>
      </w:r>
      <w:r w:rsidRPr="001F567E">
        <w:rPr>
          <w:rFonts w:ascii="Times New Roman" w:hAnsi="Times New Roman"/>
          <w:iCs/>
          <w:sz w:val="24"/>
          <w:szCs w:val="24"/>
        </w:rPr>
        <w:t>|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203B" w:rsidRPr="001F567E">
        <w:rPr>
          <w:rFonts w:ascii="Times New Roman" w:hAnsi="Times New Roman"/>
          <w:color w:val="000000" w:themeColor="text1"/>
          <w:sz w:val="24"/>
          <w:szCs w:val="24"/>
        </w:rPr>
        <w:t>H</w:t>
      </w:r>
      <w:r w:rsidR="004F0991" w:rsidRPr="001F567E">
        <w:rPr>
          <w:rFonts w:ascii="Times New Roman" w:hAnsi="Times New Roman"/>
          <w:color w:val="000000" w:themeColor="text1"/>
          <w:sz w:val="24"/>
          <w:szCs w:val="24"/>
        </w:rPr>
        <w:t>old weekly office hours for undergra</w:t>
      </w:r>
      <w:r w:rsidR="00D240F5" w:rsidRPr="001F567E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4F0991" w:rsidRPr="001F567E">
        <w:rPr>
          <w:rFonts w:ascii="Times New Roman" w:hAnsi="Times New Roman"/>
          <w:color w:val="000000" w:themeColor="text1"/>
          <w:sz w:val="24"/>
          <w:szCs w:val="24"/>
        </w:rPr>
        <w:t>uate students</w:t>
      </w:r>
    </w:p>
    <w:p w14:paraId="60DFF2F6" w14:textId="77777777" w:rsidR="00AB48B6" w:rsidRPr="001F567E" w:rsidRDefault="00AB48B6" w:rsidP="00643EE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3349D2BF" w14:textId="5E9726F6" w:rsidR="00E42C0B" w:rsidRPr="00DD2647" w:rsidRDefault="00DD2647" w:rsidP="00603D53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lastRenderedPageBreak/>
        <w:t>SERVICE</w:t>
      </w:r>
    </w:p>
    <w:p w14:paraId="237BF7AA" w14:textId="24A6C3C6" w:rsidR="007D0241" w:rsidRPr="001F567E" w:rsidRDefault="007D0241" w:rsidP="006D0B12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Sept 2020–Present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>UB’s Clinical Area Diversity, Equity, and Inclusion Committee</w:t>
      </w:r>
    </w:p>
    <w:p w14:paraId="687BD1A6" w14:textId="4CF9BD7A" w:rsidR="00CD3A8F" w:rsidRPr="001F567E" w:rsidRDefault="00CD3A8F" w:rsidP="006D0B12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2022–Present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 xml:space="preserve">UB Psychology Department Senate Member   </w:t>
      </w:r>
    </w:p>
    <w:p w14:paraId="19EC25C8" w14:textId="3A686CB0" w:rsidR="007D0241" w:rsidRPr="001F567E" w:rsidRDefault="007D0241" w:rsidP="006D0B12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2021, 2022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sz w:val="24"/>
          <w:szCs w:val="24"/>
        </w:rPr>
        <w:t xml:space="preserve">Society for Research on Adolescence student conference reviewer  </w:t>
      </w:r>
    </w:p>
    <w:p w14:paraId="44235772" w14:textId="1ECFC316" w:rsidR="00F77A55" w:rsidRPr="001F567E" w:rsidRDefault="00F77A55" w:rsidP="006D0B12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2021</w:t>
      </w:r>
      <w:r w:rsidR="00EF4FEE" w:rsidRPr="001F567E">
        <w:rPr>
          <w:rFonts w:ascii="Times New Roman" w:hAnsi="Times New Roman"/>
          <w:color w:val="000000" w:themeColor="text1"/>
          <w:sz w:val="24"/>
          <w:szCs w:val="24"/>
        </w:rPr>
        <w:t>, 2022, 2023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>Juror for the Scholastic Writing Awards</w:t>
      </w:r>
    </w:p>
    <w:p w14:paraId="1C24A7A1" w14:textId="6B55B2AF" w:rsidR="006D0B12" w:rsidRPr="001F567E" w:rsidRDefault="006D0B12" w:rsidP="006D0B12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2018, 2019</w:t>
      </w:r>
      <w:r w:rsidR="00DA1909" w:rsidRPr="001F567E">
        <w:rPr>
          <w:rFonts w:ascii="Times New Roman" w:hAnsi="Times New Roman"/>
          <w:color w:val="000000" w:themeColor="text1"/>
          <w:sz w:val="24"/>
          <w:szCs w:val="24"/>
        </w:rPr>
        <w:t>, 2020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ab/>
        <w:t>Judge for Stop the Hate: Youth Speak Out essay contest</w:t>
      </w:r>
    </w:p>
    <w:p w14:paraId="5E6F615C" w14:textId="365248CA" w:rsidR="006D0B12" w:rsidRPr="001F567E" w:rsidRDefault="006D0B12" w:rsidP="006D0B12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Dec 2018–</w:t>
      </w:r>
      <w:r w:rsidR="0070069E" w:rsidRPr="001F567E">
        <w:rPr>
          <w:rFonts w:ascii="Times New Roman" w:hAnsi="Times New Roman"/>
          <w:color w:val="000000" w:themeColor="text1"/>
          <w:sz w:val="24"/>
          <w:szCs w:val="24"/>
        </w:rPr>
        <w:t>Dec 2019</w:t>
      </w:r>
      <w:r w:rsidR="00E42C0B" w:rsidRPr="001F567E">
        <w:rPr>
          <w:rFonts w:ascii="Times New Roman" w:hAnsi="Times New Roman"/>
          <w:color w:val="FF0000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Literary Chair and member</w:t>
      </w: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of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Alpha Delta Phi Literary Society</w:t>
      </w:r>
      <w:r w:rsidR="00E42C0B" w:rsidRPr="001F567E">
        <w:rPr>
          <w:rFonts w:ascii="Times New Roman" w:hAnsi="Times New Roman"/>
          <w:color w:val="FF0000"/>
          <w:sz w:val="24"/>
          <w:szCs w:val="24"/>
        </w:rPr>
        <w:tab/>
      </w:r>
      <w:r w:rsidR="00E42C0B" w:rsidRPr="001F567E">
        <w:rPr>
          <w:rFonts w:ascii="Times New Roman" w:hAnsi="Times New Roman"/>
          <w:color w:val="FF0000"/>
          <w:sz w:val="24"/>
          <w:szCs w:val="24"/>
        </w:rPr>
        <w:tab/>
        <w:t xml:space="preserve">                 </w:t>
      </w:r>
    </w:p>
    <w:p w14:paraId="01B95CAD" w14:textId="3F789B92" w:rsidR="006D0B12" w:rsidRPr="001F567E" w:rsidRDefault="006D0B12" w:rsidP="006D0B12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Aug 2016–</w:t>
      </w:r>
      <w:r w:rsidR="0042142D" w:rsidRPr="001F567E">
        <w:rPr>
          <w:rFonts w:ascii="Times New Roman" w:hAnsi="Times New Roman"/>
          <w:color w:val="000000" w:themeColor="text1"/>
          <w:sz w:val="24"/>
          <w:szCs w:val="24"/>
        </w:rPr>
        <w:t>May 2020</w:t>
      </w:r>
      <w:r w:rsidR="00E42C0B" w:rsidRPr="001F567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Choreographer and member of Penn’s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Soundworks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Tap Factory Dance Team</w:t>
      </w:r>
    </w:p>
    <w:p w14:paraId="751180B0" w14:textId="3882927A" w:rsidR="006457DA" w:rsidRPr="001F567E" w:rsidRDefault="006D0B12" w:rsidP="00150F7B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Aug 2016–</w:t>
      </w:r>
      <w:r w:rsidR="0042142D" w:rsidRPr="001F567E">
        <w:rPr>
          <w:rFonts w:ascii="Times New Roman" w:hAnsi="Times New Roman"/>
          <w:color w:val="000000" w:themeColor="text1"/>
          <w:sz w:val="24"/>
          <w:szCs w:val="24"/>
        </w:rPr>
        <w:t>May 2020</w:t>
      </w:r>
      <w:r w:rsidR="00E42C0B" w:rsidRPr="001F567E">
        <w:rPr>
          <w:rFonts w:ascii="Times New Roman" w:hAnsi="Times New Roman"/>
          <w:i/>
          <w:color w:val="000000" w:themeColor="text1"/>
          <w:sz w:val="24"/>
          <w:szCs w:val="24"/>
        </w:rPr>
        <w:tab/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Penn to Paper creative writing group</w:t>
      </w:r>
      <w:r w:rsidR="00E42C0B" w:rsidRPr="001F567E">
        <w:rPr>
          <w:rFonts w:ascii="Times New Roman" w:hAnsi="Times New Roman"/>
          <w:i/>
          <w:color w:val="000000" w:themeColor="text1"/>
          <w:sz w:val="24"/>
          <w:szCs w:val="24"/>
        </w:rPr>
        <w:tab/>
        <w:t xml:space="preserve">    </w:t>
      </w:r>
    </w:p>
    <w:p w14:paraId="52069AD0" w14:textId="77777777" w:rsidR="00DD2647" w:rsidRDefault="00DD2647" w:rsidP="00DD2647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18DF679E" w14:textId="1F0E2EBF" w:rsidR="0021567E" w:rsidRPr="002C7185" w:rsidRDefault="00DD2647" w:rsidP="002C7185">
      <w:pPr>
        <w:pStyle w:val="Body1"/>
        <w:spacing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2647">
        <w:rPr>
          <w:rFonts w:ascii="Times New Roman" w:hAnsi="Times New Roman"/>
          <w:b/>
          <w:color w:val="000000" w:themeColor="text1"/>
          <w:sz w:val="24"/>
          <w:szCs w:val="24"/>
        </w:rPr>
        <w:t>PROFESSONAL MEMBERSHIPS</w:t>
      </w:r>
    </w:p>
    <w:p w14:paraId="487F6AFC" w14:textId="7A4A8BBA" w:rsidR="00E56D4E" w:rsidRPr="00C27DF0" w:rsidRDefault="00E56D4E" w:rsidP="00E56D4E">
      <w:pPr>
        <w:pStyle w:val="Body1"/>
        <w:spacing w:line="240" w:lineRule="auto"/>
        <w:ind w:left="2160" w:hanging="2160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Jan 2023-Present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C27D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Society </w:t>
      </w:r>
      <w:r w:rsidR="006D34CB">
        <w:rPr>
          <w:rFonts w:ascii="Times New Roman" w:hAnsi="Times New Roman"/>
          <w:bCs/>
          <w:color w:val="000000" w:themeColor="text1"/>
          <w:sz w:val="24"/>
          <w:szCs w:val="24"/>
        </w:rPr>
        <w:t>for Research on Adolescence</w:t>
      </w:r>
      <w:r w:rsidRPr="00C27DF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21C2C800" w14:textId="77777777" w:rsidR="00E56D4E" w:rsidRDefault="00E56D4E" w:rsidP="00E56D4E">
      <w:pPr>
        <w:pStyle w:val="Body1"/>
        <w:spacing w:line="240" w:lineRule="auto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F506D64" w14:textId="2BA2DB46" w:rsidR="00C27DF0" w:rsidRPr="00C27DF0" w:rsidRDefault="00E56D4E" w:rsidP="00E56D4E">
      <w:pPr>
        <w:pStyle w:val="Body1"/>
        <w:spacing w:line="240" w:lineRule="auto"/>
        <w:ind w:left="2160" w:hanging="2160"/>
        <w:contextualSpacing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Jan 2021-Present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C27DF0" w:rsidRPr="00C27DF0">
        <w:rPr>
          <w:rFonts w:ascii="Times New Roman" w:hAnsi="Times New Roman"/>
          <w:bCs/>
          <w:color w:val="000000" w:themeColor="text1"/>
          <w:sz w:val="24"/>
          <w:szCs w:val="24"/>
        </w:rPr>
        <w:t>Society of Clinical Child and Adolescent Psychology, American Psychological Association, Division 53</w:t>
      </w:r>
    </w:p>
    <w:p w14:paraId="14CE91BA" w14:textId="7FE2B3B0" w:rsidR="00E42C0B" w:rsidRPr="00DD2647" w:rsidRDefault="00E42C0B" w:rsidP="00DD2647">
      <w:pPr>
        <w:pStyle w:val="Body1"/>
        <w:spacing w:line="24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D264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D264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D264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D264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D2647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DD2647">
        <w:rPr>
          <w:rFonts w:ascii="Times New Roman" w:hAnsi="Times New Roman"/>
          <w:b/>
          <w:color w:val="000000" w:themeColor="text1"/>
          <w:sz w:val="24"/>
          <w:szCs w:val="24"/>
        </w:rPr>
        <w:tab/>
        <w:t xml:space="preserve">    </w:t>
      </w:r>
    </w:p>
    <w:p w14:paraId="35B7A831" w14:textId="03D53F94" w:rsidR="0008214D" w:rsidRPr="0021567E" w:rsidRDefault="00DD2647" w:rsidP="0021567E">
      <w:pPr>
        <w:pStyle w:val="Body1"/>
        <w:spacing w:line="240" w:lineRule="auto"/>
        <w:contextualSpacing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DD2647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CREATIVE WRITING PUBLICATIONS</w:t>
      </w:r>
    </w:p>
    <w:p w14:paraId="2E5FD34E" w14:textId="77777777" w:rsidR="0021567E" w:rsidRDefault="0021567E" w:rsidP="0008214D">
      <w:pPr>
        <w:pStyle w:val="Body1"/>
        <w:spacing w:line="240" w:lineRule="auto"/>
        <w:ind w:left="360" w:hanging="360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30C79EA9" w14:textId="4D96D46A" w:rsidR="0008214D" w:rsidRDefault="00A100D8" w:rsidP="0008214D">
      <w:pPr>
        <w:pStyle w:val="Body1"/>
        <w:spacing w:line="240" w:lineRule="auto"/>
        <w:ind w:left="360" w:hanging="360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Weingarten, Jenna. “Sprinkles.” </w:t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>Itty Bitty Writing Space: 100 Stories by 100 Authors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, edited by Jason Brick</w:t>
      </w:r>
      <w:r w:rsidR="000821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17B74A4" w14:textId="4E1C5A78" w:rsidR="00A100D8" w:rsidRPr="001F567E" w:rsidRDefault="00A100D8" w:rsidP="0008214D">
      <w:pPr>
        <w:pStyle w:val="Body1"/>
        <w:spacing w:line="240" w:lineRule="auto"/>
        <w:ind w:left="360" w:hanging="360"/>
        <w:contextualSpacing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and Dani J.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Caile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>, 2019, pp. 81-82.</w:t>
      </w:r>
    </w:p>
    <w:p w14:paraId="31901022" w14:textId="77777777" w:rsidR="0008214D" w:rsidRDefault="0008214D" w:rsidP="0008214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36E09E44" w14:textId="751E96E7" w:rsidR="00EE56B7" w:rsidRPr="001F567E" w:rsidRDefault="00EE56B7" w:rsidP="0008214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Weingarten, Jenna. “The Engineer.” </w:t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>Shattering the Silence: Young Writers Anthology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, edited by Derek</w:t>
      </w:r>
      <w:r w:rsidR="000821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Koehl, Kelly Piggott, Peter Salomon, William Keyon, and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Alanah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Ruffin,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VerbalEyze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Press, 2017, pp. 13-21. </w:t>
      </w:r>
    </w:p>
    <w:p w14:paraId="2D4A5172" w14:textId="77777777" w:rsidR="0008214D" w:rsidRDefault="0008214D" w:rsidP="0008214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0FBA48BF" w14:textId="13F4B181" w:rsidR="00EE56B7" w:rsidRPr="001F567E" w:rsidRDefault="00EE56B7" w:rsidP="0008214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Weingarten, Jenna. “The Witness.” </w:t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New Voices 2017: An Anthology of Winning Entries from the New Voices Young </w:t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ab/>
        <w:t>Writers Competition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, EPIC, the Electronic Publishing Industry Coalition, 2017.</w:t>
      </w:r>
    </w:p>
    <w:p w14:paraId="3ECE46DE" w14:textId="77777777" w:rsidR="0008214D" w:rsidRDefault="0008214D" w:rsidP="0008214D">
      <w:pPr>
        <w:pStyle w:val="Body1"/>
        <w:spacing w:line="240" w:lineRule="auto"/>
        <w:ind w:left="360" w:hanging="360"/>
        <w:contextualSpacing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4EDF3594" w14:textId="77777777" w:rsidR="0008214D" w:rsidRDefault="00A100D8" w:rsidP="0008214D">
      <w:pPr>
        <w:pStyle w:val="Body1"/>
        <w:spacing w:line="240" w:lineRule="auto"/>
        <w:ind w:left="360" w:hanging="360"/>
        <w:contextualSpacing/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1F567E">
        <w:rPr>
          <w:rFonts w:ascii="Times New Roman" w:hAnsi="Times New Roman"/>
          <w:iCs/>
          <w:color w:val="000000" w:themeColor="text1"/>
          <w:sz w:val="24"/>
          <w:szCs w:val="24"/>
        </w:rPr>
        <w:t>Weingarten, Jenna. “</w:t>
      </w:r>
      <w:r w:rsidRPr="001F56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Technological Temptations in Ray Bradbury’s Fahrenheit 451.” </w:t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Teen Ink: By Teens, for </w:t>
      </w:r>
    </w:p>
    <w:p w14:paraId="773215ED" w14:textId="7EC7B7B2" w:rsidR="00A100D8" w:rsidRPr="001F567E" w:rsidRDefault="00A100D8" w:rsidP="0008214D">
      <w:pPr>
        <w:pStyle w:val="Body1"/>
        <w:spacing w:line="240" w:lineRule="auto"/>
        <w:ind w:left="360" w:hanging="360"/>
        <w:contextualSpacing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Teens</w:t>
      </w:r>
      <w:r w:rsidRPr="001F56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6 Apr. 2016. </w:t>
      </w:r>
    </w:p>
    <w:p w14:paraId="5CAFE68A" w14:textId="77777777" w:rsidR="0008214D" w:rsidRDefault="0008214D" w:rsidP="0008214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5D7870CF" w14:textId="276805B6" w:rsidR="00EE56B7" w:rsidRPr="001F567E" w:rsidRDefault="00EE56B7" w:rsidP="0008214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Weingarten, Jenna. “Within the Forest.” </w:t>
      </w: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>Creative Kids Magazine</w:t>
      </w:r>
      <w:r w:rsidRPr="001F567E">
        <w:rPr>
          <w:rFonts w:ascii="Times New Roman" w:hAnsi="Times New Roman"/>
          <w:iCs/>
          <w:color w:val="000000" w:themeColor="text1"/>
          <w:sz w:val="24"/>
          <w:szCs w:val="24"/>
        </w:rPr>
        <w:t>, vol. 34, no. 3, 2016, pp. 24-25.</w:t>
      </w:r>
    </w:p>
    <w:p w14:paraId="306D1F70" w14:textId="77777777" w:rsidR="0008214D" w:rsidRDefault="0008214D" w:rsidP="0008214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615037C5" w14:textId="632C2AA6" w:rsidR="00EE56B7" w:rsidRPr="001F567E" w:rsidRDefault="00EE56B7" w:rsidP="0008214D">
      <w:pPr>
        <w:pStyle w:val="Body1"/>
        <w:spacing w:line="240" w:lineRule="auto"/>
        <w:contextualSpacing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Weingarten, Jenna. Featured Cover Story “The Gray Seed.” </w:t>
      </w:r>
      <w:r w:rsidRPr="001F567E">
        <w:rPr>
          <w:rFonts w:ascii="Times New Roman" w:hAnsi="Times New Roman"/>
          <w:i/>
          <w:color w:val="000000" w:themeColor="text1"/>
          <w:sz w:val="24"/>
          <w:szCs w:val="24"/>
        </w:rPr>
        <w:t>Creative Kids Magazine</w:t>
      </w:r>
      <w:r w:rsidRPr="001F567E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vol. 34, no. 4, 2016, pp. 14-15. </w:t>
      </w:r>
    </w:p>
    <w:p w14:paraId="0DB5A96E" w14:textId="77777777" w:rsidR="0008214D" w:rsidRDefault="0008214D" w:rsidP="0008214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00C28498" w14:textId="3CEBD16B" w:rsidR="0001048C" w:rsidRDefault="009B76CF" w:rsidP="0008214D">
      <w:pPr>
        <w:pStyle w:val="Body1"/>
        <w:spacing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1F567E">
        <w:rPr>
          <w:rFonts w:ascii="Times New Roman" w:hAnsi="Times New Roman"/>
          <w:color w:val="000000" w:themeColor="text1"/>
          <w:sz w:val="24"/>
          <w:szCs w:val="24"/>
        </w:rPr>
        <w:t>Weingarten, Jenna. “</w:t>
      </w:r>
      <w:r w:rsidR="00AE3065" w:rsidRPr="001F567E">
        <w:rPr>
          <w:rFonts w:ascii="Times New Roman" w:hAnsi="Times New Roman"/>
          <w:color w:val="000000" w:themeColor="text1"/>
          <w:sz w:val="24"/>
          <w:szCs w:val="24"/>
        </w:rPr>
        <w:t>The Golden Key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.” </w:t>
      </w:r>
      <w:r w:rsidRPr="001F567E">
        <w:rPr>
          <w:rFonts w:ascii="Times New Roman" w:hAnsi="Times New Roman"/>
          <w:i/>
          <w:iCs/>
          <w:color w:val="000000" w:themeColor="text1"/>
          <w:sz w:val="24"/>
          <w:szCs w:val="24"/>
        </w:rPr>
        <w:t>Pushing Past Limits: Young Writers Anthology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, edited by Derek Koehl</w:t>
      </w:r>
      <w:r w:rsidR="000E0524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and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0524" w:rsidRPr="001F567E">
        <w:rPr>
          <w:rFonts w:ascii="Times New Roman" w:hAnsi="Times New Roman"/>
          <w:color w:val="000000" w:themeColor="text1"/>
          <w:sz w:val="24"/>
          <w:szCs w:val="24"/>
        </w:rPr>
        <w:t>Kelsey Beach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E0524"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F567E">
        <w:rPr>
          <w:rFonts w:ascii="Times New Roman" w:hAnsi="Times New Roman"/>
          <w:color w:val="000000" w:themeColor="text1"/>
          <w:sz w:val="24"/>
          <w:szCs w:val="24"/>
        </w:rPr>
        <w:t>VerbalEyze</w:t>
      </w:r>
      <w:proofErr w:type="spellEnd"/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 Press, 201</w:t>
      </w:r>
      <w:r w:rsidR="000E0524" w:rsidRPr="001F567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, pp. </w:t>
      </w:r>
      <w:r w:rsidR="000E0524" w:rsidRPr="001F567E">
        <w:rPr>
          <w:rFonts w:ascii="Times New Roman" w:hAnsi="Times New Roman"/>
          <w:color w:val="000000" w:themeColor="text1"/>
          <w:sz w:val="24"/>
          <w:szCs w:val="24"/>
        </w:rPr>
        <w:t>85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E0524" w:rsidRPr="001F567E">
        <w:rPr>
          <w:rFonts w:ascii="Times New Roman" w:hAnsi="Times New Roman"/>
          <w:color w:val="000000" w:themeColor="text1"/>
          <w:sz w:val="24"/>
          <w:szCs w:val="24"/>
        </w:rPr>
        <w:t>99</w:t>
      </w:r>
      <w:r w:rsidRPr="001F567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7D6BCD2" w14:textId="07BAF868" w:rsidR="00C370A2" w:rsidRPr="00B2193E" w:rsidRDefault="00C370A2" w:rsidP="007F3BDF">
      <w:pPr>
        <w:pStyle w:val="Body1"/>
        <w:spacing w:line="240" w:lineRule="auto"/>
        <w:contextualSpacing/>
        <w:rPr>
          <w:rFonts w:ascii="Times New Roman" w:hAnsi="Times New Roman"/>
          <w:iCs/>
          <w:sz w:val="24"/>
          <w:szCs w:val="24"/>
        </w:rPr>
      </w:pPr>
    </w:p>
    <w:sectPr w:rsidR="00C370A2" w:rsidRPr="00B2193E" w:rsidSect="004C5A65">
      <w:headerReference w:type="default" r:id="rId7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0297" w14:textId="77777777" w:rsidR="00924A5C" w:rsidRDefault="00924A5C" w:rsidP="00CF025A">
      <w:r>
        <w:separator/>
      </w:r>
    </w:p>
  </w:endnote>
  <w:endnote w:type="continuationSeparator" w:id="0">
    <w:p w14:paraId="0EDA37DD" w14:textId="77777777" w:rsidR="00924A5C" w:rsidRDefault="00924A5C" w:rsidP="00CF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4BD2" w14:textId="77777777" w:rsidR="00924A5C" w:rsidRDefault="00924A5C" w:rsidP="00CF025A">
      <w:r>
        <w:separator/>
      </w:r>
    </w:p>
  </w:footnote>
  <w:footnote w:type="continuationSeparator" w:id="0">
    <w:p w14:paraId="218AC07F" w14:textId="77777777" w:rsidR="00924A5C" w:rsidRDefault="00924A5C" w:rsidP="00CF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AA13" w14:textId="5ABBBF92" w:rsidR="00770887" w:rsidRPr="00DA76F5" w:rsidRDefault="005D057D" w:rsidP="005D057D">
    <w:pPr>
      <w:pStyle w:val="Body1"/>
      <w:spacing w:line="240" w:lineRule="auto"/>
      <w:contextualSpacing/>
      <w:jc w:val="center"/>
      <w:rPr>
        <w:rFonts w:ascii="Times New Roman" w:hAnsi="Times New Roman"/>
        <w:b/>
        <w:color w:val="000000" w:themeColor="text1"/>
        <w:sz w:val="28"/>
        <w:szCs w:val="28"/>
      </w:rPr>
    </w:pPr>
    <w:r w:rsidRPr="00DA76F5">
      <w:rPr>
        <w:rFonts w:ascii="Times New Roman" w:hAnsi="Times New Roman"/>
        <w:b/>
        <w:sz w:val="28"/>
        <w:szCs w:val="28"/>
      </w:rPr>
      <w:t xml:space="preserve">Jenna </w:t>
    </w:r>
    <w:r w:rsidR="001F567E" w:rsidRPr="00DA76F5">
      <w:rPr>
        <w:rFonts w:ascii="Times New Roman" w:hAnsi="Times New Roman"/>
        <w:b/>
        <w:sz w:val="28"/>
        <w:szCs w:val="28"/>
      </w:rPr>
      <w:t xml:space="preserve">P. </w:t>
    </w:r>
    <w:r w:rsidRPr="00DA76F5">
      <w:rPr>
        <w:rFonts w:ascii="Times New Roman" w:hAnsi="Times New Roman"/>
        <w:b/>
        <w:sz w:val="28"/>
        <w:szCs w:val="28"/>
      </w:rPr>
      <w:t>Weingarten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E10"/>
    <w:multiLevelType w:val="hybridMultilevel"/>
    <w:tmpl w:val="09A2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1A17"/>
    <w:multiLevelType w:val="hybridMultilevel"/>
    <w:tmpl w:val="48EA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358B"/>
    <w:multiLevelType w:val="hybridMultilevel"/>
    <w:tmpl w:val="9752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AFE"/>
    <w:multiLevelType w:val="hybridMultilevel"/>
    <w:tmpl w:val="895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1BB4"/>
    <w:multiLevelType w:val="hybridMultilevel"/>
    <w:tmpl w:val="0C70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321B6"/>
    <w:multiLevelType w:val="hybridMultilevel"/>
    <w:tmpl w:val="E42A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06EF5"/>
    <w:multiLevelType w:val="hybridMultilevel"/>
    <w:tmpl w:val="174C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92876"/>
    <w:multiLevelType w:val="hybridMultilevel"/>
    <w:tmpl w:val="01E4F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F70529"/>
    <w:multiLevelType w:val="hybridMultilevel"/>
    <w:tmpl w:val="6A966B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AC5534B"/>
    <w:multiLevelType w:val="hybridMultilevel"/>
    <w:tmpl w:val="5AAE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0B3C"/>
    <w:multiLevelType w:val="hybridMultilevel"/>
    <w:tmpl w:val="95D23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376EA7"/>
    <w:multiLevelType w:val="hybridMultilevel"/>
    <w:tmpl w:val="9A8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37791">
    <w:abstractNumId w:val="3"/>
  </w:num>
  <w:num w:numId="2" w16cid:durableId="1280408271">
    <w:abstractNumId w:val="4"/>
  </w:num>
  <w:num w:numId="3" w16cid:durableId="1310985447">
    <w:abstractNumId w:val="9"/>
  </w:num>
  <w:num w:numId="4" w16cid:durableId="1065640080">
    <w:abstractNumId w:val="2"/>
  </w:num>
  <w:num w:numId="5" w16cid:durableId="1414666592">
    <w:abstractNumId w:val="0"/>
  </w:num>
  <w:num w:numId="6" w16cid:durableId="1012999890">
    <w:abstractNumId w:val="5"/>
  </w:num>
  <w:num w:numId="7" w16cid:durableId="1982491595">
    <w:abstractNumId w:val="6"/>
  </w:num>
  <w:num w:numId="8" w16cid:durableId="1277828013">
    <w:abstractNumId w:val="11"/>
  </w:num>
  <w:num w:numId="9" w16cid:durableId="1224634271">
    <w:abstractNumId w:val="1"/>
  </w:num>
  <w:num w:numId="10" w16cid:durableId="1356275160">
    <w:abstractNumId w:val="7"/>
  </w:num>
  <w:num w:numId="11" w16cid:durableId="2075732482">
    <w:abstractNumId w:val="10"/>
  </w:num>
  <w:num w:numId="12" w16cid:durableId="2016372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19"/>
    <w:rsid w:val="000005AC"/>
    <w:rsid w:val="00000AC7"/>
    <w:rsid w:val="00001917"/>
    <w:rsid w:val="000019EB"/>
    <w:rsid w:val="00001C70"/>
    <w:rsid w:val="00003736"/>
    <w:rsid w:val="00005BDC"/>
    <w:rsid w:val="00006BF7"/>
    <w:rsid w:val="0001048C"/>
    <w:rsid w:val="00011C2D"/>
    <w:rsid w:val="0001367C"/>
    <w:rsid w:val="00015055"/>
    <w:rsid w:val="0001797C"/>
    <w:rsid w:val="000212FF"/>
    <w:rsid w:val="00022348"/>
    <w:rsid w:val="00022D74"/>
    <w:rsid w:val="00026E37"/>
    <w:rsid w:val="00027ADB"/>
    <w:rsid w:val="00027C52"/>
    <w:rsid w:val="00027EA0"/>
    <w:rsid w:val="00032AFB"/>
    <w:rsid w:val="00033C40"/>
    <w:rsid w:val="00033F8A"/>
    <w:rsid w:val="000350FA"/>
    <w:rsid w:val="0005505A"/>
    <w:rsid w:val="00055A24"/>
    <w:rsid w:val="000644F3"/>
    <w:rsid w:val="00064DDC"/>
    <w:rsid w:val="00064DFF"/>
    <w:rsid w:val="0006684A"/>
    <w:rsid w:val="00066DDA"/>
    <w:rsid w:val="00067DCC"/>
    <w:rsid w:val="0007446D"/>
    <w:rsid w:val="000745AE"/>
    <w:rsid w:val="00074FDD"/>
    <w:rsid w:val="0008214D"/>
    <w:rsid w:val="00082745"/>
    <w:rsid w:val="00083CDC"/>
    <w:rsid w:val="000842B0"/>
    <w:rsid w:val="00084AB1"/>
    <w:rsid w:val="00085E9D"/>
    <w:rsid w:val="00086A56"/>
    <w:rsid w:val="00090F76"/>
    <w:rsid w:val="00092D5E"/>
    <w:rsid w:val="00096D73"/>
    <w:rsid w:val="000971BD"/>
    <w:rsid w:val="000A0240"/>
    <w:rsid w:val="000A7166"/>
    <w:rsid w:val="000A719E"/>
    <w:rsid w:val="000B1373"/>
    <w:rsid w:val="000B3235"/>
    <w:rsid w:val="000B52A6"/>
    <w:rsid w:val="000B627F"/>
    <w:rsid w:val="000B7FBE"/>
    <w:rsid w:val="000C1284"/>
    <w:rsid w:val="000C27E8"/>
    <w:rsid w:val="000C291B"/>
    <w:rsid w:val="000C4861"/>
    <w:rsid w:val="000C76B2"/>
    <w:rsid w:val="000D118B"/>
    <w:rsid w:val="000D23CA"/>
    <w:rsid w:val="000D635E"/>
    <w:rsid w:val="000D7921"/>
    <w:rsid w:val="000E0524"/>
    <w:rsid w:val="000E2F72"/>
    <w:rsid w:val="000E300B"/>
    <w:rsid w:val="000E532F"/>
    <w:rsid w:val="000E5A0E"/>
    <w:rsid w:val="000F045E"/>
    <w:rsid w:val="000F25F8"/>
    <w:rsid w:val="000F262D"/>
    <w:rsid w:val="000F3FCD"/>
    <w:rsid w:val="000F4644"/>
    <w:rsid w:val="000F5D48"/>
    <w:rsid w:val="001027CA"/>
    <w:rsid w:val="00103FE5"/>
    <w:rsid w:val="00104D2F"/>
    <w:rsid w:val="001073AC"/>
    <w:rsid w:val="00110172"/>
    <w:rsid w:val="001111B9"/>
    <w:rsid w:val="001150E9"/>
    <w:rsid w:val="001161DD"/>
    <w:rsid w:val="001218CB"/>
    <w:rsid w:val="0012438E"/>
    <w:rsid w:val="00125328"/>
    <w:rsid w:val="00130F9D"/>
    <w:rsid w:val="0013492F"/>
    <w:rsid w:val="001369B7"/>
    <w:rsid w:val="001429F6"/>
    <w:rsid w:val="0014617D"/>
    <w:rsid w:val="001469A1"/>
    <w:rsid w:val="00147134"/>
    <w:rsid w:val="00150F7B"/>
    <w:rsid w:val="0015600A"/>
    <w:rsid w:val="001572A0"/>
    <w:rsid w:val="00161AC9"/>
    <w:rsid w:val="001624D1"/>
    <w:rsid w:val="0016489C"/>
    <w:rsid w:val="00164D82"/>
    <w:rsid w:val="00165757"/>
    <w:rsid w:val="001700D9"/>
    <w:rsid w:val="00170487"/>
    <w:rsid w:val="00170CB5"/>
    <w:rsid w:val="00175543"/>
    <w:rsid w:val="00176B76"/>
    <w:rsid w:val="00176EAE"/>
    <w:rsid w:val="00180DB3"/>
    <w:rsid w:val="00186D08"/>
    <w:rsid w:val="00187F7C"/>
    <w:rsid w:val="0019064F"/>
    <w:rsid w:val="00192DF0"/>
    <w:rsid w:val="001A0804"/>
    <w:rsid w:val="001A1255"/>
    <w:rsid w:val="001A5662"/>
    <w:rsid w:val="001A637E"/>
    <w:rsid w:val="001A7B8B"/>
    <w:rsid w:val="001B129A"/>
    <w:rsid w:val="001B215E"/>
    <w:rsid w:val="001C0B11"/>
    <w:rsid w:val="001C2E05"/>
    <w:rsid w:val="001D05FD"/>
    <w:rsid w:val="001D06BE"/>
    <w:rsid w:val="001D36F3"/>
    <w:rsid w:val="001D4068"/>
    <w:rsid w:val="001D5FC9"/>
    <w:rsid w:val="001D6174"/>
    <w:rsid w:val="001D64AE"/>
    <w:rsid w:val="001D6D0D"/>
    <w:rsid w:val="001D798D"/>
    <w:rsid w:val="001E0B26"/>
    <w:rsid w:val="001E1035"/>
    <w:rsid w:val="001E5FDB"/>
    <w:rsid w:val="001F21DA"/>
    <w:rsid w:val="001F4DE0"/>
    <w:rsid w:val="001F567E"/>
    <w:rsid w:val="001F61A6"/>
    <w:rsid w:val="00200567"/>
    <w:rsid w:val="002115E8"/>
    <w:rsid w:val="00213292"/>
    <w:rsid w:val="0021567E"/>
    <w:rsid w:val="00216210"/>
    <w:rsid w:val="00220BBF"/>
    <w:rsid w:val="00222B73"/>
    <w:rsid w:val="002252F4"/>
    <w:rsid w:val="00225968"/>
    <w:rsid w:val="0023270D"/>
    <w:rsid w:val="002378D6"/>
    <w:rsid w:val="00241273"/>
    <w:rsid w:val="00242D3B"/>
    <w:rsid w:val="00243080"/>
    <w:rsid w:val="00244579"/>
    <w:rsid w:val="00247E2A"/>
    <w:rsid w:val="00252E95"/>
    <w:rsid w:val="00255745"/>
    <w:rsid w:val="00257245"/>
    <w:rsid w:val="00261BB2"/>
    <w:rsid w:val="00270833"/>
    <w:rsid w:val="002709E0"/>
    <w:rsid w:val="00276CB9"/>
    <w:rsid w:val="00280155"/>
    <w:rsid w:val="00280B15"/>
    <w:rsid w:val="00282044"/>
    <w:rsid w:val="002849F8"/>
    <w:rsid w:val="0028767F"/>
    <w:rsid w:val="00291D46"/>
    <w:rsid w:val="00294D5A"/>
    <w:rsid w:val="00296257"/>
    <w:rsid w:val="00296DFF"/>
    <w:rsid w:val="00297D17"/>
    <w:rsid w:val="002A273E"/>
    <w:rsid w:val="002A2E00"/>
    <w:rsid w:val="002A3318"/>
    <w:rsid w:val="002A4CD8"/>
    <w:rsid w:val="002A529C"/>
    <w:rsid w:val="002A7272"/>
    <w:rsid w:val="002A7A42"/>
    <w:rsid w:val="002B187F"/>
    <w:rsid w:val="002B1FDC"/>
    <w:rsid w:val="002B2F1F"/>
    <w:rsid w:val="002B5693"/>
    <w:rsid w:val="002B773F"/>
    <w:rsid w:val="002B7BE8"/>
    <w:rsid w:val="002C0281"/>
    <w:rsid w:val="002C052E"/>
    <w:rsid w:val="002C0E6B"/>
    <w:rsid w:val="002C434C"/>
    <w:rsid w:val="002C7185"/>
    <w:rsid w:val="002C7630"/>
    <w:rsid w:val="002C7F17"/>
    <w:rsid w:val="002D0859"/>
    <w:rsid w:val="002D1229"/>
    <w:rsid w:val="002D337A"/>
    <w:rsid w:val="002D4AD9"/>
    <w:rsid w:val="002E558F"/>
    <w:rsid w:val="002E5D77"/>
    <w:rsid w:val="002E7707"/>
    <w:rsid w:val="002F3C8A"/>
    <w:rsid w:val="002F453B"/>
    <w:rsid w:val="00300689"/>
    <w:rsid w:val="003021D8"/>
    <w:rsid w:val="00304C21"/>
    <w:rsid w:val="00306A27"/>
    <w:rsid w:val="00306C08"/>
    <w:rsid w:val="00307820"/>
    <w:rsid w:val="00317D0B"/>
    <w:rsid w:val="00321A6A"/>
    <w:rsid w:val="00327749"/>
    <w:rsid w:val="00331CC2"/>
    <w:rsid w:val="00332861"/>
    <w:rsid w:val="0033334E"/>
    <w:rsid w:val="00333C81"/>
    <w:rsid w:val="00333D51"/>
    <w:rsid w:val="00340D15"/>
    <w:rsid w:val="00342264"/>
    <w:rsid w:val="00344366"/>
    <w:rsid w:val="00344C84"/>
    <w:rsid w:val="00345B9D"/>
    <w:rsid w:val="00345C4F"/>
    <w:rsid w:val="00345C72"/>
    <w:rsid w:val="00353F56"/>
    <w:rsid w:val="0035491D"/>
    <w:rsid w:val="003558F7"/>
    <w:rsid w:val="00355F30"/>
    <w:rsid w:val="00362BC4"/>
    <w:rsid w:val="00365C0B"/>
    <w:rsid w:val="00366272"/>
    <w:rsid w:val="003664C0"/>
    <w:rsid w:val="00366CB5"/>
    <w:rsid w:val="0036701A"/>
    <w:rsid w:val="0037069E"/>
    <w:rsid w:val="00371C30"/>
    <w:rsid w:val="00376047"/>
    <w:rsid w:val="00381A5F"/>
    <w:rsid w:val="00384439"/>
    <w:rsid w:val="00385422"/>
    <w:rsid w:val="00393B47"/>
    <w:rsid w:val="00394912"/>
    <w:rsid w:val="00395548"/>
    <w:rsid w:val="00396518"/>
    <w:rsid w:val="003A1354"/>
    <w:rsid w:val="003A1699"/>
    <w:rsid w:val="003A7C8C"/>
    <w:rsid w:val="003B04D7"/>
    <w:rsid w:val="003B2A8C"/>
    <w:rsid w:val="003B39F7"/>
    <w:rsid w:val="003B3AF9"/>
    <w:rsid w:val="003B6567"/>
    <w:rsid w:val="003B67BF"/>
    <w:rsid w:val="003B67DF"/>
    <w:rsid w:val="003C12A1"/>
    <w:rsid w:val="003C2D6A"/>
    <w:rsid w:val="003C2FC9"/>
    <w:rsid w:val="003C4907"/>
    <w:rsid w:val="003C736F"/>
    <w:rsid w:val="003D03AC"/>
    <w:rsid w:val="003D0F9A"/>
    <w:rsid w:val="003D128E"/>
    <w:rsid w:val="003D3214"/>
    <w:rsid w:val="003F05A3"/>
    <w:rsid w:val="003F167C"/>
    <w:rsid w:val="003F451F"/>
    <w:rsid w:val="003F6791"/>
    <w:rsid w:val="003F6798"/>
    <w:rsid w:val="00402ADD"/>
    <w:rsid w:val="00404161"/>
    <w:rsid w:val="00410027"/>
    <w:rsid w:val="00414090"/>
    <w:rsid w:val="00416F6D"/>
    <w:rsid w:val="0042142D"/>
    <w:rsid w:val="00421966"/>
    <w:rsid w:val="00422429"/>
    <w:rsid w:val="004247E8"/>
    <w:rsid w:val="00424D40"/>
    <w:rsid w:val="00425658"/>
    <w:rsid w:val="00426348"/>
    <w:rsid w:val="004268AF"/>
    <w:rsid w:val="00430340"/>
    <w:rsid w:val="00433500"/>
    <w:rsid w:val="00437267"/>
    <w:rsid w:val="00440BE1"/>
    <w:rsid w:val="00440BFA"/>
    <w:rsid w:val="0044225B"/>
    <w:rsid w:val="00446CDD"/>
    <w:rsid w:val="004512F0"/>
    <w:rsid w:val="0045359D"/>
    <w:rsid w:val="00454245"/>
    <w:rsid w:val="00457E2A"/>
    <w:rsid w:val="00461E35"/>
    <w:rsid w:val="00463058"/>
    <w:rsid w:val="00463B77"/>
    <w:rsid w:val="004712FA"/>
    <w:rsid w:val="00474837"/>
    <w:rsid w:val="00475404"/>
    <w:rsid w:val="00476AA5"/>
    <w:rsid w:val="00477154"/>
    <w:rsid w:val="00481013"/>
    <w:rsid w:val="00481B91"/>
    <w:rsid w:val="00486B80"/>
    <w:rsid w:val="0049025F"/>
    <w:rsid w:val="004939CC"/>
    <w:rsid w:val="004A15B2"/>
    <w:rsid w:val="004A26ED"/>
    <w:rsid w:val="004A27B5"/>
    <w:rsid w:val="004A3AE3"/>
    <w:rsid w:val="004A3C6C"/>
    <w:rsid w:val="004A5B14"/>
    <w:rsid w:val="004B2A24"/>
    <w:rsid w:val="004B4218"/>
    <w:rsid w:val="004B7DB6"/>
    <w:rsid w:val="004C1BA2"/>
    <w:rsid w:val="004C3CE3"/>
    <w:rsid w:val="004C5A65"/>
    <w:rsid w:val="004C6FD6"/>
    <w:rsid w:val="004D0435"/>
    <w:rsid w:val="004D0863"/>
    <w:rsid w:val="004D2875"/>
    <w:rsid w:val="004D48DC"/>
    <w:rsid w:val="004D4BA6"/>
    <w:rsid w:val="004D6DA7"/>
    <w:rsid w:val="004E0E3D"/>
    <w:rsid w:val="004E0F20"/>
    <w:rsid w:val="004E1CD0"/>
    <w:rsid w:val="004E5C7E"/>
    <w:rsid w:val="004F0991"/>
    <w:rsid w:val="004F2FD5"/>
    <w:rsid w:val="004F3470"/>
    <w:rsid w:val="004F4C93"/>
    <w:rsid w:val="004F5006"/>
    <w:rsid w:val="004F6344"/>
    <w:rsid w:val="004F7136"/>
    <w:rsid w:val="004F7A6A"/>
    <w:rsid w:val="005037F0"/>
    <w:rsid w:val="00503D60"/>
    <w:rsid w:val="005073E4"/>
    <w:rsid w:val="00515B5B"/>
    <w:rsid w:val="00516625"/>
    <w:rsid w:val="005226F0"/>
    <w:rsid w:val="00523FC2"/>
    <w:rsid w:val="00526F8B"/>
    <w:rsid w:val="00531983"/>
    <w:rsid w:val="0053199C"/>
    <w:rsid w:val="00535200"/>
    <w:rsid w:val="0053564C"/>
    <w:rsid w:val="005359D7"/>
    <w:rsid w:val="00552529"/>
    <w:rsid w:val="005534F4"/>
    <w:rsid w:val="0055478E"/>
    <w:rsid w:val="00560761"/>
    <w:rsid w:val="0056187A"/>
    <w:rsid w:val="00561D8C"/>
    <w:rsid w:val="00563BAB"/>
    <w:rsid w:val="0056706A"/>
    <w:rsid w:val="00567A79"/>
    <w:rsid w:val="0057669F"/>
    <w:rsid w:val="005778BD"/>
    <w:rsid w:val="0058399F"/>
    <w:rsid w:val="005857E5"/>
    <w:rsid w:val="00585A6F"/>
    <w:rsid w:val="0059019B"/>
    <w:rsid w:val="00591B2D"/>
    <w:rsid w:val="00591DC6"/>
    <w:rsid w:val="005936F7"/>
    <w:rsid w:val="00596685"/>
    <w:rsid w:val="005A24ED"/>
    <w:rsid w:val="005A45A9"/>
    <w:rsid w:val="005A463F"/>
    <w:rsid w:val="005B050A"/>
    <w:rsid w:val="005B0B9C"/>
    <w:rsid w:val="005B139E"/>
    <w:rsid w:val="005B3AAF"/>
    <w:rsid w:val="005B6617"/>
    <w:rsid w:val="005C14D3"/>
    <w:rsid w:val="005C3C84"/>
    <w:rsid w:val="005C4069"/>
    <w:rsid w:val="005D057D"/>
    <w:rsid w:val="005D573A"/>
    <w:rsid w:val="005D6021"/>
    <w:rsid w:val="005E1825"/>
    <w:rsid w:val="005E228C"/>
    <w:rsid w:val="005E3ABC"/>
    <w:rsid w:val="005E4559"/>
    <w:rsid w:val="005E639A"/>
    <w:rsid w:val="005F11A6"/>
    <w:rsid w:val="005F11F0"/>
    <w:rsid w:val="005F1F4B"/>
    <w:rsid w:val="005F5155"/>
    <w:rsid w:val="005F5A87"/>
    <w:rsid w:val="005F7D9D"/>
    <w:rsid w:val="005F7DD8"/>
    <w:rsid w:val="00600B77"/>
    <w:rsid w:val="00602712"/>
    <w:rsid w:val="00603D53"/>
    <w:rsid w:val="00604469"/>
    <w:rsid w:val="00604A3E"/>
    <w:rsid w:val="006056BA"/>
    <w:rsid w:val="006065CE"/>
    <w:rsid w:val="00606BF0"/>
    <w:rsid w:val="00615F3E"/>
    <w:rsid w:val="00624B2B"/>
    <w:rsid w:val="0062509B"/>
    <w:rsid w:val="00626C4C"/>
    <w:rsid w:val="00630C61"/>
    <w:rsid w:val="0063474D"/>
    <w:rsid w:val="0063650E"/>
    <w:rsid w:val="00642478"/>
    <w:rsid w:val="006436B2"/>
    <w:rsid w:val="00643CD1"/>
    <w:rsid w:val="00643EEB"/>
    <w:rsid w:val="006457DA"/>
    <w:rsid w:val="0064593D"/>
    <w:rsid w:val="0064678B"/>
    <w:rsid w:val="006472F7"/>
    <w:rsid w:val="0065112A"/>
    <w:rsid w:val="00651877"/>
    <w:rsid w:val="00651915"/>
    <w:rsid w:val="00657909"/>
    <w:rsid w:val="00657A81"/>
    <w:rsid w:val="006603B2"/>
    <w:rsid w:val="00662EC0"/>
    <w:rsid w:val="0066589D"/>
    <w:rsid w:val="00665AB0"/>
    <w:rsid w:val="0066689B"/>
    <w:rsid w:val="00667F97"/>
    <w:rsid w:val="00673E24"/>
    <w:rsid w:val="006750A7"/>
    <w:rsid w:val="006775AC"/>
    <w:rsid w:val="006776A6"/>
    <w:rsid w:val="00680D4F"/>
    <w:rsid w:val="00684964"/>
    <w:rsid w:val="00685AA4"/>
    <w:rsid w:val="00685F2F"/>
    <w:rsid w:val="00692291"/>
    <w:rsid w:val="006942BE"/>
    <w:rsid w:val="006A1782"/>
    <w:rsid w:val="006A273E"/>
    <w:rsid w:val="006A3A69"/>
    <w:rsid w:val="006A7335"/>
    <w:rsid w:val="006B6206"/>
    <w:rsid w:val="006B6642"/>
    <w:rsid w:val="006B76F6"/>
    <w:rsid w:val="006C10A5"/>
    <w:rsid w:val="006C203B"/>
    <w:rsid w:val="006C39C3"/>
    <w:rsid w:val="006C3F82"/>
    <w:rsid w:val="006C7461"/>
    <w:rsid w:val="006D0B12"/>
    <w:rsid w:val="006D34CB"/>
    <w:rsid w:val="006E0758"/>
    <w:rsid w:val="006E0B31"/>
    <w:rsid w:val="006E1253"/>
    <w:rsid w:val="006E4F2E"/>
    <w:rsid w:val="006E7AD0"/>
    <w:rsid w:val="006F05AD"/>
    <w:rsid w:val="006F1346"/>
    <w:rsid w:val="006F3D77"/>
    <w:rsid w:val="006F3EF6"/>
    <w:rsid w:val="0070069E"/>
    <w:rsid w:val="00700A35"/>
    <w:rsid w:val="00701CFA"/>
    <w:rsid w:val="007052E0"/>
    <w:rsid w:val="00710776"/>
    <w:rsid w:val="00720D24"/>
    <w:rsid w:val="00720D58"/>
    <w:rsid w:val="00721560"/>
    <w:rsid w:val="00725C0B"/>
    <w:rsid w:val="00730323"/>
    <w:rsid w:val="0073413F"/>
    <w:rsid w:val="00736849"/>
    <w:rsid w:val="00736E65"/>
    <w:rsid w:val="007376B6"/>
    <w:rsid w:val="007424A5"/>
    <w:rsid w:val="00747098"/>
    <w:rsid w:val="00747FE8"/>
    <w:rsid w:val="007537EF"/>
    <w:rsid w:val="007540A2"/>
    <w:rsid w:val="0075508B"/>
    <w:rsid w:val="007622D4"/>
    <w:rsid w:val="00763C98"/>
    <w:rsid w:val="0076656B"/>
    <w:rsid w:val="00767BEA"/>
    <w:rsid w:val="00770887"/>
    <w:rsid w:val="00770F4C"/>
    <w:rsid w:val="00771A87"/>
    <w:rsid w:val="007731A8"/>
    <w:rsid w:val="00775583"/>
    <w:rsid w:val="00776D2B"/>
    <w:rsid w:val="007779B9"/>
    <w:rsid w:val="00781C6A"/>
    <w:rsid w:val="00784064"/>
    <w:rsid w:val="00784F5C"/>
    <w:rsid w:val="00787610"/>
    <w:rsid w:val="007920F2"/>
    <w:rsid w:val="00792736"/>
    <w:rsid w:val="0079353E"/>
    <w:rsid w:val="00793837"/>
    <w:rsid w:val="00793D4C"/>
    <w:rsid w:val="007970CD"/>
    <w:rsid w:val="00797A4C"/>
    <w:rsid w:val="007A0F62"/>
    <w:rsid w:val="007A1981"/>
    <w:rsid w:val="007A7993"/>
    <w:rsid w:val="007B03C5"/>
    <w:rsid w:val="007B0B08"/>
    <w:rsid w:val="007B1139"/>
    <w:rsid w:val="007B1E5F"/>
    <w:rsid w:val="007B36E6"/>
    <w:rsid w:val="007B4633"/>
    <w:rsid w:val="007B5967"/>
    <w:rsid w:val="007B7ABA"/>
    <w:rsid w:val="007C05BA"/>
    <w:rsid w:val="007C10D2"/>
    <w:rsid w:val="007C4C61"/>
    <w:rsid w:val="007C7184"/>
    <w:rsid w:val="007D0241"/>
    <w:rsid w:val="007D1BC0"/>
    <w:rsid w:val="007D2EED"/>
    <w:rsid w:val="007D2F08"/>
    <w:rsid w:val="007D5882"/>
    <w:rsid w:val="007D74C3"/>
    <w:rsid w:val="007D7E02"/>
    <w:rsid w:val="007E090D"/>
    <w:rsid w:val="007E100E"/>
    <w:rsid w:val="007E474B"/>
    <w:rsid w:val="007E6C0D"/>
    <w:rsid w:val="007E6D8C"/>
    <w:rsid w:val="007E7551"/>
    <w:rsid w:val="007E75BB"/>
    <w:rsid w:val="007F1BB4"/>
    <w:rsid w:val="007F3633"/>
    <w:rsid w:val="007F3BDF"/>
    <w:rsid w:val="007F6983"/>
    <w:rsid w:val="00804A76"/>
    <w:rsid w:val="00805598"/>
    <w:rsid w:val="00806804"/>
    <w:rsid w:val="00810218"/>
    <w:rsid w:val="00810ABA"/>
    <w:rsid w:val="00814F40"/>
    <w:rsid w:val="0082077A"/>
    <w:rsid w:val="008211B1"/>
    <w:rsid w:val="0082252D"/>
    <w:rsid w:val="008229C7"/>
    <w:rsid w:val="00825242"/>
    <w:rsid w:val="0083532E"/>
    <w:rsid w:val="00835DBD"/>
    <w:rsid w:val="00837A9F"/>
    <w:rsid w:val="00853B0F"/>
    <w:rsid w:val="00856DE7"/>
    <w:rsid w:val="00864556"/>
    <w:rsid w:val="00873AFC"/>
    <w:rsid w:val="00875D9F"/>
    <w:rsid w:val="00877001"/>
    <w:rsid w:val="008820E0"/>
    <w:rsid w:val="00882ED2"/>
    <w:rsid w:val="008907B5"/>
    <w:rsid w:val="00890ABE"/>
    <w:rsid w:val="00891324"/>
    <w:rsid w:val="008933AA"/>
    <w:rsid w:val="00893848"/>
    <w:rsid w:val="0089442A"/>
    <w:rsid w:val="00894E95"/>
    <w:rsid w:val="00896EF3"/>
    <w:rsid w:val="008A2895"/>
    <w:rsid w:val="008A3027"/>
    <w:rsid w:val="008A3324"/>
    <w:rsid w:val="008A4F27"/>
    <w:rsid w:val="008A509C"/>
    <w:rsid w:val="008A543B"/>
    <w:rsid w:val="008A71A2"/>
    <w:rsid w:val="008B0E06"/>
    <w:rsid w:val="008B0F09"/>
    <w:rsid w:val="008B3415"/>
    <w:rsid w:val="008B4780"/>
    <w:rsid w:val="008C2B0A"/>
    <w:rsid w:val="008C577F"/>
    <w:rsid w:val="008D079B"/>
    <w:rsid w:val="008D0CFB"/>
    <w:rsid w:val="008D252B"/>
    <w:rsid w:val="008D3BEF"/>
    <w:rsid w:val="008D3F34"/>
    <w:rsid w:val="008E2E7A"/>
    <w:rsid w:val="008E6247"/>
    <w:rsid w:val="008F0F0D"/>
    <w:rsid w:val="008F2D26"/>
    <w:rsid w:val="008F6C3C"/>
    <w:rsid w:val="00900AF0"/>
    <w:rsid w:val="00902B39"/>
    <w:rsid w:val="00902B61"/>
    <w:rsid w:val="009152B1"/>
    <w:rsid w:val="00916870"/>
    <w:rsid w:val="00922F83"/>
    <w:rsid w:val="00924A5C"/>
    <w:rsid w:val="00924B3B"/>
    <w:rsid w:val="0092519E"/>
    <w:rsid w:val="00925573"/>
    <w:rsid w:val="009278B3"/>
    <w:rsid w:val="00931563"/>
    <w:rsid w:val="00932B37"/>
    <w:rsid w:val="009357A9"/>
    <w:rsid w:val="00937085"/>
    <w:rsid w:val="0094266C"/>
    <w:rsid w:val="009446F5"/>
    <w:rsid w:val="00945FC8"/>
    <w:rsid w:val="00946F53"/>
    <w:rsid w:val="009511A9"/>
    <w:rsid w:val="00951E39"/>
    <w:rsid w:val="00952E57"/>
    <w:rsid w:val="009559BE"/>
    <w:rsid w:val="0095682B"/>
    <w:rsid w:val="00957150"/>
    <w:rsid w:val="00962C24"/>
    <w:rsid w:val="00963C77"/>
    <w:rsid w:val="0096470E"/>
    <w:rsid w:val="009731B3"/>
    <w:rsid w:val="00974538"/>
    <w:rsid w:val="009751CB"/>
    <w:rsid w:val="00976611"/>
    <w:rsid w:val="00977337"/>
    <w:rsid w:val="009779AF"/>
    <w:rsid w:val="00980498"/>
    <w:rsid w:val="009824FA"/>
    <w:rsid w:val="00983940"/>
    <w:rsid w:val="009844CE"/>
    <w:rsid w:val="00984AC6"/>
    <w:rsid w:val="00986A38"/>
    <w:rsid w:val="00991267"/>
    <w:rsid w:val="0099298B"/>
    <w:rsid w:val="009933FD"/>
    <w:rsid w:val="009939C2"/>
    <w:rsid w:val="00993C6C"/>
    <w:rsid w:val="00994CC2"/>
    <w:rsid w:val="00997B86"/>
    <w:rsid w:val="00997EF3"/>
    <w:rsid w:val="009A3E62"/>
    <w:rsid w:val="009A5684"/>
    <w:rsid w:val="009A58F8"/>
    <w:rsid w:val="009A7290"/>
    <w:rsid w:val="009A78E3"/>
    <w:rsid w:val="009B4140"/>
    <w:rsid w:val="009B6580"/>
    <w:rsid w:val="009B6C0E"/>
    <w:rsid w:val="009B76CF"/>
    <w:rsid w:val="009C4D0C"/>
    <w:rsid w:val="009C628D"/>
    <w:rsid w:val="009C6F90"/>
    <w:rsid w:val="009D034E"/>
    <w:rsid w:val="009D084A"/>
    <w:rsid w:val="009D170C"/>
    <w:rsid w:val="009D1A84"/>
    <w:rsid w:val="009D4F56"/>
    <w:rsid w:val="009E37CF"/>
    <w:rsid w:val="009E4D35"/>
    <w:rsid w:val="009E6953"/>
    <w:rsid w:val="009E74EE"/>
    <w:rsid w:val="009F065E"/>
    <w:rsid w:val="009F1D27"/>
    <w:rsid w:val="00A0240A"/>
    <w:rsid w:val="00A06937"/>
    <w:rsid w:val="00A100D8"/>
    <w:rsid w:val="00A15BE3"/>
    <w:rsid w:val="00A16409"/>
    <w:rsid w:val="00A17CFE"/>
    <w:rsid w:val="00A22D9B"/>
    <w:rsid w:val="00A2441B"/>
    <w:rsid w:val="00A248EE"/>
    <w:rsid w:val="00A25AD1"/>
    <w:rsid w:val="00A301ED"/>
    <w:rsid w:val="00A31304"/>
    <w:rsid w:val="00A3367E"/>
    <w:rsid w:val="00A36EA4"/>
    <w:rsid w:val="00A415D8"/>
    <w:rsid w:val="00A44B77"/>
    <w:rsid w:val="00A479D2"/>
    <w:rsid w:val="00A5034F"/>
    <w:rsid w:val="00A508E7"/>
    <w:rsid w:val="00A52576"/>
    <w:rsid w:val="00A54144"/>
    <w:rsid w:val="00A54679"/>
    <w:rsid w:val="00A561A8"/>
    <w:rsid w:val="00A6245A"/>
    <w:rsid w:val="00A66CEB"/>
    <w:rsid w:val="00A67A8B"/>
    <w:rsid w:val="00A724EE"/>
    <w:rsid w:val="00A72C7A"/>
    <w:rsid w:val="00A75101"/>
    <w:rsid w:val="00A8021F"/>
    <w:rsid w:val="00A80A57"/>
    <w:rsid w:val="00A82F65"/>
    <w:rsid w:val="00A852B6"/>
    <w:rsid w:val="00A86F0A"/>
    <w:rsid w:val="00A90999"/>
    <w:rsid w:val="00A911E3"/>
    <w:rsid w:val="00A91BFD"/>
    <w:rsid w:val="00A91E54"/>
    <w:rsid w:val="00AA0850"/>
    <w:rsid w:val="00AA1116"/>
    <w:rsid w:val="00AA2A5B"/>
    <w:rsid w:val="00AA707A"/>
    <w:rsid w:val="00AA7A76"/>
    <w:rsid w:val="00AB161E"/>
    <w:rsid w:val="00AB2B64"/>
    <w:rsid w:val="00AB48B6"/>
    <w:rsid w:val="00AB5E3D"/>
    <w:rsid w:val="00AB6653"/>
    <w:rsid w:val="00AB6D33"/>
    <w:rsid w:val="00AC19CC"/>
    <w:rsid w:val="00AC50C7"/>
    <w:rsid w:val="00AC6712"/>
    <w:rsid w:val="00AC798C"/>
    <w:rsid w:val="00AD4E46"/>
    <w:rsid w:val="00AD7B00"/>
    <w:rsid w:val="00AE1C22"/>
    <w:rsid w:val="00AE3065"/>
    <w:rsid w:val="00AE6D79"/>
    <w:rsid w:val="00AE7DE1"/>
    <w:rsid w:val="00AE7E70"/>
    <w:rsid w:val="00AF0A23"/>
    <w:rsid w:val="00AF52D0"/>
    <w:rsid w:val="00AF5F8F"/>
    <w:rsid w:val="00B01E28"/>
    <w:rsid w:val="00B03B88"/>
    <w:rsid w:val="00B065FE"/>
    <w:rsid w:val="00B07247"/>
    <w:rsid w:val="00B11B7E"/>
    <w:rsid w:val="00B11CA6"/>
    <w:rsid w:val="00B12CFC"/>
    <w:rsid w:val="00B1383C"/>
    <w:rsid w:val="00B2193E"/>
    <w:rsid w:val="00B22395"/>
    <w:rsid w:val="00B23175"/>
    <w:rsid w:val="00B31119"/>
    <w:rsid w:val="00B315C8"/>
    <w:rsid w:val="00B32BE8"/>
    <w:rsid w:val="00B35D65"/>
    <w:rsid w:val="00B369E4"/>
    <w:rsid w:val="00B44437"/>
    <w:rsid w:val="00B51A3E"/>
    <w:rsid w:val="00B52110"/>
    <w:rsid w:val="00B52591"/>
    <w:rsid w:val="00B536CB"/>
    <w:rsid w:val="00B536D4"/>
    <w:rsid w:val="00B64F03"/>
    <w:rsid w:val="00B661D7"/>
    <w:rsid w:val="00B6744C"/>
    <w:rsid w:val="00B70637"/>
    <w:rsid w:val="00B709F8"/>
    <w:rsid w:val="00B70CB9"/>
    <w:rsid w:val="00B75A33"/>
    <w:rsid w:val="00B75B54"/>
    <w:rsid w:val="00B76B0C"/>
    <w:rsid w:val="00B77423"/>
    <w:rsid w:val="00B77CB9"/>
    <w:rsid w:val="00B824ED"/>
    <w:rsid w:val="00B82A32"/>
    <w:rsid w:val="00B82F87"/>
    <w:rsid w:val="00B85B46"/>
    <w:rsid w:val="00B86B1E"/>
    <w:rsid w:val="00B909E1"/>
    <w:rsid w:val="00B91331"/>
    <w:rsid w:val="00B913D8"/>
    <w:rsid w:val="00B95F0B"/>
    <w:rsid w:val="00B968EC"/>
    <w:rsid w:val="00B9737F"/>
    <w:rsid w:val="00BB10EF"/>
    <w:rsid w:val="00BB1D08"/>
    <w:rsid w:val="00BB1E57"/>
    <w:rsid w:val="00BB4BCF"/>
    <w:rsid w:val="00BB52FF"/>
    <w:rsid w:val="00BB5D22"/>
    <w:rsid w:val="00BB5FD2"/>
    <w:rsid w:val="00BB616E"/>
    <w:rsid w:val="00BB7ABF"/>
    <w:rsid w:val="00BC3805"/>
    <w:rsid w:val="00BC3919"/>
    <w:rsid w:val="00BC3C5A"/>
    <w:rsid w:val="00BC4B20"/>
    <w:rsid w:val="00BC5442"/>
    <w:rsid w:val="00BC5958"/>
    <w:rsid w:val="00BC595C"/>
    <w:rsid w:val="00BC64FE"/>
    <w:rsid w:val="00BC7D4B"/>
    <w:rsid w:val="00BD084C"/>
    <w:rsid w:val="00BD0E52"/>
    <w:rsid w:val="00BD3768"/>
    <w:rsid w:val="00BD61F6"/>
    <w:rsid w:val="00BD7BE2"/>
    <w:rsid w:val="00BE3A37"/>
    <w:rsid w:val="00BE4C37"/>
    <w:rsid w:val="00BE4EBF"/>
    <w:rsid w:val="00BF1217"/>
    <w:rsid w:val="00BF3482"/>
    <w:rsid w:val="00BF645B"/>
    <w:rsid w:val="00C00C94"/>
    <w:rsid w:val="00C05793"/>
    <w:rsid w:val="00C0600D"/>
    <w:rsid w:val="00C067FF"/>
    <w:rsid w:val="00C152DC"/>
    <w:rsid w:val="00C223F9"/>
    <w:rsid w:val="00C22740"/>
    <w:rsid w:val="00C27DF0"/>
    <w:rsid w:val="00C370A2"/>
    <w:rsid w:val="00C40C22"/>
    <w:rsid w:val="00C40CBF"/>
    <w:rsid w:val="00C43D34"/>
    <w:rsid w:val="00C44289"/>
    <w:rsid w:val="00C4596D"/>
    <w:rsid w:val="00C45B7D"/>
    <w:rsid w:val="00C473B2"/>
    <w:rsid w:val="00C47E04"/>
    <w:rsid w:val="00C50191"/>
    <w:rsid w:val="00C505FA"/>
    <w:rsid w:val="00C53338"/>
    <w:rsid w:val="00C53699"/>
    <w:rsid w:val="00C538BE"/>
    <w:rsid w:val="00C53E2C"/>
    <w:rsid w:val="00C61A60"/>
    <w:rsid w:val="00C631F1"/>
    <w:rsid w:val="00C7087B"/>
    <w:rsid w:val="00C756FC"/>
    <w:rsid w:val="00C75BDE"/>
    <w:rsid w:val="00C8152B"/>
    <w:rsid w:val="00C8367F"/>
    <w:rsid w:val="00C8463B"/>
    <w:rsid w:val="00C854C8"/>
    <w:rsid w:val="00C905C4"/>
    <w:rsid w:val="00C9398F"/>
    <w:rsid w:val="00C93F22"/>
    <w:rsid w:val="00C948E7"/>
    <w:rsid w:val="00C97113"/>
    <w:rsid w:val="00CA6BA9"/>
    <w:rsid w:val="00CB33B8"/>
    <w:rsid w:val="00CB4EA2"/>
    <w:rsid w:val="00CB623E"/>
    <w:rsid w:val="00CB65BD"/>
    <w:rsid w:val="00CC0CE0"/>
    <w:rsid w:val="00CC2129"/>
    <w:rsid w:val="00CC4DCB"/>
    <w:rsid w:val="00CC747E"/>
    <w:rsid w:val="00CD09A3"/>
    <w:rsid w:val="00CD16B2"/>
    <w:rsid w:val="00CD3A8F"/>
    <w:rsid w:val="00CD7A7C"/>
    <w:rsid w:val="00CE322B"/>
    <w:rsid w:val="00CE57AC"/>
    <w:rsid w:val="00CF025A"/>
    <w:rsid w:val="00CF05D2"/>
    <w:rsid w:val="00CF0B6E"/>
    <w:rsid w:val="00CF4AAC"/>
    <w:rsid w:val="00CF584B"/>
    <w:rsid w:val="00CF5DDB"/>
    <w:rsid w:val="00CF7CE7"/>
    <w:rsid w:val="00D0227C"/>
    <w:rsid w:val="00D04970"/>
    <w:rsid w:val="00D06022"/>
    <w:rsid w:val="00D163F1"/>
    <w:rsid w:val="00D17016"/>
    <w:rsid w:val="00D170A0"/>
    <w:rsid w:val="00D20F31"/>
    <w:rsid w:val="00D235A6"/>
    <w:rsid w:val="00D240F5"/>
    <w:rsid w:val="00D2615E"/>
    <w:rsid w:val="00D34352"/>
    <w:rsid w:val="00D37BB4"/>
    <w:rsid w:val="00D410FC"/>
    <w:rsid w:val="00D432C1"/>
    <w:rsid w:val="00D46D31"/>
    <w:rsid w:val="00D5086A"/>
    <w:rsid w:val="00D566EE"/>
    <w:rsid w:val="00D571C8"/>
    <w:rsid w:val="00D57DBB"/>
    <w:rsid w:val="00D602E9"/>
    <w:rsid w:val="00D61A17"/>
    <w:rsid w:val="00D64888"/>
    <w:rsid w:val="00D650E6"/>
    <w:rsid w:val="00D66874"/>
    <w:rsid w:val="00D670F8"/>
    <w:rsid w:val="00D742AC"/>
    <w:rsid w:val="00D761D5"/>
    <w:rsid w:val="00D818C1"/>
    <w:rsid w:val="00D83D6A"/>
    <w:rsid w:val="00D91BD7"/>
    <w:rsid w:val="00D9272A"/>
    <w:rsid w:val="00D93284"/>
    <w:rsid w:val="00D97683"/>
    <w:rsid w:val="00D977AE"/>
    <w:rsid w:val="00DA063F"/>
    <w:rsid w:val="00DA1909"/>
    <w:rsid w:val="00DA1DFE"/>
    <w:rsid w:val="00DA4ACE"/>
    <w:rsid w:val="00DA76F5"/>
    <w:rsid w:val="00DB349A"/>
    <w:rsid w:val="00DB5C91"/>
    <w:rsid w:val="00DB6ED5"/>
    <w:rsid w:val="00DB7F4D"/>
    <w:rsid w:val="00DC2952"/>
    <w:rsid w:val="00DC4EE1"/>
    <w:rsid w:val="00DC4FA0"/>
    <w:rsid w:val="00DC6F1B"/>
    <w:rsid w:val="00DC724D"/>
    <w:rsid w:val="00DD2647"/>
    <w:rsid w:val="00DD4580"/>
    <w:rsid w:val="00DD779C"/>
    <w:rsid w:val="00DE34EC"/>
    <w:rsid w:val="00DE5116"/>
    <w:rsid w:val="00DE58EF"/>
    <w:rsid w:val="00DE7A12"/>
    <w:rsid w:val="00DF324A"/>
    <w:rsid w:val="00DF34F2"/>
    <w:rsid w:val="00DF5BDF"/>
    <w:rsid w:val="00DF69E7"/>
    <w:rsid w:val="00E009BA"/>
    <w:rsid w:val="00E00A79"/>
    <w:rsid w:val="00E00B66"/>
    <w:rsid w:val="00E05AAB"/>
    <w:rsid w:val="00E12685"/>
    <w:rsid w:val="00E1582C"/>
    <w:rsid w:val="00E164C7"/>
    <w:rsid w:val="00E16B23"/>
    <w:rsid w:val="00E20814"/>
    <w:rsid w:val="00E2441B"/>
    <w:rsid w:val="00E30208"/>
    <w:rsid w:val="00E30FB0"/>
    <w:rsid w:val="00E329EA"/>
    <w:rsid w:val="00E34039"/>
    <w:rsid w:val="00E342F0"/>
    <w:rsid w:val="00E359BB"/>
    <w:rsid w:val="00E35EF3"/>
    <w:rsid w:val="00E4186E"/>
    <w:rsid w:val="00E42C0B"/>
    <w:rsid w:val="00E45645"/>
    <w:rsid w:val="00E52C93"/>
    <w:rsid w:val="00E563BD"/>
    <w:rsid w:val="00E566F3"/>
    <w:rsid w:val="00E56D4E"/>
    <w:rsid w:val="00E62EAE"/>
    <w:rsid w:val="00E65831"/>
    <w:rsid w:val="00E70AFF"/>
    <w:rsid w:val="00E71A84"/>
    <w:rsid w:val="00E75A1F"/>
    <w:rsid w:val="00E75A56"/>
    <w:rsid w:val="00E75B15"/>
    <w:rsid w:val="00E75F15"/>
    <w:rsid w:val="00E7749D"/>
    <w:rsid w:val="00E8038A"/>
    <w:rsid w:val="00E81E44"/>
    <w:rsid w:val="00E82A9C"/>
    <w:rsid w:val="00E869B8"/>
    <w:rsid w:val="00E86A08"/>
    <w:rsid w:val="00E875F3"/>
    <w:rsid w:val="00E90100"/>
    <w:rsid w:val="00E91959"/>
    <w:rsid w:val="00E92533"/>
    <w:rsid w:val="00E92AD2"/>
    <w:rsid w:val="00E937D0"/>
    <w:rsid w:val="00E93B28"/>
    <w:rsid w:val="00E94041"/>
    <w:rsid w:val="00EA2AA3"/>
    <w:rsid w:val="00EA32FB"/>
    <w:rsid w:val="00EA41F2"/>
    <w:rsid w:val="00EA61AA"/>
    <w:rsid w:val="00EA65BA"/>
    <w:rsid w:val="00EB1267"/>
    <w:rsid w:val="00EB5070"/>
    <w:rsid w:val="00EB5AD3"/>
    <w:rsid w:val="00EB749B"/>
    <w:rsid w:val="00EB7BE0"/>
    <w:rsid w:val="00EC643D"/>
    <w:rsid w:val="00ED0F88"/>
    <w:rsid w:val="00ED45D9"/>
    <w:rsid w:val="00ED716C"/>
    <w:rsid w:val="00ED75F4"/>
    <w:rsid w:val="00EE56B7"/>
    <w:rsid w:val="00EE6540"/>
    <w:rsid w:val="00EF40C2"/>
    <w:rsid w:val="00EF4FEE"/>
    <w:rsid w:val="00EF7325"/>
    <w:rsid w:val="00F033AA"/>
    <w:rsid w:val="00F03F32"/>
    <w:rsid w:val="00F05A4D"/>
    <w:rsid w:val="00F07330"/>
    <w:rsid w:val="00F163C8"/>
    <w:rsid w:val="00F20BF3"/>
    <w:rsid w:val="00F20DF0"/>
    <w:rsid w:val="00F2202A"/>
    <w:rsid w:val="00F24809"/>
    <w:rsid w:val="00F30A5B"/>
    <w:rsid w:val="00F33EB7"/>
    <w:rsid w:val="00F35C2B"/>
    <w:rsid w:val="00F422F9"/>
    <w:rsid w:val="00F428CF"/>
    <w:rsid w:val="00F42E0E"/>
    <w:rsid w:val="00F438D9"/>
    <w:rsid w:val="00F46F43"/>
    <w:rsid w:val="00F5239E"/>
    <w:rsid w:val="00F60160"/>
    <w:rsid w:val="00F61F55"/>
    <w:rsid w:val="00F653C3"/>
    <w:rsid w:val="00F67DD8"/>
    <w:rsid w:val="00F77A55"/>
    <w:rsid w:val="00F80C85"/>
    <w:rsid w:val="00F80ED3"/>
    <w:rsid w:val="00F810CA"/>
    <w:rsid w:val="00F82C2A"/>
    <w:rsid w:val="00F86C0E"/>
    <w:rsid w:val="00F86C40"/>
    <w:rsid w:val="00F870E3"/>
    <w:rsid w:val="00F9322C"/>
    <w:rsid w:val="00F96838"/>
    <w:rsid w:val="00FA11CF"/>
    <w:rsid w:val="00FA2305"/>
    <w:rsid w:val="00FA4BE4"/>
    <w:rsid w:val="00FA7AA7"/>
    <w:rsid w:val="00FB6B69"/>
    <w:rsid w:val="00FB7D72"/>
    <w:rsid w:val="00FC13D8"/>
    <w:rsid w:val="00FC166A"/>
    <w:rsid w:val="00FC2721"/>
    <w:rsid w:val="00FC593B"/>
    <w:rsid w:val="00FC6B43"/>
    <w:rsid w:val="00FC6D5A"/>
    <w:rsid w:val="00FC7F56"/>
    <w:rsid w:val="00FD6BD5"/>
    <w:rsid w:val="00FE09A6"/>
    <w:rsid w:val="00FE117C"/>
    <w:rsid w:val="00FE1358"/>
    <w:rsid w:val="00FE1C25"/>
    <w:rsid w:val="00FE4658"/>
    <w:rsid w:val="00FE5CD8"/>
    <w:rsid w:val="00FF2CCE"/>
    <w:rsid w:val="00FF4454"/>
    <w:rsid w:val="00FF61B9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79A0F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C212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94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31119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F025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F025A"/>
  </w:style>
  <w:style w:type="paragraph" w:styleId="Footer">
    <w:name w:val="footer"/>
    <w:basedOn w:val="Normal"/>
    <w:link w:val="FooterChar"/>
    <w:uiPriority w:val="99"/>
    <w:unhideWhenUsed/>
    <w:rsid w:val="00CF025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F025A"/>
  </w:style>
  <w:style w:type="character" w:customStyle="1" w:styleId="apple-converted-space">
    <w:name w:val="apple-converted-space"/>
    <w:basedOn w:val="DefaultParagraphFont"/>
    <w:rsid w:val="000E5A0E"/>
  </w:style>
  <w:style w:type="paragraph" w:styleId="ListParagraph">
    <w:name w:val="List Paragraph"/>
    <w:basedOn w:val="Normal"/>
    <w:uiPriority w:val="34"/>
    <w:qFormat/>
    <w:rsid w:val="002C0E6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Emphasis">
    <w:name w:val="Emphasis"/>
    <w:basedOn w:val="DefaultParagraphFont"/>
    <w:uiPriority w:val="20"/>
    <w:qFormat/>
    <w:rsid w:val="00962C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5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76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5C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5C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5A6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942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03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D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D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D5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45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Weingarten</dc:creator>
  <cp:keywords/>
  <dc:description/>
  <cp:lastModifiedBy>Jenna</cp:lastModifiedBy>
  <cp:revision>9</cp:revision>
  <cp:lastPrinted>2019-10-30T16:37:00Z</cp:lastPrinted>
  <dcterms:created xsi:type="dcterms:W3CDTF">2023-03-05T19:12:00Z</dcterms:created>
  <dcterms:modified xsi:type="dcterms:W3CDTF">2023-08-19T01:56:00Z</dcterms:modified>
</cp:coreProperties>
</file>